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D3" w:rsidRDefault="00D965D3" w:rsidP="00D965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5D3" w:rsidRPr="00C95446" w:rsidRDefault="00D965D3" w:rsidP="00D965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446">
        <w:rPr>
          <w:rFonts w:ascii="Times New Roman" w:eastAsia="Calibri" w:hAnsi="Times New Roman" w:cs="Times New Roman"/>
          <w:b/>
          <w:sz w:val="28"/>
          <w:szCs w:val="28"/>
        </w:rPr>
        <w:t>х. Калашников Кашарского района Ростовской области</w:t>
      </w:r>
    </w:p>
    <w:p w:rsidR="00D965D3" w:rsidRPr="00C95446" w:rsidRDefault="00D965D3" w:rsidP="00D965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44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Подтелковская № 21 основная общеобразовательная школа</w:t>
      </w:r>
    </w:p>
    <w:p w:rsidR="00D965D3" w:rsidRPr="00C95446" w:rsidRDefault="00D965D3" w:rsidP="00D965D3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D965D3" w:rsidRPr="00C95446" w:rsidRDefault="00D965D3" w:rsidP="00D965D3">
      <w:pPr>
        <w:spacing w:after="0"/>
        <w:ind w:right="4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54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D965D3" w:rsidRPr="00C95446" w:rsidRDefault="00D965D3" w:rsidP="00D965D3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C95446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C95446">
        <w:rPr>
          <w:rFonts w:ascii="Times New Roman" w:eastAsia="Calibri" w:hAnsi="Times New Roman" w:cs="Times New Roman"/>
        </w:rPr>
        <w:t>Директор МБОУ</w:t>
      </w:r>
    </w:p>
    <w:p w:rsidR="00D965D3" w:rsidRPr="00C95446" w:rsidRDefault="00D965D3" w:rsidP="00D965D3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C9544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Подтелковской № 21 ООШ</w:t>
      </w:r>
    </w:p>
    <w:p w:rsidR="00D965D3" w:rsidRPr="00C95446" w:rsidRDefault="00D965D3" w:rsidP="00D965D3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C9544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C95446">
        <w:rPr>
          <w:rFonts w:ascii="Times New Roman" w:eastAsia="Calibri" w:hAnsi="Times New Roman" w:cs="Times New Roman"/>
        </w:rPr>
        <w:t>________ /Т.В. Чигридова/</w:t>
      </w:r>
    </w:p>
    <w:p w:rsidR="00D965D3" w:rsidRPr="00C95446" w:rsidRDefault="00D965D3" w:rsidP="00D965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7492D" w:rsidRPr="00DE3215">
        <w:rPr>
          <w:rFonts w:ascii="Times New Roman" w:eastAsia="Calibri" w:hAnsi="Times New Roman" w:cs="Times New Roman"/>
          <w:sz w:val="24"/>
          <w:szCs w:val="24"/>
        </w:rPr>
        <w:t xml:space="preserve">Приказ  от  </w:t>
      </w:r>
      <w:r w:rsidR="00DE3215">
        <w:rPr>
          <w:rFonts w:ascii="Times New Roman" w:eastAsia="Calibri" w:hAnsi="Times New Roman" w:cs="Times New Roman"/>
          <w:sz w:val="24"/>
          <w:szCs w:val="24"/>
        </w:rPr>
        <w:t>31.08.2020 г. № 43</w:t>
      </w:r>
    </w:p>
    <w:p w:rsidR="00D965D3" w:rsidRPr="00C95446" w:rsidRDefault="00D965D3" w:rsidP="00D965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965D3" w:rsidRPr="00C95446" w:rsidRDefault="00D965D3" w:rsidP="00D965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965D3" w:rsidRPr="00C95446" w:rsidRDefault="00D965D3" w:rsidP="00D965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965D3" w:rsidRPr="004708C7" w:rsidRDefault="00D965D3" w:rsidP="00D96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5D3" w:rsidRPr="004708C7" w:rsidRDefault="00D965D3" w:rsidP="00D96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5D3" w:rsidRPr="004708C7" w:rsidRDefault="00D965D3" w:rsidP="00D965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08C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61EEE" w:rsidRDefault="00161EEE" w:rsidP="003D3F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3F86" w:rsidRPr="00D965D3" w:rsidRDefault="003D3F86" w:rsidP="003D3F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65D3">
        <w:rPr>
          <w:rFonts w:ascii="Times New Roman" w:hAnsi="Times New Roman"/>
          <w:b/>
          <w:sz w:val="28"/>
          <w:szCs w:val="28"/>
        </w:rPr>
        <w:t>по  физической культуре</w:t>
      </w:r>
    </w:p>
    <w:p w:rsidR="003D3F86" w:rsidRPr="002304FA" w:rsidRDefault="003D3F86" w:rsidP="003D3F86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3D3F86" w:rsidRPr="002304FA" w:rsidRDefault="003D3F86" w:rsidP="003D3F86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3D3F86" w:rsidRPr="000815A6" w:rsidRDefault="00D965D3" w:rsidP="00D965D3">
      <w:pPr>
        <w:spacing w:after="0"/>
        <w:rPr>
          <w:rFonts w:ascii="Times New Roman" w:hAnsi="Times New Roman"/>
          <w:sz w:val="28"/>
          <w:szCs w:val="28"/>
        </w:rPr>
      </w:pPr>
      <w:r w:rsidRPr="00D965D3">
        <w:rPr>
          <w:rFonts w:ascii="Times New Roman" w:hAnsi="Times New Roman"/>
          <w:b/>
          <w:sz w:val="28"/>
          <w:szCs w:val="28"/>
        </w:rPr>
        <w:t>О</w:t>
      </w:r>
      <w:r w:rsidR="003D3F86" w:rsidRPr="00D965D3">
        <w:rPr>
          <w:rFonts w:ascii="Times New Roman" w:hAnsi="Times New Roman"/>
          <w:b/>
          <w:sz w:val="28"/>
          <w:szCs w:val="28"/>
        </w:rPr>
        <w:t>сновное  начальное  образование,</w:t>
      </w:r>
      <w:r w:rsidR="003D3F86" w:rsidRPr="000815A6">
        <w:rPr>
          <w:rFonts w:ascii="Times New Roman" w:hAnsi="Times New Roman"/>
          <w:sz w:val="28"/>
          <w:szCs w:val="28"/>
        </w:rPr>
        <w:t xml:space="preserve">  </w:t>
      </w:r>
      <w:r w:rsidR="00E85078" w:rsidRPr="000815A6">
        <w:rPr>
          <w:rFonts w:ascii="Times New Roman" w:hAnsi="Times New Roman"/>
          <w:sz w:val="28"/>
          <w:szCs w:val="28"/>
        </w:rPr>
        <w:t>2</w:t>
      </w:r>
      <w:r w:rsidR="003D3F86" w:rsidRPr="000815A6">
        <w:rPr>
          <w:rFonts w:ascii="Times New Roman" w:hAnsi="Times New Roman"/>
          <w:sz w:val="28"/>
          <w:szCs w:val="28"/>
        </w:rPr>
        <w:t xml:space="preserve">  класс</w:t>
      </w:r>
    </w:p>
    <w:p w:rsidR="003D3F86" w:rsidRPr="000815A6" w:rsidRDefault="003D3F86" w:rsidP="00D965D3">
      <w:pPr>
        <w:spacing w:after="0"/>
        <w:rPr>
          <w:rFonts w:ascii="Times New Roman" w:hAnsi="Times New Roman"/>
          <w:sz w:val="28"/>
          <w:szCs w:val="28"/>
        </w:rPr>
      </w:pPr>
    </w:p>
    <w:p w:rsidR="003D3F86" w:rsidRPr="000815A6" w:rsidRDefault="003D3F86" w:rsidP="00D965D3">
      <w:pPr>
        <w:spacing w:after="0"/>
        <w:ind w:right="-710"/>
        <w:rPr>
          <w:rFonts w:ascii="Times New Roman" w:hAnsi="Times New Roman"/>
          <w:sz w:val="28"/>
          <w:szCs w:val="28"/>
        </w:rPr>
      </w:pPr>
      <w:r w:rsidRPr="002304FA">
        <w:rPr>
          <w:rFonts w:ascii="Times New Roman" w:hAnsi="Times New Roman"/>
          <w:b/>
          <w:sz w:val="28"/>
          <w:szCs w:val="28"/>
        </w:rPr>
        <w:t>Количество  часов:</w:t>
      </w:r>
      <w:r w:rsidRPr="002304FA">
        <w:rPr>
          <w:rFonts w:ascii="Times New Roman" w:hAnsi="Times New Roman"/>
          <w:b/>
          <w:sz w:val="28"/>
          <w:szCs w:val="28"/>
        </w:rPr>
        <w:tab/>
      </w:r>
      <w:r w:rsidR="00202771">
        <w:rPr>
          <w:rFonts w:ascii="Times New Roman" w:hAnsi="Times New Roman"/>
          <w:sz w:val="28"/>
          <w:szCs w:val="28"/>
        </w:rPr>
        <w:t>99</w:t>
      </w:r>
      <w:r w:rsidR="00085242" w:rsidRPr="00202771">
        <w:rPr>
          <w:rFonts w:ascii="Times New Roman" w:hAnsi="Times New Roman"/>
          <w:sz w:val="28"/>
          <w:szCs w:val="28"/>
        </w:rPr>
        <w:t xml:space="preserve">  часов</w:t>
      </w:r>
    </w:p>
    <w:p w:rsidR="003D3F86" w:rsidRPr="002304FA" w:rsidRDefault="003D3F86" w:rsidP="00D965D3">
      <w:pPr>
        <w:spacing w:after="0"/>
        <w:rPr>
          <w:rFonts w:ascii="Times New Roman" w:hAnsi="Times New Roman"/>
          <w:sz w:val="28"/>
          <w:szCs w:val="28"/>
        </w:rPr>
      </w:pPr>
    </w:p>
    <w:p w:rsidR="003D3F86" w:rsidRPr="000815A6" w:rsidRDefault="003D3F86" w:rsidP="00D965D3">
      <w:pPr>
        <w:spacing w:after="0"/>
        <w:rPr>
          <w:rFonts w:ascii="Times New Roman" w:hAnsi="Times New Roman"/>
          <w:sz w:val="28"/>
          <w:szCs w:val="28"/>
        </w:rPr>
      </w:pPr>
      <w:r w:rsidRPr="002304FA">
        <w:rPr>
          <w:rFonts w:ascii="Times New Roman" w:hAnsi="Times New Roman"/>
          <w:b/>
          <w:sz w:val="28"/>
          <w:szCs w:val="28"/>
        </w:rPr>
        <w:t>Учитель:</w:t>
      </w:r>
      <w:r w:rsidRPr="002304FA">
        <w:rPr>
          <w:rFonts w:ascii="Times New Roman" w:hAnsi="Times New Roman"/>
          <w:b/>
          <w:sz w:val="28"/>
          <w:szCs w:val="28"/>
        </w:rPr>
        <w:tab/>
      </w:r>
      <w:r w:rsidRPr="002304FA">
        <w:rPr>
          <w:rFonts w:ascii="Times New Roman" w:hAnsi="Times New Roman"/>
          <w:b/>
          <w:sz w:val="28"/>
          <w:szCs w:val="28"/>
        </w:rPr>
        <w:tab/>
      </w:r>
      <w:r w:rsidRPr="000815A6">
        <w:rPr>
          <w:rFonts w:ascii="Times New Roman" w:hAnsi="Times New Roman"/>
          <w:sz w:val="28"/>
          <w:szCs w:val="28"/>
        </w:rPr>
        <w:t>Подкуйко Любовь Алексеевна</w:t>
      </w:r>
    </w:p>
    <w:p w:rsidR="003D3F86" w:rsidRPr="002304FA" w:rsidRDefault="003D3F86" w:rsidP="00D965D3">
      <w:pPr>
        <w:spacing w:after="0"/>
        <w:rPr>
          <w:rFonts w:ascii="Times New Roman" w:hAnsi="Times New Roman"/>
          <w:sz w:val="28"/>
          <w:szCs w:val="28"/>
        </w:rPr>
      </w:pPr>
    </w:p>
    <w:p w:rsidR="003D3F86" w:rsidRPr="002304FA" w:rsidRDefault="003D3F86" w:rsidP="00D965D3">
      <w:pPr>
        <w:spacing w:after="0"/>
        <w:rPr>
          <w:rFonts w:ascii="Times New Roman" w:hAnsi="Times New Roman"/>
          <w:b/>
          <w:sz w:val="28"/>
          <w:szCs w:val="28"/>
        </w:rPr>
      </w:pPr>
      <w:r w:rsidRPr="002304FA">
        <w:rPr>
          <w:rFonts w:ascii="Times New Roman" w:hAnsi="Times New Roman"/>
          <w:b/>
          <w:sz w:val="28"/>
          <w:szCs w:val="28"/>
        </w:rPr>
        <w:t>Программа  разработана  на  основе:</w:t>
      </w:r>
    </w:p>
    <w:p w:rsidR="000E6C0D" w:rsidRDefault="000E6C0D" w:rsidP="00D965D3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(М.: Просвещение, 2012).</w:t>
      </w:r>
    </w:p>
    <w:p w:rsidR="003D3F86" w:rsidRPr="002304FA" w:rsidRDefault="003D3F86" w:rsidP="003D3F86">
      <w:pPr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</w:p>
    <w:p w:rsidR="003D3F86" w:rsidRPr="002304FA" w:rsidRDefault="003D3F86" w:rsidP="00D9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1E">
        <w:rPr>
          <w:rFonts w:ascii="Times New Roman" w:hAnsi="Times New Roman"/>
          <w:b/>
          <w:sz w:val="28"/>
          <w:szCs w:val="28"/>
        </w:rPr>
        <w:t>Учебник</w:t>
      </w:r>
      <w:r w:rsidRPr="002304FA">
        <w:rPr>
          <w:rFonts w:ascii="Times New Roman" w:hAnsi="Times New Roman"/>
          <w:sz w:val="28"/>
          <w:szCs w:val="28"/>
        </w:rPr>
        <w:t>:</w:t>
      </w:r>
      <w:r w:rsidRPr="002304FA">
        <w:rPr>
          <w:rFonts w:ascii="Times New Roman" w:hAnsi="Times New Roman"/>
          <w:sz w:val="28"/>
          <w:szCs w:val="28"/>
        </w:rPr>
        <w:tab/>
      </w:r>
      <w:r w:rsidRPr="002304FA">
        <w:rPr>
          <w:rFonts w:ascii="Times New Roman" w:eastAsia="SchoolBookC" w:hAnsi="Times New Roman" w:cs="Times New Roman"/>
          <w:sz w:val="28"/>
          <w:szCs w:val="28"/>
          <w:lang w:eastAsia="ru-RU"/>
        </w:rPr>
        <w:t>"Физическая культура 1-4 класс" В.И. Лях.</w:t>
      </w:r>
    </w:p>
    <w:p w:rsidR="003D3F86" w:rsidRPr="002304FA" w:rsidRDefault="003D3F86" w:rsidP="003D3F86">
      <w:pPr>
        <w:spacing w:after="0" w:line="240" w:lineRule="auto"/>
        <w:ind w:left="1418" w:hanging="1418"/>
        <w:rPr>
          <w:rFonts w:ascii="Times New Roman" w:hAnsi="Times New Roman"/>
          <w:i/>
          <w:sz w:val="28"/>
          <w:szCs w:val="28"/>
        </w:rPr>
      </w:pPr>
    </w:p>
    <w:p w:rsidR="003D3F86" w:rsidRPr="002304FA" w:rsidRDefault="003D3F86" w:rsidP="003D3F86">
      <w:pPr>
        <w:rPr>
          <w:rFonts w:ascii="Times New Roman" w:hAnsi="Times New Roman"/>
          <w:sz w:val="28"/>
          <w:szCs w:val="28"/>
        </w:rPr>
      </w:pPr>
      <w:r w:rsidRPr="002304FA">
        <w:rPr>
          <w:rFonts w:ascii="Times New Roman" w:hAnsi="Times New Roman"/>
          <w:sz w:val="28"/>
          <w:szCs w:val="28"/>
        </w:rPr>
        <w:t xml:space="preserve">                       </w:t>
      </w:r>
    </w:p>
    <w:p w:rsidR="003D3F86" w:rsidRPr="002304FA" w:rsidRDefault="003D3F86" w:rsidP="003D3F86">
      <w:pPr>
        <w:rPr>
          <w:rFonts w:ascii="Times New Roman" w:hAnsi="Times New Roman"/>
          <w:sz w:val="28"/>
          <w:szCs w:val="28"/>
        </w:rPr>
      </w:pPr>
    </w:p>
    <w:p w:rsidR="003D3F86" w:rsidRPr="002304FA" w:rsidRDefault="003D3F86" w:rsidP="003D3F86">
      <w:pPr>
        <w:rPr>
          <w:rFonts w:ascii="Times New Roman" w:hAnsi="Times New Roman"/>
          <w:sz w:val="28"/>
          <w:szCs w:val="28"/>
        </w:rPr>
      </w:pPr>
      <w:r w:rsidRPr="002304F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3D3F86" w:rsidRDefault="003D3F86" w:rsidP="003D3F86">
      <w:pPr>
        <w:rPr>
          <w:rFonts w:ascii="Times New Roman" w:hAnsi="Times New Roman"/>
          <w:sz w:val="32"/>
          <w:szCs w:val="32"/>
        </w:rPr>
      </w:pPr>
    </w:p>
    <w:p w:rsidR="000815A6" w:rsidRDefault="000815A6" w:rsidP="003D3F86">
      <w:pPr>
        <w:jc w:val="center"/>
        <w:rPr>
          <w:rFonts w:ascii="Times New Roman" w:hAnsi="Times New Roman"/>
          <w:sz w:val="28"/>
          <w:szCs w:val="28"/>
        </w:rPr>
      </w:pPr>
    </w:p>
    <w:p w:rsidR="003D3F86" w:rsidRPr="00D965D3" w:rsidRDefault="007A183E" w:rsidP="003D3F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DC3C8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="0027492D">
        <w:rPr>
          <w:rFonts w:ascii="Times New Roman" w:hAnsi="Times New Roman"/>
          <w:b/>
          <w:sz w:val="28"/>
          <w:szCs w:val="28"/>
        </w:rPr>
        <w:t xml:space="preserve"> </w:t>
      </w:r>
      <w:r w:rsidR="003D3F86" w:rsidRPr="00D965D3">
        <w:rPr>
          <w:rFonts w:ascii="Times New Roman" w:hAnsi="Times New Roman"/>
          <w:b/>
          <w:sz w:val="28"/>
          <w:szCs w:val="28"/>
        </w:rPr>
        <w:t>учебный год.</w:t>
      </w:r>
    </w:p>
    <w:p w:rsidR="006D1367" w:rsidRPr="003D3F86" w:rsidRDefault="00161EEE" w:rsidP="00202771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6D1367" w:rsidRPr="003D3F86">
        <w:rPr>
          <w:rFonts w:ascii="Times New Roman" w:hAnsi="Times New Roman" w:cs="Times New Roman"/>
          <w:color w:val="auto"/>
        </w:rPr>
        <w:t>Пояснительная записка</w:t>
      </w:r>
    </w:p>
    <w:p w:rsidR="00F3328C" w:rsidRDefault="00F3328C" w:rsidP="00F3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04FA">
        <w:rPr>
          <w:rFonts w:ascii="Times New Roman" w:hAnsi="Times New Roman" w:cs="Times New Roman"/>
          <w:sz w:val="28"/>
          <w:szCs w:val="28"/>
        </w:rPr>
        <w:t>абочая программа учебного предмета «физиче</w:t>
      </w:r>
      <w:r>
        <w:rPr>
          <w:rFonts w:ascii="Times New Roman" w:hAnsi="Times New Roman" w:cs="Times New Roman"/>
          <w:sz w:val="28"/>
          <w:szCs w:val="28"/>
        </w:rPr>
        <w:t xml:space="preserve">ская культура»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304FA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28C" w:rsidRPr="002276AF" w:rsidRDefault="00F3328C" w:rsidP="00F3328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Федерального  государ</w:t>
      </w: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oftHyphen/>
        <w:t>ственного образовательного стандарта начального общего обра</w:t>
      </w: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oftHyphen/>
        <w:t>зования (Федеральный 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2009г., №373, с изменениями от 26.11.2010г. № 1241, от 22.09.2011г.  № 2357, от 18 декабря 2012 г. № 1060, от 29.12.2014 №1643, от 18.05.2015 г. N 507, от 31.12.2015 г.,  № 1576))</w:t>
      </w:r>
      <w:proofErr w:type="gramEnd"/>
    </w:p>
    <w:p w:rsidR="00F3328C" w:rsidRDefault="00F3328C" w:rsidP="00F3328C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примерной программы начального общего образования для общеобразовательных учреждений 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Комплексной </w:t>
      </w: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программы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физического воспитания учащихся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авторов</w:t>
      </w:r>
      <w:r w:rsidRPr="002276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И. Ляха, А.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(М.: Просвещение, 2012).</w:t>
      </w:r>
    </w:p>
    <w:p w:rsidR="00F3328C" w:rsidRPr="002276AF" w:rsidRDefault="00F3328C" w:rsidP="00F3328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Концепции духовно-нравственного развития и воспи</w:t>
      </w: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oftHyphen/>
        <w:t>тания личности гражданина России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F3328C" w:rsidRPr="002276AF" w:rsidRDefault="00F3328C" w:rsidP="00F3328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планируемых результатов начального общего образования в соответствии с ФГОС;</w:t>
      </w:r>
    </w:p>
    <w:p w:rsidR="00F3328C" w:rsidRPr="002276AF" w:rsidRDefault="00F3328C" w:rsidP="00F3328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- требований к  результатам освоения основной образовательной программы начального общего образования  МБОУ Подтелковской № 21 ООШ на 2016-2017 учебный год. </w:t>
      </w:r>
    </w:p>
    <w:p w:rsidR="00F3328C" w:rsidRPr="002304FA" w:rsidRDefault="00F3328C" w:rsidP="00F332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4FA">
        <w:rPr>
          <w:rFonts w:ascii="Times New Roman" w:hAnsi="Times New Roman" w:cs="Times New Roman"/>
          <w:sz w:val="28"/>
          <w:szCs w:val="28"/>
        </w:rPr>
        <w:t xml:space="preserve">        Для прохождения программы в начальной школе в учебном процессе использую учебники: Лях В.И. Физическая культура. 1 – 4 </w:t>
      </w:r>
      <w:proofErr w:type="spellStart"/>
      <w:r w:rsidRPr="002304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04FA">
        <w:rPr>
          <w:rFonts w:ascii="Times New Roman" w:hAnsi="Times New Roman" w:cs="Times New Roman"/>
          <w:sz w:val="28"/>
          <w:szCs w:val="28"/>
        </w:rPr>
        <w:t xml:space="preserve">.: учебник для образовательных учреждений. М.: Просвещение, 2016 г. </w:t>
      </w:r>
    </w:p>
    <w:p w:rsidR="00F3328C" w:rsidRPr="002304FA" w:rsidRDefault="00F3328C" w:rsidP="00F332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722" w:rsidRPr="003D3F86" w:rsidRDefault="00416722" w:rsidP="004167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8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Целью</w:t>
      </w:r>
      <w:r w:rsidRPr="003D3F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t>школьного физического воспитания является форми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16722" w:rsidRPr="00F3328C" w:rsidRDefault="00416722" w:rsidP="004167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28C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proofErr w:type="gramStart"/>
      <w:r w:rsidRPr="00F332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416722" w:rsidRPr="003D3F86" w:rsidRDefault="00416722" w:rsidP="004167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eastAsia="Times New Roman" w:hAnsi="Times New Roman" w:cs="Times New Roman"/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416722" w:rsidRPr="003D3F86" w:rsidRDefault="00416722" w:rsidP="004167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первоначальных умений </w:t>
      </w:r>
      <w:proofErr w:type="spellStart"/>
      <w:r w:rsidRPr="003D3F8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3D3F86">
        <w:rPr>
          <w:rFonts w:ascii="Times New Roman" w:eastAsia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416722" w:rsidRPr="003D3F86" w:rsidRDefault="00416722" w:rsidP="004167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eastAsia="Times New Roman" w:hAnsi="Times New Roman" w:cs="Times New Roman"/>
          <w:sz w:val="28"/>
          <w:szCs w:val="28"/>
        </w:rPr>
        <w:t>• овладение школой движений;</w:t>
      </w:r>
    </w:p>
    <w:p w:rsidR="00416722" w:rsidRPr="003D3F86" w:rsidRDefault="00416722" w:rsidP="004167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F86">
        <w:rPr>
          <w:rFonts w:ascii="Times New Roman" w:eastAsia="Times New Roman" w:hAnsi="Times New Roman" w:cs="Times New Roman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сти реагирования на сигналы, согласования движений, ориен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416722" w:rsidRPr="003D3F86" w:rsidRDefault="00416722" w:rsidP="004167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eastAsia="Times New Roman" w:hAnsi="Times New Roman" w:cs="Times New Roman"/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национных и кондиционных) способностей;</w:t>
      </w:r>
    </w:p>
    <w:p w:rsidR="00416722" w:rsidRPr="003D3F86" w:rsidRDefault="00416722" w:rsidP="004167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eastAsia="Times New Roman" w:hAnsi="Times New Roman" w:cs="Times New Roman"/>
          <w:sz w:val="28"/>
          <w:szCs w:val="28"/>
        </w:rPr>
        <w:lastRenderedPageBreak/>
        <w:t>• выработка представлений об основных видах спорта, сна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416722" w:rsidRPr="003D3F86" w:rsidRDefault="00416722" w:rsidP="004167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eastAsia="Times New Roman" w:hAnsi="Times New Roman" w:cs="Times New Roman"/>
          <w:sz w:val="28"/>
          <w:szCs w:val="28"/>
        </w:rPr>
        <w:t>• формирование установки на сохранение и укрепление здо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416722" w:rsidRPr="003D3F86" w:rsidRDefault="00416722" w:rsidP="004167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eastAsia="Times New Roman" w:hAnsi="Times New Roman" w:cs="Times New Roman"/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бодное время на основе формирования интересов к определён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ным видам двигательной активности и выявления предраспо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ложенности к тем или иным видам спорта;</w:t>
      </w:r>
    </w:p>
    <w:p w:rsidR="009E1C83" w:rsidRPr="003D3F86" w:rsidRDefault="00416722" w:rsidP="009E1C8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86">
        <w:rPr>
          <w:rFonts w:ascii="Times New Roman" w:eastAsia="Times New Roman" w:hAnsi="Times New Roman" w:cs="Times New Roman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3D3F86">
        <w:rPr>
          <w:rFonts w:ascii="Times New Roman" w:eastAsia="Times New Roman" w:hAnsi="Times New Roman" w:cs="Times New Roman"/>
          <w:sz w:val="28"/>
          <w:szCs w:val="28"/>
        </w:rPr>
        <w:softHyphen/>
        <w:t>ления и др.) в ходе двигательной деятельности.</w:t>
      </w:r>
    </w:p>
    <w:p w:rsidR="00A203B1" w:rsidRDefault="00A203B1" w:rsidP="00A203B1">
      <w:pPr>
        <w:tabs>
          <w:tab w:val="left" w:pos="1134"/>
        </w:tabs>
        <w:spacing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203B1" w:rsidRPr="00202771" w:rsidRDefault="00A203B1" w:rsidP="00A203B1">
      <w:pPr>
        <w:tabs>
          <w:tab w:val="left" w:pos="1134"/>
        </w:tabs>
        <w:spacing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77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учебным  планом (недельным) МБОУ Подтелковской  № 21 ООШ на изучение предмета «физическая культура» во 2 классе отводится 3 часа, что за год составляет 102 </w:t>
      </w:r>
      <w:proofErr w:type="gramStart"/>
      <w:r w:rsidRPr="00202771">
        <w:rPr>
          <w:rFonts w:ascii="Times New Roman" w:eastAsia="Calibri" w:hAnsi="Times New Roman" w:cs="Times New Roman"/>
          <w:sz w:val="28"/>
          <w:szCs w:val="28"/>
        </w:rPr>
        <w:t>учебных</w:t>
      </w:r>
      <w:proofErr w:type="gramEnd"/>
      <w:r w:rsidRPr="00202771">
        <w:rPr>
          <w:rFonts w:ascii="Times New Roman" w:eastAsia="Calibri" w:hAnsi="Times New Roman" w:cs="Times New Roman"/>
          <w:sz w:val="28"/>
          <w:szCs w:val="28"/>
        </w:rPr>
        <w:t xml:space="preserve"> часа. Но в соответствии с кален</w:t>
      </w:r>
      <w:r w:rsidR="00202771">
        <w:rPr>
          <w:rFonts w:ascii="Times New Roman" w:eastAsia="Calibri" w:hAnsi="Times New Roman" w:cs="Times New Roman"/>
          <w:sz w:val="28"/>
          <w:szCs w:val="28"/>
        </w:rPr>
        <w:t>дарным  учебным графиком на 2020</w:t>
      </w:r>
      <w:r w:rsidRPr="00202771">
        <w:rPr>
          <w:rFonts w:ascii="Times New Roman" w:eastAsia="Calibri" w:hAnsi="Times New Roman" w:cs="Times New Roman"/>
          <w:sz w:val="28"/>
          <w:szCs w:val="28"/>
        </w:rPr>
        <w:t>-20</w:t>
      </w:r>
      <w:r w:rsidR="00202771">
        <w:rPr>
          <w:rFonts w:ascii="Times New Roman" w:eastAsia="Calibri" w:hAnsi="Times New Roman" w:cs="Times New Roman"/>
          <w:sz w:val="28"/>
          <w:szCs w:val="28"/>
        </w:rPr>
        <w:t>2</w:t>
      </w:r>
      <w:r w:rsidRPr="00202771">
        <w:rPr>
          <w:rFonts w:ascii="Times New Roman" w:eastAsia="Calibri" w:hAnsi="Times New Roman" w:cs="Times New Roman"/>
          <w:sz w:val="28"/>
          <w:szCs w:val="28"/>
        </w:rPr>
        <w:t>1 учебный год,  расписанием учебных занятий, на изучение физич</w:t>
      </w:r>
      <w:r w:rsidR="00202771">
        <w:rPr>
          <w:rFonts w:ascii="Times New Roman" w:eastAsia="Calibri" w:hAnsi="Times New Roman" w:cs="Times New Roman"/>
          <w:sz w:val="28"/>
          <w:szCs w:val="28"/>
        </w:rPr>
        <w:t>еской культуры во 2 классе в 2020-2021 учебном году отводится 99</w:t>
      </w:r>
      <w:r w:rsidRPr="00202771">
        <w:rPr>
          <w:rFonts w:ascii="Times New Roman" w:eastAsia="Calibri" w:hAnsi="Times New Roman" w:cs="Times New Roman"/>
          <w:sz w:val="28"/>
          <w:szCs w:val="28"/>
        </w:rPr>
        <w:t xml:space="preserve"> часов в год.</w:t>
      </w:r>
    </w:p>
    <w:p w:rsidR="00202771" w:rsidRDefault="00A203B1" w:rsidP="00A203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1">
        <w:rPr>
          <w:rFonts w:ascii="Times New Roman" w:eastAsia="Calibri" w:hAnsi="Times New Roman" w:cs="Times New Roman"/>
          <w:sz w:val="28"/>
          <w:szCs w:val="28"/>
        </w:rPr>
        <w:t xml:space="preserve">Уплотнение учебного материала произведено за счет объединения часов по темам </w:t>
      </w:r>
    </w:p>
    <w:p w:rsidR="00A203B1" w:rsidRPr="002304FA" w:rsidRDefault="00A203B1" w:rsidP="00A203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0277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Pr="00202771">
        <w:rPr>
          <w:rFonts w:ascii="Times New Roman" w:hAnsi="Times New Roman" w:cs="Times New Roman"/>
          <w:sz w:val="28"/>
          <w:szCs w:val="28"/>
        </w:rPr>
        <w:t xml:space="preserve"> Подвижные игры с элементами баскетбола</w:t>
      </w:r>
      <w:r w:rsidRPr="0020277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».</w:t>
      </w:r>
    </w:p>
    <w:p w:rsidR="006D1367" w:rsidRPr="003D3F86" w:rsidRDefault="006D1367" w:rsidP="006D1367">
      <w:pPr>
        <w:spacing w:after="0" w:line="240" w:lineRule="auto"/>
        <w:ind w:left="85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B2E" w:rsidRDefault="002A6B2E" w:rsidP="00085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5242" w:rsidRPr="00601A0A" w:rsidRDefault="00085242" w:rsidP="00085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A0A">
        <w:rPr>
          <w:rFonts w:ascii="Times New Roman" w:eastAsia="Calibri" w:hAnsi="Times New Roman" w:cs="Times New Roman"/>
          <w:b/>
          <w:bCs/>
          <w:sz w:val="28"/>
          <w:szCs w:val="28"/>
        </w:rPr>
        <w:t>2. Планируемые результаты освоения учебного предмета.</w:t>
      </w:r>
    </w:p>
    <w:p w:rsidR="00146AF7" w:rsidRDefault="00146AF7" w:rsidP="00146AF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F7" w:rsidRPr="00622094" w:rsidRDefault="00146AF7" w:rsidP="00146AF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Знания о физической культуре  </w:t>
      </w:r>
    </w:p>
    <w:p w:rsidR="009E6236" w:rsidRDefault="009E6236" w:rsidP="009E1C83">
      <w:pPr>
        <w:tabs>
          <w:tab w:val="left" w:pos="275"/>
          <w:tab w:val="center" w:pos="53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C83" w:rsidRPr="00A203B1" w:rsidRDefault="009E6236" w:rsidP="009E1C83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</w:t>
      </w:r>
      <w:r w:rsidR="009E1C83" w:rsidRPr="00A203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научатся:</w:t>
      </w:r>
    </w:p>
    <w:p w:rsidR="009E1C83" w:rsidRPr="003D3F86" w:rsidRDefault="009E1C83" w:rsidP="009E1C83">
      <w:pPr>
        <w:pStyle w:val="a8"/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Выполнять </w:t>
      </w:r>
      <w:r w:rsidRPr="003D3F86">
        <w:rPr>
          <w:rFonts w:ascii="Times New Roman" w:hAnsi="Times New Roman" w:cs="Times New Roman"/>
          <w:sz w:val="28"/>
          <w:szCs w:val="28"/>
        </w:rPr>
        <w:t>организационно-методические требования, которые предъявляются на уроке физкультуры;</w:t>
      </w:r>
    </w:p>
    <w:p w:rsidR="009E1C83" w:rsidRPr="003D3F86" w:rsidRDefault="009E1C83" w:rsidP="009E1C83">
      <w:pPr>
        <w:pStyle w:val="a8"/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F86">
        <w:rPr>
          <w:rFonts w:ascii="Times New Roman" w:hAnsi="Times New Roman" w:cs="Times New Roman"/>
          <w:bCs/>
          <w:color w:val="000000"/>
          <w:sz w:val="28"/>
          <w:szCs w:val="28"/>
        </w:rPr>
        <w:t>Рассказывать, что такое физические качества.</w:t>
      </w:r>
    </w:p>
    <w:p w:rsidR="009E1C83" w:rsidRPr="003D3F86" w:rsidRDefault="009E1C83" w:rsidP="009E1C83">
      <w:pPr>
        <w:pStyle w:val="a8"/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F86">
        <w:rPr>
          <w:rFonts w:ascii="Times New Roman" w:hAnsi="Times New Roman" w:cs="Times New Roman"/>
          <w:bCs/>
          <w:color w:val="000000"/>
          <w:sz w:val="28"/>
          <w:szCs w:val="28"/>
        </w:rPr>
        <w:t>Рассказывать, что такое режим дня и как он влияет на жизнь человека;</w:t>
      </w:r>
    </w:p>
    <w:p w:rsidR="009E1C83" w:rsidRPr="003D3F86" w:rsidRDefault="009E1C83" w:rsidP="009E1C83">
      <w:pPr>
        <w:pStyle w:val="a8"/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F86">
        <w:rPr>
          <w:rFonts w:ascii="Times New Roman" w:hAnsi="Times New Roman" w:cs="Times New Roman"/>
          <w:bCs/>
          <w:color w:val="000000"/>
          <w:sz w:val="28"/>
          <w:szCs w:val="28"/>
        </w:rPr>
        <w:t>Рассказывать, что такое частота сердечных сокращений;</w:t>
      </w:r>
    </w:p>
    <w:p w:rsidR="009E1C83" w:rsidRPr="003D3F86" w:rsidRDefault="009E1C83" w:rsidP="009E1C83">
      <w:pPr>
        <w:pStyle w:val="a8"/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F86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9E1C83" w:rsidRPr="00085242" w:rsidRDefault="009E6236" w:rsidP="009E1C83">
      <w:pPr>
        <w:tabs>
          <w:tab w:val="left" w:pos="319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</w:t>
      </w:r>
      <w:r w:rsidRPr="00A203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A203B1">
        <w:rPr>
          <w:rFonts w:ascii="Times New Roman" w:hAnsi="Times New Roman" w:cs="Times New Roman"/>
          <w:b/>
          <w:i/>
          <w:sz w:val="28"/>
          <w:szCs w:val="28"/>
        </w:rPr>
        <w:t>получи</w:t>
      </w:r>
      <w:r w:rsidR="009E1C83" w:rsidRPr="00085242">
        <w:rPr>
          <w:rFonts w:ascii="Times New Roman" w:hAnsi="Times New Roman" w:cs="Times New Roman"/>
          <w:b/>
          <w:i/>
          <w:sz w:val="28"/>
          <w:szCs w:val="28"/>
        </w:rPr>
        <w:t>т возможность научиться:</w:t>
      </w:r>
    </w:p>
    <w:p w:rsidR="009E1C83" w:rsidRPr="00085242" w:rsidRDefault="009E1C83" w:rsidP="009E1C8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Измерять частоту сердечных сокращений;</w:t>
      </w:r>
    </w:p>
    <w:p w:rsidR="009E1C83" w:rsidRPr="00085242" w:rsidRDefault="009E1C83" w:rsidP="009E1C8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Оказывать первую помощь при травмах;</w:t>
      </w:r>
    </w:p>
    <w:p w:rsidR="009E1C83" w:rsidRPr="00085242" w:rsidRDefault="009E1C83" w:rsidP="009E1C8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Устанавливать связь между развитием физических качеств и основных систем организма;</w:t>
      </w:r>
    </w:p>
    <w:p w:rsidR="009E1C83" w:rsidRPr="00085242" w:rsidRDefault="009E1C83" w:rsidP="009E1C8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 и сердечно – сосудистой системы во время двигательной деятельности;</w:t>
      </w:r>
    </w:p>
    <w:p w:rsidR="009E1C83" w:rsidRPr="00085242" w:rsidRDefault="009E1C83" w:rsidP="009E1C8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Составлять индивидуальный режим дня.</w:t>
      </w:r>
    </w:p>
    <w:p w:rsidR="009E1C83" w:rsidRPr="00085242" w:rsidRDefault="009E1C83" w:rsidP="009E1C8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lastRenderedPageBreak/>
        <w:t>Узнавать свою характеристику с помощью теста «Проверь себя» в учебнике;</w:t>
      </w:r>
    </w:p>
    <w:p w:rsidR="009E1C83" w:rsidRPr="00161EEE" w:rsidRDefault="009E1C83" w:rsidP="009E1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EEE">
        <w:rPr>
          <w:rFonts w:ascii="Times New Roman" w:eastAsia="Times New Roman" w:hAnsi="Times New Roman" w:cs="Times New Roman"/>
          <w:b/>
          <w:sz w:val="28"/>
          <w:szCs w:val="28"/>
        </w:rPr>
        <w:t>Гимнастика с элементами акробатики</w:t>
      </w:r>
    </w:p>
    <w:p w:rsidR="009E1C83" w:rsidRPr="00A203B1" w:rsidRDefault="009E6236" w:rsidP="009E1C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</w:t>
      </w:r>
      <w:r w:rsidRPr="00A203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9E1C83" w:rsidRPr="00A203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научатся: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Строиться в шеренгу и колонну;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разминку, направленную на развитие координации движений;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наклон вперед из положения стоя;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подъем туловища за 30с на скорость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Лазать по гимнастической стенке и перелезать с пролета на пролет;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Подтягиваться на низкой перекладине из виса лежа;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вис на время;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Проходить станции круговой тренировки;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различные перекаты, кувырок вперед с трех шагов, «мост», стойку на лопатках, стойку на голове;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Лазать по канату;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 xml:space="preserve">Выполнять вис </w:t>
      </w:r>
      <w:proofErr w:type="spellStart"/>
      <w:r w:rsidRPr="003D3F86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3D3F86">
        <w:rPr>
          <w:rFonts w:ascii="Times New Roman" w:hAnsi="Times New Roman" w:cs="Times New Roman"/>
          <w:sz w:val="28"/>
          <w:szCs w:val="28"/>
        </w:rPr>
        <w:t xml:space="preserve"> одной и двумя ногами на перекладине;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висы не перекладине;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прыжки со скакалкой, в скакалку, вращение обруча;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 xml:space="preserve">Вис согнувшись, </w:t>
      </w:r>
      <w:proofErr w:type="gramStart"/>
      <w:r w:rsidRPr="003D3F86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3D3F86">
        <w:rPr>
          <w:rFonts w:ascii="Times New Roman" w:hAnsi="Times New Roman" w:cs="Times New Roman"/>
          <w:sz w:val="28"/>
          <w:szCs w:val="28"/>
        </w:rPr>
        <w:t xml:space="preserve"> прогнувшись на гимнастических кольцах;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Переворот назад и вперед  на гимнастических кольцах;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Разминаться с мешочками, скакалками, обручами, резиновыми кольцами, с гимнастической палкой;</w:t>
      </w:r>
    </w:p>
    <w:p w:rsidR="009E1C83" w:rsidRPr="003D3F86" w:rsidRDefault="009E1C83" w:rsidP="009E1C83">
      <w:pPr>
        <w:pStyle w:val="a8"/>
        <w:numPr>
          <w:ilvl w:val="0"/>
          <w:numId w:val="3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упражнения у гимнастической стенки, с малыми мячами, на матах, на матах с мячами, с массажными мячами, с гимнастическими скамейками и на них.</w:t>
      </w:r>
    </w:p>
    <w:p w:rsidR="009E1C83" w:rsidRPr="00085242" w:rsidRDefault="009E6236" w:rsidP="009E1C8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</w:t>
      </w:r>
      <w:r w:rsidR="00A203B1">
        <w:rPr>
          <w:rFonts w:ascii="Times New Roman" w:hAnsi="Times New Roman" w:cs="Times New Roman"/>
          <w:b/>
          <w:i/>
          <w:sz w:val="28"/>
          <w:szCs w:val="28"/>
        </w:rPr>
        <w:t xml:space="preserve">  получи</w:t>
      </w:r>
      <w:r w:rsidR="009E1C83" w:rsidRPr="00085242">
        <w:rPr>
          <w:rFonts w:ascii="Times New Roman" w:hAnsi="Times New Roman" w:cs="Times New Roman"/>
          <w:b/>
          <w:i/>
          <w:sz w:val="28"/>
          <w:szCs w:val="28"/>
        </w:rPr>
        <w:t>т возможность научиться:</w:t>
      </w:r>
    </w:p>
    <w:p w:rsidR="009E1C83" w:rsidRPr="00085242" w:rsidRDefault="009E1C83" w:rsidP="009E1C83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9E1C83" w:rsidRPr="00085242" w:rsidRDefault="009E1C83" w:rsidP="009E1C8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Описывать технику разучиваемых акробатических упражнений;</w:t>
      </w:r>
    </w:p>
    <w:p w:rsidR="009E1C83" w:rsidRPr="00085242" w:rsidRDefault="009E1C83" w:rsidP="009E1C8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технику акробатических упражнений и акробатических комбинаций;</w:t>
      </w:r>
    </w:p>
    <w:p w:rsidR="009E1C83" w:rsidRPr="00085242" w:rsidRDefault="009E1C83" w:rsidP="009E1C83">
      <w:pPr>
        <w:pStyle w:val="a8"/>
        <w:numPr>
          <w:ilvl w:val="0"/>
          <w:numId w:val="4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9E1C83" w:rsidRPr="00085242" w:rsidRDefault="009E1C83" w:rsidP="009E1C83">
      <w:pPr>
        <w:pStyle w:val="a8"/>
        <w:numPr>
          <w:ilvl w:val="0"/>
          <w:numId w:val="4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 xml:space="preserve">Выявлять характерные ошибки при выполнении </w:t>
      </w:r>
      <w:proofErr w:type="gramStart"/>
      <w:r w:rsidRPr="00085242">
        <w:rPr>
          <w:rFonts w:ascii="Times New Roman" w:hAnsi="Times New Roman" w:cs="Times New Roman"/>
          <w:i/>
          <w:sz w:val="28"/>
          <w:szCs w:val="28"/>
        </w:rPr>
        <w:t>акробатических</w:t>
      </w:r>
      <w:proofErr w:type="gramEnd"/>
      <w:r w:rsidRPr="00085242">
        <w:rPr>
          <w:rFonts w:ascii="Times New Roman" w:hAnsi="Times New Roman" w:cs="Times New Roman"/>
          <w:i/>
          <w:sz w:val="28"/>
          <w:szCs w:val="28"/>
        </w:rPr>
        <w:t xml:space="preserve"> упражнении;</w:t>
      </w:r>
    </w:p>
    <w:p w:rsidR="009E1C83" w:rsidRPr="00085242" w:rsidRDefault="009E1C83" w:rsidP="009E1C83">
      <w:pPr>
        <w:pStyle w:val="a8"/>
        <w:numPr>
          <w:ilvl w:val="0"/>
          <w:numId w:val="4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9E1C83" w:rsidRPr="00085242" w:rsidRDefault="009E1C83" w:rsidP="009E1C83">
      <w:pPr>
        <w:pStyle w:val="a8"/>
        <w:numPr>
          <w:ilvl w:val="0"/>
          <w:numId w:val="4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Соблюдать правила техники безопасности при выполнении акробатических упражнений;</w:t>
      </w:r>
    </w:p>
    <w:p w:rsidR="009E1C83" w:rsidRPr="00085242" w:rsidRDefault="009E1C83" w:rsidP="009E1C83">
      <w:pPr>
        <w:pStyle w:val="a8"/>
        <w:numPr>
          <w:ilvl w:val="0"/>
          <w:numId w:val="4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9E1C83" w:rsidRPr="00085242" w:rsidRDefault="009E1C83" w:rsidP="009E1C83">
      <w:pPr>
        <w:pStyle w:val="a8"/>
        <w:numPr>
          <w:ilvl w:val="0"/>
          <w:numId w:val="5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9E1C83" w:rsidRPr="00085242" w:rsidRDefault="009E1C83" w:rsidP="009E1C83">
      <w:pPr>
        <w:pStyle w:val="a8"/>
        <w:numPr>
          <w:ilvl w:val="0"/>
          <w:numId w:val="5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Выявлять и характеризовать ошибки при выполнении гимнастических упражнений;</w:t>
      </w:r>
    </w:p>
    <w:p w:rsidR="009E1C83" w:rsidRPr="00085242" w:rsidRDefault="009E1C83" w:rsidP="009E1C83">
      <w:pPr>
        <w:pStyle w:val="a8"/>
        <w:numPr>
          <w:ilvl w:val="0"/>
          <w:numId w:val="5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9E1C83" w:rsidRPr="00085242" w:rsidRDefault="009E1C83" w:rsidP="009E1C83">
      <w:pPr>
        <w:pStyle w:val="a8"/>
        <w:numPr>
          <w:ilvl w:val="0"/>
          <w:numId w:val="5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Соблюдать правила техники безопасности при выполнении гимнастических упражнений; </w:t>
      </w:r>
    </w:p>
    <w:p w:rsidR="009E1C83" w:rsidRPr="00085242" w:rsidRDefault="009E1C83" w:rsidP="009E1C83">
      <w:pPr>
        <w:pStyle w:val="a8"/>
        <w:numPr>
          <w:ilvl w:val="0"/>
          <w:numId w:val="5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Описывать технику гимнастических упражнений прикладной направленности;</w:t>
      </w:r>
    </w:p>
    <w:p w:rsidR="009E1C83" w:rsidRPr="00085242" w:rsidRDefault="009E1C83" w:rsidP="009E1C83">
      <w:pPr>
        <w:pStyle w:val="a8"/>
        <w:numPr>
          <w:ilvl w:val="0"/>
          <w:numId w:val="5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технику физических упражнений прикладной направленности;</w:t>
      </w:r>
    </w:p>
    <w:p w:rsidR="009E1C83" w:rsidRPr="00085242" w:rsidRDefault="009E1C83" w:rsidP="009E1C83">
      <w:pPr>
        <w:pStyle w:val="a8"/>
        <w:numPr>
          <w:ilvl w:val="0"/>
          <w:numId w:val="5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Оказывать помощь сверстникам в освоении новых гимнастических упражнений, анализировать их технику;</w:t>
      </w:r>
    </w:p>
    <w:p w:rsidR="009E1C83" w:rsidRPr="00085242" w:rsidRDefault="009E1C83" w:rsidP="009E1C83">
      <w:pPr>
        <w:pStyle w:val="a8"/>
        <w:numPr>
          <w:ilvl w:val="0"/>
          <w:numId w:val="5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 xml:space="preserve">Оказывать помощь сверстникам в освоении в лазанье и </w:t>
      </w:r>
      <w:proofErr w:type="spellStart"/>
      <w:r w:rsidRPr="00085242">
        <w:rPr>
          <w:rFonts w:ascii="Times New Roman" w:hAnsi="Times New Roman" w:cs="Times New Roman"/>
          <w:i/>
          <w:sz w:val="28"/>
          <w:szCs w:val="28"/>
        </w:rPr>
        <w:t>перелезании</w:t>
      </w:r>
      <w:proofErr w:type="spellEnd"/>
      <w:r w:rsidRPr="00085242">
        <w:rPr>
          <w:rFonts w:ascii="Times New Roman" w:hAnsi="Times New Roman" w:cs="Times New Roman"/>
          <w:i/>
          <w:sz w:val="28"/>
          <w:szCs w:val="28"/>
        </w:rPr>
        <w:t>, анализировать их технику, выявлять ошибки и помогать в их исправлении.</w:t>
      </w:r>
    </w:p>
    <w:p w:rsidR="009E1C83" w:rsidRPr="00161EEE" w:rsidRDefault="009E1C83" w:rsidP="00085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EEE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</w:t>
      </w:r>
    </w:p>
    <w:p w:rsidR="009E1C83" w:rsidRPr="00A203B1" w:rsidRDefault="009E1C83" w:rsidP="0008524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D3F86">
        <w:rPr>
          <w:rFonts w:ascii="Times New Roman" w:hAnsi="Times New Roman" w:cs="Times New Roman"/>
          <w:b/>
          <w:sz w:val="28"/>
          <w:szCs w:val="28"/>
        </w:rPr>
        <w:tab/>
      </w:r>
      <w:r w:rsidR="009E62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</w:t>
      </w:r>
      <w:r w:rsidR="009E6236" w:rsidRPr="00A203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203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научатся:</w:t>
      </w:r>
    </w:p>
    <w:p w:rsidR="009E1C83" w:rsidRPr="003D3F86" w:rsidRDefault="009E1C83" w:rsidP="009E1C83">
      <w:pPr>
        <w:pStyle w:val="a8"/>
        <w:numPr>
          <w:ilvl w:val="0"/>
          <w:numId w:val="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F86">
        <w:rPr>
          <w:rFonts w:ascii="Times New Roman" w:hAnsi="Times New Roman" w:cs="Times New Roman"/>
          <w:bCs/>
          <w:color w:val="000000"/>
          <w:sz w:val="28"/>
          <w:szCs w:val="28"/>
        </w:rPr>
        <w:t>Объяснять основные понятия и термины в беге, прыжках, метаниях;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Технике высокого старта;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Пробегать на скорость дистанцию 30м;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челночный бег 3х10 м;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беговую разминку;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 w:rsidRPr="003D3F86">
        <w:rPr>
          <w:rFonts w:ascii="Times New Roman" w:hAnsi="Times New Roman" w:cs="Times New Roman"/>
          <w:sz w:val="28"/>
          <w:szCs w:val="28"/>
        </w:rPr>
        <w:t>метание</w:t>
      </w:r>
      <w:proofErr w:type="gramEnd"/>
      <w:r w:rsidRPr="003D3F86">
        <w:rPr>
          <w:rFonts w:ascii="Times New Roman" w:hAnsi="Times New Roman" w:cs="Times New Roman"/>
          <w:sz w:val="28"/>
          <w:szCs w:val="28"/>
        </w:rPr>
        <w:t xml:space="preserve"> как на дальность, так и на точность;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Технике прыжка в длину с места;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прыжок в длину с места и с разбега;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прыжок в высоту спиной вперед;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Бегать различные варианты эстафет;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броски набивного мяча от груди и снизу;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Метать гимнастическую палку ногой;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Преодолевать полосу препятствий;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прыжок в высоту с прямого разбега, прыжок в высоту спиной вперед;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 xml:space="preserve">Выполнять броски набивного мяча от груди, снизу и </w:t>
      </w:r>
      <w:proofErr w:type="gramStart"/>
      <w:r w:rsidRPr="003D3F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D3F86">
        <w:rPr>
          <w:rFonts w:ascii="Times New Roman" w:hAnsi="Times New Roman" w:cs="Times New Roman"/>
          <w:sz w:val="28"/>
          <w:szCs w:val="28"/>
        </w:rPr>
        <w:t xml:space="preserve"> – за головы;</w:t>
      </w:r>
    </w:p>
    <w:p w:rsidR="009E1C83" w:rsidRPr="003D3F86" w:rsidRDefault="009E1C83" w:rsidP="009E1C8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Пробегать 1 км.</w:t>
      </w:r>
    </w:p>
    <w:p w:rsidR="009E1C83" w:rsidRPr="00085242" w:rsidRDefault="00A203B1" w:rsidP="009E1C8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62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получи</w:t>
      </w:r>
      <w:r w:rsidR="009E1C83" w:rsidRPr="00085242">
        <w:rPr>
          <w:rFonts w:ascii="Times New Roman" w:hAnsi="Times New Roman" w:cs="Times New Roman"/>
          <w:b/>
          <w:i/>
          <w:sz w:val="28"/>
          <w:szCs w:val="28"/>
        </w:rPr>
        <w:t>т возможность научиться: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Описывать технику беговых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Выявлять характерные ошибки в технике выполнения беговых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технику бега различными способами;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Проявлять качества силы, быстроты, выносливости и координации при выполнении беговых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Соблюдать правила техники безопасности при выполнении беговых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Описывать технику прыжковых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технику прыжковых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Выявлять характерные ошибки в технике выполнения прыжковых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lastRenderedPageBreak/>
        <w:t>Проявлять качества силы, быстроты, выносливости и координации при выполнении прыжковых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Соблюдать правила техники безопасности при выполнении прыжковых упражнений;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Описывать технику бросков большого набивного мяча;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технику бросков большого мяча;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Соблюдать правила техники безопасности при выполнении бросков  набивного мяча;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Проявлять качества силы, быстроты и координации при выполнении бросков большого мяча;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Описывать технику метания малого мяча;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технику метания малого мяча;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Соблюдать правила техники безопасности при метании малого мяча;</w:t>
      </w:r>
    </w:p>
    <w:p w:rsidR="009E1C83" w:rsidRPr="00085242" w:rsidRDefault="009E1C83" w:rsidP="009E1C83">
      <w:pPr>
        <w:pStyle w:val="a8"/>
        <w:numPr>
          <w:ilvl w:val="0"/>
          <w:numId w:val="8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Проявлять качества силы, быстроты и координации при метании малого мяча.</w:t>
      </w:r>
    </w:p>
    <w:p w:rsidR="009E1C83" w:rsidRPr="00161EEE" w:rsidRDefault="009E1C83" w:rsidP="009E1C83">
      <w:pPr>
        <w:tabs>
          <w:tab w:val="left" w:pos="196"/>
          <w:tab w:val="center" w:pos="5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F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1EEE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</w:p>
    <w:p w:rsidR="009E1C83" w:rsidRPr="00A203B1" w:rsidRDefault="009E6236" w:rsidP="009E1C83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</w:t>
      </w:r>
      <w:r w:rsidRPr="00A203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9E1C83" w:rsidRPr="00A203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научатся:</w:t>
      </w:r>
    </w:p>
    <w:p w:rsidR="009E1C83" w:rsidRPr="003D3F86" w:rsidRDefault="009E1C83" w:rsidP="009E1C83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Играть в подвижные игры;</w:t>
      </w:r>
    </w:p>
    <w:p w:rsidR="009E1C83" w:rsidRPr="003D3F86" w:rsidRDefault="009E1C83" w:rsidP="009E1C83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Руководствоваться правилами игр;</w:t>
      </w:r>
    </w:p>
    <w:p w:rsidR="009E1C83" w:rsidRPr="003D3F86" w:rsidRDefault="009E1C83" w:rsidP="009E1C83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ловлю и броски мяча в парах;</w:t>
      </w:r>
    </w:p>
    <w:p w:rsidR="009E1C83" w:rsidRPr="003D3F86" w:rsidRDefault="009E1C83" w:rsidP="009E1C83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ведения  мяча правой и левой рукой;</w:t>
      </w:r>
    </w:p>
    <w:p w:rsidR="009E1C83" w:rsidRPr="003D3F86" w:rsidRDefault="009E1C83" w:rsidP="009E1C83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броски мяча через волейбольную сетку;</w:t>
      </w:r>
    </w:p>
    <w:p w:rsidR="009E1C83" w:rsidRPr="003D3F86" w:rsidRDefault="009E1C83" w:rsidP="009E1C83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броски мяча в баскетбольное кольцо способами «снизу» и «сверху»;</w:t>
      </w:r>
    </w:p>
    <w:p w:rsidR="009E1C83" w:rsidRPr="003D3F86" w:rsidRDefault="009E1C83" w:rsidP="009E1C83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Выполнять броски мяча различными способами;</w:t>
      </w:r>
    </w:p>
    <w:p w:rsidR="009E1C83" w:rsidRPr="003D3F86" w:rsidRDefault="009E1C83" w:rsidP="009E1C83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3F86">
        <w:rPr>
          <w:rFonts w:ascii="Times New Roman" w:hAnsi="Times New Roman" w:cs="Times New Roman"/>
          <w:sz w:val="28"/>
          <w:szCs w:val="28"/>
        </w:rPr>
        <w:t>Участвовать в эстафетах.</w:t>
      </w:r>
    </w:p>
    <w:p w:rsidR="009E1C83" w:rsidRPr="00085242" w:rsidRDefault="00A203B1" w:rsidP="009E1C8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62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получи</w:t>
      </w:r>
      <w:r w:rsidR="009E1C83" w:rsidRPr="00085242">
        <w:rPr>
          <w:rFonts w:ascii="Times New Roman" w:hAnsi="Times New Roman" w:cs="Times New Roman"/>
          <w:b/>
          <w:i/>
          <w:sz w:val="28"/>
          <w:szCs w:val="28"/>
        </w:rPr>
        <w:t>т возможность научиться: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универсальные умения в самостоятельной организации и проведении подвижных игр;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Излагать правила и условия проведения подвижных игр;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двигательные действия, составляющие содержание подвижных игр;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Взаимодействовать в парах и группах при выполнении технических действий в подвижных играх;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Принимать адекватные решения в условиях игровой деятельности;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универсальные умения управлять эмоциями в процессе учебной и игровой деятельности;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Проявлять быстроту и ловкость во время подвижных игр;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Соблюдать дисциплину и правила техники безопасности во время подвижных игр;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Описывать разучиваемые технические действия из спортивных игр;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технические действия из спортивных игр;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Моделировать технические действия в игровой деятельности;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Взаимодействовать в парах и группах при выполнении технических действий из спортивных игр;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lastRenderedPageBreak/>
        <w:t>Осваивать универсальные умения управлять эмоциями во время учебной и игровой деятельности;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Выявлять ошибки при выполнении технических действий из спортивных игр;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Соблюдать дисциплину и правила техники безопасности в условиях учебной и игровой</w:t>
      </w:r>
    </w:p>
    <w:p w:rsidR="009E1C83" w:rsidRPr="00085242" w:rsidRDefault="009E1C83" w:rsidP="009E1C83">
      <w:pPr>
        <w:spacing w:after="0"/>
        <w:ind w:right="-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 xml:space="preserve">     деятельности;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right="-9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Осваивать умения выполнять универсальные физические упражнения;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Развивать физические качества;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Организовывать и проводить совместно со сверстниками подвижные игры, осуществлять судейство;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Применять правила подбора одежды для занятий на открытом воздухе;</w:t>
      </w:r>
    </w:p>
    <w:p w:rsidR="009E1C83" w:rsidRPr="00085242" w:rsidRDefault="009E1C83" w:rsidP="009E1C83">
      <w:pPr>
        <w:pStyle w:val="a8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85242">
        <w:rPr>
          <w:rFonts w:ascii="Times New Roman" w:hAnsi="Times New Roman" w:cs="Times New Roman"/>
          <w:i/>
          <w:sz w:val="28"/>
          <w:szCs w:val="28"/>
        </w:rPr>
        <w:t>Использовать подвижные игры для активного отдыха.</w:t>
      </w:r>
    </w:p>
    <w:p w:rsidR="009E6236" w:rsidRDefault="009E6236" w:rsidP="002A6B2E">
      <w:pPr>
        <w:autoSpaceDN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C83" w:rsidRPr="003D3F86" w:rsidRDefault="009E1C83" w:rsidP="002A6B2E">
      <w:pPr>
        <w:autoSpaceDN w:val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демонстрировать</w:t>
      </w:r>
      <w:r w:rsidRPr="003D3F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уровень физической подготовленности </w:t>
      </w:r>
    </w:p>
    <w:tbl>
      <w:tblPr>
        <w:tblW w:w="9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432"/>
        <w:gridCol w:w="1311"/>
        <w:gridCol w:w="125"/>
        <w:gridCol w:w="1112"/>
        <w:gridCol w:w="38"/>
        <w:gridCol w:w="1212"/>
        <w:gridCol w:w="1520"/>
        <w:gridCol w:w="9"/>
        <w:gridCol w:w="1065"/>
        <w:gridCol w:w="60"/>
      </w:tblGrid>
      <w:tr w:rsidR="009E1C83" w:rsidRPr="003D3F86" w:rsidTr="00002CA7">
        <w:trPr>
          <w:trHeight w:val="277"/>
        </w:trPr>
        <w:tc>
          <w:tcPr>
            <w:tcW w:w="1857" w:type="dxa"/>
            <w:vMerge w:val="restart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упражнения</w:t>
            </w:r>
            <w:proofErr w:type="spellEnd"/>
          </w:p>
        </w:tc>
        <w:tc>
          <w:tcPr>
            <w:tcW w:w="7884" w:type="dxa"/>
            <w:gridSpan w:val="10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9E1C83" w:rsidRPr="003D3F86" w:rsidTr="00002CA7">
        <w:trPr>
          <w:gridAfter w:val="1"/>
          <w:wAfter w:w="60" w:type="dxa"/>
          <w:trHeight w:val="145"/>
        </w:trPr>
        <w:tc>
          <w:tcPr>
            <w:tcW w:w="1857" w:type="dxa"/>
            <w:vMerge/>
            <w:vAlign w:val="center"/>
          </w:tcPr>
          <w:p w:rsidR="009E1C83" w:rsidRPr="003D3F86" w:rsidRDefault="009E1C83" w:rsidP="00B11D8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311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237" w:type="dxa"/>
            <w:gridSpan w:val="2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250" w:type="dxa"/>
            <w:gridSpan w:val="2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529" w:type="dxa"/>
            <w:gridSpan w:val="2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065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9E1C83" w:rsidRPr="003D3F86" w:rsidTr="00002CA7">
        <w:trPr>
          <w:trHeight w:val="145"/>
        </w:trPr>
        <w:tc>
          <w:tcPr>
            <w:tcW w:w="1857" w:type="dxa"/>
            <w:vMerge/>
            <w:vAlign w:val="center"/>
          </w:tcPr>
          <w:p w:rsidR="009E1C83" w:rsidRPr="003D3F86" w:rsidRDefault="009E1C83" w:rsidP="00B11D8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8" w:type="dxa"/>
            <w:gridSpan w:val="5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865" w:type="dxa"/>
            <w:gridSpan w:val="5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9E1C83" w:rsidRPr="003D3F86" w:rsidTr="00002CA7">
        <w:trPr>
          <w:trHeight w:val="1383"/>
        </w:trPr>
        <w:tc>
          <w:tcPr>
            <w:tcW w:w="1857" w:type="dxa"/>
          </w:tcPr>
          <w:p w:rsidR="009E1C83" w:rsidRPr="003D3F86" w:rsidRDefault="009E1C83" w:rsidP="00B11D86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F86">
              <w:rPr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432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14 – 16</w:t>
            </w:r>
          </w:p>
        </w:tc>
        <w:tc>
          <w:tcPr>
            <w:tcW w:w="1436" w:type="dxa"/>
            <w:gridSpan w:val="2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8 – 13</w:t>
            </w:r>
          </w:p>
        </w:tc>
        <w:tc>
          <w:tcPr>
            <w:tcW w:w="1150" w:type="dxa"/>
            <w:gridSpan w:val="2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5 – 7</w:t>
            </w:r>
          </w:p>
        </w:tc>
        <w:tc>
          <w:tcPr>
            <w:tcW w:w="1212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13 – 15</w:t>
            </w:r>
          </w:p>
        </w:tc>
        <w:tc>
          <w:tcPr>
            <w:tcW w:w="1520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8 – 12</w:t>
            </w:r>
          </w:p>
        </w:tc>
        <w:tc>
          <w:tcPr>
            <w:tcW w:w="1133" w:type="dxa"/>
            <w:gridSpan w:val="3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5 – 7</w:t>
            </w:r>
          </w:p>
        </w:tc>
      </w:tr>
      <w:tr w:rsidR="009E1C83" w:rsidRPr="003D3F86" w:rsidTr="00002CA7">
        <w:trPr>
          <w:trHeight w:val="554"/>
        </w:trPr>
        <w:tc>
          <w:tcPr>
            <w:tcW w:w="1857" w:type="dxa"/>
          </w:tcPr>
          <w:p w:rsidR="009E1C83" w:rsidRPr="003D3F86" w:rsidRDefault="009E1C83" w:rsidP="00B11D86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F86">
              <w:rPr>
                <w:b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3D3F86">
              <w:rPr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432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143 – 150</w:t>
            </w:r>
          </w:p>
        </w:tc>
        <w:tc>
          <w:tcPr>
            <w:tcW w:w="1436" w:type="dxa"/>
            <w:gridSpan w:val="2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128 – 142</w:t>
            </w:r>
          </w:p>
        </w:tc>
        <w:tc>
          <w:tcPr>
            <w:tcW w:w="1150" w:type="dxa"/>
            <w:gridSpan w:val="2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119 – 127</w:t>
            </w:r>
          </w:p>
        </w:tc>
        <w:tc>
          <w:tcPr>
            <w:tcW w:w="1212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136 – 146</w:t>
            </w:r>
          </w:p>
        </w:tc>
        <w:tc>
          <w:tcPr>
            <w:tcW w:w="1520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118 – 135</w:t>
            </w:r>
          </w:p>
        </w:tc>
        <w:tc>
          <w:tcPr>
            <w:tcW w:w="1133" w:type="dxa"/>
            <w:gridSpan w:val="3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108 – 117</w:t>
            </w:r>
          </w:p>
        </w:tc>
      </w:tr>
      <w:tr w:rsidR="009E1C83" w:rsidRPr="003D3F86" w:rsidTr="00002CA7">
        <w:trPr>
          <w:trHeight w:val="830"/>
        </w:trPr>
        <w:tc>
          <w:tcPr>
            <w:tcW w:w="1857" w:type="dxa"/>
          </w:tcPr>
          <w:p w:rsidR="009E1C83" w:rsidRPr="003D3F86" w:rsidRDefault="009E1C83" w:rsidP="00B11D86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F86">
              <w:rPr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432" w:type="dxa"/>
          </w:tcPr>
          <w:p w:rsidR="009E1C83" w:rsidRPr="003D3F86" w:rsidRDefault="009E1C83" w:rsidP="00B11D86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лбом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колен</w:t>
            </w:r>
            <w:proofErr w:type="spellEnd"/>
          </w:p>
        </w:tc>
        <w:tc>
          <w:tcPr>
            <w:tcW w:w="1436" w:type="dxa"/>
            <w:gridSpan w:val="2"/>
          </w:tcPr>
          <w:p w:rsidR="009E1C83" w:rsidRPr="003D3F86" w:rsidRDefault="009E1C83" w:rsidP="00B11D86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ладонями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150" w:type="dxa"/>
            <w:gridSpan w:val="2"/>
          </w:tcPr>
          <w:p w:rsidR="009E1C83" w:rsidRPr="003D3F86" w:rsidRDefault="009E1C83" w:rsidP="00B11D86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пальцами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212" w:type="dxa"/>
          </w:tcPr>
          <w:p w:rsidR="009E1C83" w:rsidRPr="003D3F86" w:rsidRDefault="009E1C83" w:rsidP="00B11D86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лбом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колен</w:t>
            </w:r>
            <w:proofErr w:type="spellEnd"/>
          </w:p>
        </w:tc>
        <w:tc>
          <w:tcPr>
            <w:tcW w:w="1520" w:type="dxa"/>
          </w:tcPr>
          <w:p w:rsidR="009E1C83" w:rsidRPr="003D3F86" w:rsidRDefault="009E1C83" w:rsidP="00B11D86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ладонями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133" w:type="dxa"/>
            <w:gridSpan w:val="3"/>
          </w:tcPr>
          <w:p w:rsidR="009E1C83" w:rsidRPr="003D3F86" w:rsidRDefault="009E1C83" w:rsidP="00B11D86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пальцами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</w:tr>
      <w:tr w:rsidR="009E1C83" w:rsidRPr="003D3F86" w:rsidTr="00002CA7">
        <w:trPr>
          <w:trHeight w:val="830"/>
        </w:trPr>
        <w:tc>
          <w:tcPr>
            <w:tcW w:w="1857" w:type="dxa"/>
          </w:tcPr>
          <w:p w:rsidR="009E1C83" w:rsidRPr="003D3F86" w:rsidRDefault="009E1C83" w:rsidP="00B11D86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F86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3F86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3D3F86">
              <w:rPr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3D3F86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32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6,0 – 5,8</w:t>
            </w:r>
          </w:p>
        </w:tc>
        <w:tc>
          <w:tcPr>
            <w:tcW w:w="1436" w:type="dxa"/>
            <w:gridSpan w:val="2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6,7 – 6,1</w:t>
            </w:r>
          </w:p>
        </w:tc>
        <w:tc>
          <w:tcPr>
            <w:tcW w:w="1150" w:type="dxa"/>
            <w:gridSpan w:val="2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7,0 – 6,8</w:t>
            </w:r>
          </w:p>
        </w:tc>
        <w:tc>
          <w:tcPr>
            <w:tcW w:w="1212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6,2 – 6,0</w:t>
            </w:r>
          </w:p>
        </w:tc>
        <w:tc>
          <w:tcPr>
            <w:tcW w:w="1520" w:type="dxa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6,7 – 6,3</w:t>
            </w:r>
          </w:p>
        </w:tc>
        <w:tc>
          <w:tcPr>
            <w:tcW w:w="1133" w:type="dxa"/>
            <w:gridSpan w:val="3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7,0 – 6,8</w:t>
            </w:r>
          </w:p>
        </w:tc>
      </w:tr>
      <w:tr w:rsidR="009E1C83" w:rsidRPr="003D3F86" w:rsidTr="00002CA7">
        <w:trPr>
          <w:trHeight w:val="290"/>
        </w:trPr>
        <w:tc>
          <w:tcPr>
            <w:tcW w:w="1857" w:type="dxa"/>
          </w:tcPr>
          <w:p w:rsidR="009E1C83" w:rsidRPr="003D3F86" w:rsidRDefault="009E1C83" w:rsidP="00B11D86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D3F86">
                <w:rPr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</w:p>
        </w:tc>
        <w:tc>
          <w:tcPr>
            <w:tcW w:w="7884" w:type="dxa"/>
            <w:gridSpan w:val="10"/>
          </w:tcPr>
          <w:p w:rsidR="009E1C83" w:rsidRPr="003D3F86" w:rsidRDefault="009E1C83" w:rsidP="00B11D86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учета</w:t>
            </w:r>
            <w:proofErr w:type="spellEnd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F86">
              <w:rPr>
                <w:bCs/>
                <w:color w:val="000000"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</w:tr>
    </w:tbl>
    <w:p w:rsidR="009E1C83" w:rsidRPr="003D3F86" w:rsidRDefault="009E1C83" w:rsidP="009E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C83" w:rsidRPr="003D3F86" w:rsidRDefault="009E1C83" w:rsidP="009E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C83" w:rsidRPr="003D3F86" w:rsidRDefault="009E1C83" w:rsidP="009E1C8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C83" w:rsidRPr="003D3F86" w:rsidRDefault="009E1C83" w:rsidP="009E1C8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722" w:rsidRPr="003D3F86" w:rsidRDefault="00416722" w:rsidP="004167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722" w:rsidRPr="003D3F86" w:rsidRDefault="00416722" w:rsidP="004167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722" w:rsidRDefault="00416722" w:rsidP="00002CA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A7" w:rsidRDefault="00002CA7" w:rsidP="00002CA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EEE" w:rsidRDefault="00161EEE" w:rsidP="00002CA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236" w:rsidRPr="00650627" w:rsidRDefault="009E6236" w:rsidP="009E6236">
      <w:pPr>
        <w:tabs>
          <w:tab w:val="center" w:pos="4890"/>
          <w:tab w:val="left" w:pos="79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650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</w:p>
    <w:p w:rsidR="009E6236" w:rsidRDefault="009E6236" w:rsidP="009E623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36" w:rsidRDefault="009E6236" w:rsidP="009E62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36" w:rsidRDefault="009E6236" w:rsidP="009E62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86"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времени прохождения программного </w:t>
      </w:r>
    </w:p>
    <w:p w:rsidR="009E6236" w:rsidRPr="003D3F86" w:rsidRDefault="009E6236" w:rsidP="009E62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86">
        <w:rPr>
          <w:rFonts w:ascii="Times New Roman" w:hAnsi="Times New Roman" w:cs="Times New Roman"/>
          <w:b/>
          <w:sz w:val="28"/>
          <w:szCs w:val="28"/>
        </w:rPr>
        <w:t>материала по физической культуре (2 класс)</w:t>
      </w:r>
    </w:p>
    <w:p w:rsidR="009E6236" w:rsidRPr="003D3F86" w:rsidRDefault="009E6236" w:rsidP="009E623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269" w:type="dxa"/>
        <w:tblLayout w:type="fixed"/>
        <w:tblLook w:val="04A0" w:firstRow="1" w:lastRow="0" w:firstColumn="1" w:lastColumn="0" w:noHBand="0" w:noVBand="1"/>
      </w:tblPr>
      <w:tblGrid>
        <w:gridCol w:w="766"/>
        <w:gridCol w:w="5049"/>
        <w:gridCol w:w="3454"/>
      </w:tblGrid>
      <w:tr w:rsidR="009E6236" w:rsidRPr="00DC3C86" w:rsidTr="009E6236">
        <w:trPr>
          <w:trHeight w:val="296"/>
        </w:trPr>
        <w:tc>
          <w:tcPr>
            <w:tcW w:w="766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027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027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9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454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9E6236" w:rsidRPr="00DC3C86" w:rsidTr="009E6236">
        <w:trPr>
          <w:trHeight w:val="266"/>
        </w:trPr>
        <w:tc>
          <w:tcPr>
            <w:tcW w:w="766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049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54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E6236" w:rsidRPr="00DC3C86" w:rsidTr="009E6236">
        <w:trPr>
          <w:trHeight w:val="326"/>
        </w:trPr>
        <w:tc>
          <w:tcPr>
            <w:tcW w:w="766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049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9E6236" w:rsidRPr="00DC3C86" w:rsidTr="009E6236">
        <w:trPr>
          <w:trHeight w:val="207"/>
        </w:trPr>
        <w:tc>
          <w:tcPr>
            <w:tcW w:w="766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49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454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В процессе уроков</w:t>
            </w:r>
          </w:p>
        </w:tc>
      </w:tr>
      <w:tr w:rsidR="009E6236" w:rsidRPr="00DC3C86" w:rsidTr="009E6236">
        <w:trPr>
          <w:trHeight w:val="266"/>
        </w:trPr>
        <w:tc>
          <w:tcPr>
            <w:tcW w:w="766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49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454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E6236" w:rsidRPr="00DC3C86" w:rsidTr="009E6236">
        <w:trPr>
          <w:trHeight w:val="276"/>
        </w:trPr>
        <w:tc>
          <w:tcPr>
            <w:tcW w:w="766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49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454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E6236" w:rsidRPr="00DC3C86" w:rsidTr="009E6236">
        <w:trPr>
          <w:trHeight w:val="276"/>
        </w:trPr>
        <w:tc>
          <w:tcPr>
            <w:tcW w:w="766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49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3454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E6236" w:rsidRPr="00DC3C86" w:rsidTr="009E6236">
        <w:trPr>
          <w:trHeight w:val="266"/>
        </w:trPr>
        <w:tc>
          <w:tcPr>
            <w:tcW w:w="766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049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3454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E6236" w:rsidRPr="00DC3C86" w:rsidTr="009E6236">
        <w:trPr>
          <w:trHeight w:val="276"/>
        </w:trPr>
        <w:tc>
          <w:tcPr>
            <w:tcW w:w="766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49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3454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E6236" w:rsidRPr="00DC3C86" w:rsidTr="009E6236">
        <w:trPr>
          <w:trHeight w:val="266"/>
        </w:trPr>
        <w:tc>
          <w:tcPr>
            <w:tcW w:w="766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49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3454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E6236" w:rsidRPr="003D3F86" w:rsidTr="009E6236">
        <w:trPr>
          <w:trHeight w:val="276"/>
        </w:trPr>
        <w:tc>
          <w:tcPr>
            <w:tcW w:w="766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9" w:type="dxa"/>
          </w:tcPr>
          <w:p w:rsidR="009E6236" w:rsidRPr="00202771" w:rsidRDefault="009E6236" w:rsidP="009E62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454" w:type="dxa"/>
          </w:tcPr>
          <w:p w:rsidR="009E6236" w:rsidRPr="00202771" w:rsidRDefault="009E6236" w:rsidP="009E623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9E6236" w:rsidRPr="00085242" w:rsidRDefault="009E6236" w:rsidP="00161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8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756"/>
        <w:gridCol w:w="40"/>
        <w:gridCol w:w="4004"/>
        <w:gridCol w:w="1657"/>
        <w:gridCol w:w="781"/>
        <w:gridCol w:w="2935"/>
      </w:tblGrid>
      <w:tr w:rsidR="00416722" w:rsidRPr="003D3F86" w:rsidTr="00202771">
        <w:trPr>
          <w:gridAfter w:val="1"/>
          <w:wAfter w:w="2935" w:type="dxa"/>
          <w:trHeight w:val="172"/>
        </w:trPr>
        <w:tc>
          <w:tcPr>
            <w:tcW w:w="7238" w:type="dxa"/>
            <w:gridSpan w:val="5"/>
            <w:tcBorders>
              <w:top w:val="nil"/>
              <w:left w:val="nil"/>
              <w:right w:val="nil"/>
            </w:tcBorders>
          </w:tcPr>
          <w:p w:rsidR="00416722" w:rsidRPr="003D3F86" w:rsidRDefault="00416722" w:rsidP="00872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416722" w:rsidRPr="00161EEE" w:rsidTr="00202771">
        <w:trPr>
          <w:trHeight w:val="172"/>
        </w:trPr>
        <w:tc>
          <w:tcPr>
            <w:tcW w:w="756" w:type="dxa"/>
          </w:tcPr>
          <w:p w:rsidR="00416722" w:rsidRPr="00161EEE" w:rsidRDefault="00416722" w:rsidP="008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4" w:type="dxa"/>
            <w:gridSpan w:val="2"/>
          </w:tcPr>
          <w:p w:rsidR="004F52EC" w:rsidRDefault="004F52EC" w:rsidP="00872782">
            <w:pPr>
              <w:ind w:left="-4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16722" w:rsidRPr="00A203B1" w:rsidRDefault="00A203B1" w:rsidP="0087278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темы</w:t>
            </w:r>
            <w:r w:rsidRPr="00A20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6722" w:rsidRPr="00A20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657" w:type="dxa"/>
          </w:tcPr>
          <w:p w:rsidR="00416722" w:rsidRPr="00A203B1" w:rsidRDefault="00A203B1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B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3716" w:type="dxa"/>
            <w:gridSpan w:val="2"/>
          </w:tcPr>
          <w:p w:rsidR="00416722" w:rsidRPr="00A203B1" w:rsidRDefault="00A203B1" w:rsidP="009E1C8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A203B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16722" w:rsidRPr="00161EEE" w:rsidTr="00202771">
        <w:trPr>
          <w:trHeight w:val="209"/>
        </w:trPr>
        <w:tc>
          <w:tcPr>
            <w:tcW w:w="756" w:type="dxa"/>
          </w:tcPr>
          <w:p w:rsidR="00416722" w:rsidRPr="00161EEE" w:rsidRDefault="00416722" w:rsidP="0087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44" w:type="dxa"/>
            <w:gridSpan w:val="2"/>
          </w:tcPr>
          <w:p w:rsidR="00416722" w:rsidRPr="00161EEE" w:rsidRDefault="00416722" w:rsidP="00872782">
            <w:pPr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57" w:type="dxa"/>
          </w:tcPr>
          <w:p w:rsidR="00416722" w:rsidRPr="00161EEE" w:rsidRDefault="00416722" w:rsidP="0087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16" w:type="dxa"/>
            <w:gridSpan w:val="2"/>
          </w:tcPr>
          <w:p w:rsidR="00416722" w:rsidRPr="00161EEE" w:rsidRDefault="00416722" w:rsidP="00872782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416722" w:rsidRPr="00161EEE" w:rsidTr="00202771">
        <w:trPr>
          <w:trHeight w:val="172"/>
        </w:trPr>
        <w:tc>
          <w:tcPr>
            <w:tcW w:w="756" w:type="dxa"/>
          </w:tcPr>
          <w:p w:rsidR="00416722" w:rsidRPr="00161EEE" w:rsidRDefault="00416722" w:rsidP="008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4" w:type="dxa"/>
            <w:gridSpan w:val="2"/>
          </w:tcPr>
          <w:p w:rsidR="00416722" w:rsidRPr="00161EEE" w:rsidRDefault="00416722" w:rsidP="0087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Ходьба  и  бег</w:t>
            </w: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(5ч)</w:t>
            </w: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с ускорением (</w:t>
            </w:r>
            <w:r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20м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). Инструктаж по ТБ.</w:t>
            </w: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16722" w:rsidRPr="00161EEE" w:rsidRDefault="00416722" w:rsidP="008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716" w:type="dxa"/>
            <w:gridSpan w:val="2"/>
          </w:tcPr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и принятие цели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ключаться в творческую деятельность под руководством учителя;</w:t>
            </w:r>
          </w:p>
          <w:p w:rsidR="00416722" w:rsidRPr="00161EEE" w:rsidRDefault="00416722" w:rsidP="008727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</w:t>
            </w:r>
            <w:r w:rsidRPr="00161EEE">
              <w:rPr>
                <w:sz w:val="24"/>
                <w:szCs w:val="24"/>
                <w:u w:val="single"/>
              </w:rPr>
              <w:t xml:space="preserve"> </w:t>
            </w:r>
            <w:r w:rsidRPr="00161EEE">
              <w:rPr>
                <w:sz w:val="24"/>
                <w:szCs w:val="24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 К</w:t>
            </w:r>
            <w:r w:rsidRPr="00161EEE">
              <w:rPr>
                <w:rStyle w:val="105pt"/>
                <w:sz w:val="24"/>
                <w:szCs w:val="24"/>
              </w:rPr>
              <w:t>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 Задавать вопросы;</w:t>
            </w:r>
          </w:p>
        </w:tc>
      </w:tr>
      <w:tr w:rsidR="00416722" w:rsidRPr="00161EEE" w:rsidTr="00202771">
        <w:trPr>
          <w:trHeight w:val="172"/>
        </w:trPr>
        <w:tc>
          <w:tcPr>
            <w:tcW w:w="756" w:type="dxa"/>
          </w:tcPr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</w:tcPr>
          <w:p w:rsidR="00416722" w:rsidRPr="00161EEE" w:rsidRDefault="00416722" w:rsidP="00224E29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Разновидности ходьбы. Бег с ускорением (</w:t>
            </w:r>
            <w:r w:rsidRPr="00161EEE">
              <w:rPr>
                <w:i/>
                <w:sz w:val="24"/>
                <w:szCs w:val="24"/>
              </w:rPr>
              <w:t>30м</w:t>
            </w:r>
            <w:r w:rsidRPr="00161EEE">
              <w:rPr>
                <w:sz w:val="24"/>
                <w:szCs w:val="24"/>
              </w:rPr>
              <w:t xml:space="preserve">). Челночный бег. </w:t>
            </w:r>
          </w:p>
        </w:tc>
        <w:tc>
          <w:tcPr>
            <w:tcW w:w="1657" w:type="dxa"/>
          </w:tcPr>
          <w:p w:rsidR="00416722" w:rsidRPr="00161EEE" w:rsidRDefault="002A6B2E" w:rsidP="002A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</w:t>
            </w:r>
            <w:r w:rsidR="00416722" w:rsidRPr="00161EEE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</w:tc>
        <w:tc>
          <w:tcPr>
            <w:tcW w:w="3716" w:type="dxa"/>
            <w:gridSpan w:val="2"/>
          </w:tcPr>
          <w:p w:rsidR="00416722" w:rsidRPr="00161EEE" w:rsidRDefault="00416722" w:rsidP="008727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 понимание и принятие цели. Сформулированной педагогом;</w:t>
            </w:r>
          </w:p>
          <w:p w:rsidR="00416722" w:rsidRPr="00161EEE" w:rsidRDefault="00416722" w:rsidP="008727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оценива</w:t>
            </w:r>
            <w:r w:rsidRPr="00161EEE">
              <w:rPr>
                <w:sz w:val="24"/>
                <w:szCs w:val="24"/>
              </w:rPr>
              <w:softHyphen/>
              <w:t xml:space="preserve">ют </w:t>
            </w:r>
            <w:r w:rsidRPr="00161EEE">
              <w:rPr>
                <w:sz w:val="24"/>
                <w:szCs w:val="24"/>
              </w:rPr>
              <w:lastRenderedPageBreak/>
              <w:t>правильность выполнения действия; адекватно вос</w:t>
            </w:r>
            <w:r w:rsidRPr="00161EEE">
              <w:rPr>
                <w:sz w:val="24"/>
                <w:szCs w:val="24"/>
              </w:rPr>
              <w:softHyphen/>
              <w:t>принимают оценку учителя.</w:t>
            </w:r>
          </w:p>
          <w:p w:rsidR="00416722" w:rsidRPr="00161EEE" w:rsidRDefault="00416722" w:rsidP="008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</w:tr>
      <w:tr w:rsidR="00416722" w:rsidRPr="00161EEE" w:rsidTr="00202771">
        <w:trPr>
          <w:trHeight w:val="2903"/>
        </w:trPr>
        <w:tc>
          <w:tcPr>
            <w:tcW w:w="756" w:type="dxa"/>
          </w:tcPr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</w:tcPr>
          <w:p w:rsidR="00416722" w:rsidRPr="00161EEE" w:rsidRDefault="00416722" w:rsidP="00224E29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разметкам. Ходьба с преодолением препятствий. Игра «Пустое место». Челночный бег. </w:t>
            </w:r>
          </w:p>
        </w:tc>
        <w:tc>
          <w:tcPr>
            <w:tcW w:w="1657" w:type="dxa"/>
          </w:tcPr>
          <w:p w:rsidR="00416722" w:rsidRDefault="00416722" w:rsidP="008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8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416722" w:rsidRPr="00161EEE" w:rsidRDefault="00416722" w:rsidP="008727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416722" w:rsidRPr="00161EEE" w:rsidRDefault="00416722" w:rsidP="008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  <w:r w:rsidRPr="00161EEE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   Ходьба с преодолением препятствий. Бег с ускорением (</w:t>
            </w:r>
            <w:r w:rsidRPr="00161EEE">
              <w:rPr>
                <w:i/>
                <w:sz w:val="24"/>
                <w:szCs w:val="24"/>
              </w:rPr>
              <w:t>30м</w:t>
            </w:r>
            <w:r w:rsidRPr="00161EEE">
              <w:rPr>
                <w:sz w:val="24"/>
                <w:szCs w:val="24"/>
              </w:rPr>
              <w:t xml:space="preserve">). Игра «Пустое место».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61EEE">
              <w:rPr>
                <w:sz w:val="24"/>
                <w:szCs w:val="24"/>
              </w:rPr>
              <w:softHyphen/>
              <w:t>бов решения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принимают инструкцию педагога и четко следуют ей; </w:t>
            </w:r>
            <w:proofErr w:type="gramStart"/>
            <w:r w:rsidRPr="00161EEE">
              <w:rPr>
                <w:sz w:val="24"/>
                <w:szCs w:val="24"/>
              </w:rPr>
              <w:t xml:space="preserve">осу </w:t>
            </w:r>
            <w:proofErr w:type="spellStart"/>
            <w:r w:rsidRPr="00161EEE">
              <w:rPr>
                <w:sz w:val="24"/>
                <w:szCs w:val="24"/>
              </w:rPr>
              <w:t>ществляют</w:t>
            </w:r>
            <w:proofErr w:type="spellEnd"/>
            <w:proofErr w:type="gramEnd"/>
            <w:r w:rsidRPr="00161EEE">
              <w:rPr>
                <w:sz w:val="24"/>
                <w:szCs w:val="24"/>
              </w:rPr>
              <w:t xml:space="preserve"> итоговый и пошаговый кон</w:t>
            </w:r>
            <w:r w:rsidRPr="00161EEE">
              <w:rPr>
                <w:sz w:val="24"/>
                <w:szCs w:val="24"/>
              </w:rPr>
              <w:softHyphen/>
              <w:t xml:space="preserve">троль; адекватно воспринимают оценку учителя. </w:t>
            </w: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61EEE">
              <w:rPr>
                <w:sz w:val="24"/>
                <w:szCs w:val="24"/>
              </w:rPr>
              <w:softHyphen/>
              <w:t xml:space="preserve">нию в совместной деятельности. 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  Бег с ускорением. Бег (</w:t>
            </w:r>
            <w:r w:rsidRPr="00161EEE">
              <w:rPr>
                <w:i/>
                <w:sz w:val="24"/>
                <w:szCs w:val="24"/>
              </w:rPr>
              <w:t>60м</w:t>
            </w:r>
            <w:r w:rsidRPr="00161EEE">
              <w:rPr>
                <w:sz w:val="24"/>
                <w:szCs w:val="24"/>
              </w:rPr>
              <w:t xml:space="preserve">). ОРУ.  Игра «Вызов номеров». 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</w:t>
            </w:r>
            <w:r w:rsidRPr="00161EEE">
              <w:rPr>
                <w:sz w:val="24"/>
                <w:szCs w:val="24"/>
              </w:rPr>
              <w:lastRenderedPageBreak/>
              <w:t>речь для регуляции своего действия.</w:t>
            </w:r>
          </w:p>
        </w:tc>
      </w:tr>
      <w:tr w:rsidR="00416722" w:rsidRPr="00161EEE" w:rsidTr="00202771">
        <w:trPr>
          <w:trHeight w:val="172"/>
        </w:trPr>
        <w:tc>
          <w:tcPr>
            <w:tcW w:w="756" w:type="dxa"/>
          </w:tcPr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44" w:type="dxa"/>
            <w:gridSpan w:val="2"/>
          </w:tcPr>
          <w:p w:rsidR="00416722" w:rsidRPr="00161EEE" w:rsidRDefault="00416722" w:rsidP="0087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Прыжки (3 ч).                    </w:t>
            </w:r>
          </w:p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22" w:rsidRPr="00161EEE" w:rsidRDefault="00416722" w:rsidP="003C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</w:t>
            </w:r>
            <w:r w:rsidRPr="00161E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. Прыжок  с места.  Игра «К своим флажкам». Челночный бег. </w:t>
            </w:r>
          </w:p>
        </w:tc>
        <w:tc>
          <w:tcPr>
            <w:tcW w:w="1657" w:type="dxa"/>
          </w:tcPr>
          <w:p w:rsidR="00416722" w:rsidRPr="00161EEE" w:rsidRDefault="00416722" w:rsidP="008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6" w:type="dxa"/>
            <w:gridSpan w:val="2"/>
          </w:tcPr>
          <w:p w:rsidR="00416722" w:rsidRPr="00161EEE" w:rsidRDefault="00416722" w:rsidP="008727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416722" w:rsidRPr="00161EEE" w:rsidRDefault="00416722" w:rsidP="008727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оценивают правильность выполнения действия; вносят необходимые коррективы в действие после его завершения на основе его оценки и учета ха</w:t>
            </w:r>
            <w:r w:rsidRPr="00161EEE">
              <w:rPr>
                <w:sz w:val="24"/>
                <w:szCs w:val="24"/>
              </w:rPr>
              <w:softHyphen/>
              <w:t>рактера сделанных ошибок; адекватно воспринимают оценку учителя.</w:t>
            </w:r>
          </w:p>
          <w:p w:rsidR="00416722" w:rsidRPr="00161EEE" w:rsidRDefault="00416722" w:rsidP="008727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sz w:val="24"/>
                <w:szCs w:val="24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одной ноге, на двух вместе. Прыжки с продвижением вперед.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формулируют познавательные цели.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161EEE">
              <w:rPr>
                <w:sz w:val="24"/>
                <w:szCs w:val="24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Прыжок в длину с разбега в 3-5 шагов.  Подвижная игра «Прыгающие воробушки».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22" w:rsidRPr="00161EEE" w:rsidTr="00202771">
        <w:trPr>
          <w:trHeight w:val="172"/>
        </w:trPr>
        <w:tc>
          <w:tcPr>
            <w:tcW w:w="756" w:type="dxa"/>
          </w:tcPr>
          <w:p w:rsidR="00416722" w:rsidRPr="00161EEE" w:rsidRDefault="00416722" w:rsidP="008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44" w:type="dxa"/>
            <w:gridSpan w:val="2"/>
          </w:tcPr>
          <w:p w:rsidR="00416722" w:rsidRPr="00161EEE" w:rsidRDefault="00416722" w:rsidP="00872782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  <w:r w:rsidRPr="00161EEE">
              <w:rPr>
                <w:b/>
                <w:sz w:val="24"/>
                <w:szCs w:val="24"/>
              </w:rPr>
              <w:t>Метание (3 ч).</w:t>
            </w:r>
          </w:p>
          <w:p w:rsidR="00416722" w:rsidRPr="00161EEE" w:rsidRDefault="00416722" w:rsidP="003C19E4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Метание малого мяча  в горизонтальную цель (</w:t>
            </w:r>
            <w:r w:rsidRPr="00161EEE">
              <w:rPr>
                <w:i/>
                <w:sz w:val="24"/>
                <w:szCs w:val="24"/>
              </w:rPr>
              <w:t>2х2м</w:t>
            </w:r>
            <w:r w:rsidRPr="00161EEE">
              <w:rPr>
                <w:sz w:val="24"/>
                <w:szCs w:val="24"/>
              </w:rPr>
              <w:t>) с расстояния 4 – 5 м</w:t>
            </w:r>
            <w:proofErr w:type="gramStart"/>
            <w:r w:rsidRPr="00161EEE">
              <w:rPr>
                <w:sz w:val="24"/>
                <w:szCs w:val="24"/>
              </w:rPr>
              <w:t xml:space="preserve">.. </w:t>
            </w:r>
            <w:proofErr w:type="gramEnd"/>
            <w:r w:rsidRPr="00161EEE">
              <w:rPr>
                <w:sz w:val="24"/>
                <w:szCs w:val="24"/>
              </w:rPr>
              <w:t xml:space="preserve">Эстафеты.. </w:t>
            </w:r>
          </w:p>
        </w:tc>
        <w:tc>
          <w:tcPr>
            <w:tcW w:w="1657" w:type="dxa"/>
          </w:tcPr>
          <w:p w:rsidR="00416722" w:rsidRPr="00161EEE" w:rsidRDefault="00416722" w:rsidP="008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6" w:type="dxa"/>
            <w:gridSpan w:val="2"/>
          </w:tcPr>
          <w:p w:rsidR="00416722" w:rsidRPr="00161EEE" w:rsidRDefault="00416722" w:rsidP="008727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416722" w:rsidRPr="00161EEE" w:rsidRDefault="00416722" w:rsidP="00872782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416722" w:rsidRPr="00161EEE" w:rsidRDefault="00416722" w:rsidP="008727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sz w:val="24"/>
                <w:szCs w:val="24"/>
              </w:rPr>
              <w:softHyphen/>
              <w:t xml:space="preserve">щему решению в совместной деятельности. 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Метание малого мяча  в горизонтальную цель (</w:t>
            </w:r>
            <w:r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2х2м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) с расстояния 4 – 5 м. Метание набивного мяча.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допускают возможность существо</w:t>
            </w:r>
            <w:r w:rsidRPr="00161EEE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61EEE">
              <w:rPr>
                <w:sz w:val="24"/>
                <w:szCs w:val="24"/>
              </w:rPr>
              <w:t>собственной</w:t>
            </w:r>
            <w:proofErr w:type="gramEnd"/>
            <w:r w:rsidRPr="00161EEE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C74BBD" w:rsidRPr="00161EEE" w:rsidTr="00202771">
        <w:trPr>
          <w:trHeight w:val="3179"/>
        </w:trPr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44" w:type="dxa"/>
            <w:gridSpan w:val="2"/>
            <w:tcBorders>
              <w:top w:val="nil"/>
              <w:bottom w:val="single" w:sz="4" w:space="0" w:color="auto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 в горизонтальную цель. Эстафеты.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61EEE">
              <w:rPr>
                <w:sz w:val="24"/>
                <w:szCs w:val="24"/>
              </w:rPr>
              <w:softHyphen/>
              <w:t>бов решения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адекватно воспринимают оценку учи</w:t>
            </w:r>
            <w:r w:rsidRPr="00161EEE">
              <w:rPr>
                <w:sz w:val="24"/>
                <w:szCs w:val="24"/>
              </w:rPr>
              <w:softHyphen/>
              <w:t xml:space="preserve">теля.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61EEE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 (14ч)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Чередование ходьбы и бега. Преодоление малых препятствий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</w:t>
            </w:r>
            <w:r w:rsidRPr="00161EEE">
              <w:rPr>
                <w:sz w:val="24"/>
                <w:szCs w:val="24"/>
              </w:rPr>
              <w:lastRenderedPageBreak/>
              <w:t xml:space="preserve">условиями ее реализации.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  Равномерный бег</w:t>
            </w:r>
            <w:proofErr w:type="gramStart"/>
            <w:r w:rsidRPr="00161EEE">
              <w:rPr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sz w:val="24"/>
                <w:szCs w:val="24"/>
              </w:rPr>
              <w:t xml:space="preserve"> Чередование ходьбы и бега . Игра «Третий лишний»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Познавательные</w:t>
            </w:r>
            <w:proofErr w:type="gramEnd"/>
            <w:r w:rsidRPr="00161EEE">
              <w:rPr>
                <w:rStyle w:val="105pt"/>
                <w:sz w:val="24"/>
                <w:szCs w:val="24"/>
              </w:rPr>
              <w:t>:</w:t>
            </w:r>
            <w:r w:rsidRPr="00161EEE">
              <w:rPr>
                <w:sz w:val="24"/>
                <w:szCs w:val="24"/>
              </w:rPr>
              <w:t xml:space="preserve"> самостоятельно формулируют и ре</w:t>
            </w:r>
            <w:r w:rsidRPr="00161EEE">
              <w:rPr>
                <w:sz w:val="24"/>
                <w:szCs w:val="24"/>
              </w:rPr>
              <w:softHyphen/>
              <w:t>шают учебную задачу.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учебные задачи вместе с учителем; вносят изменения в план действия. </w:t>
            </w: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деятельности.</w:t>
            </w:r>
            <w:proofErr w:type="gramEnd"/>
          </w:p>
        </w:tc>
      </w:tr>
      <w:tr w:rsidR="00C74BBD" w:rsidRPr="00161EEE" w:rsidTr="00202771">
        <w:trPr>
          <w:trHeight w:val="1847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ходьбы и бега . Преодоление малых препятствий. 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</w:t>
            </w:r>
            <w:proofErr w:type="gramEnd"/>
            <w:r w:rsidRPr="00161EEE">
              <w:rPr>
                <w:rStyle w:val="105pt"/>
                <w:sz w:val="24"/>
                <w:szCs w:val="24"/>
              </w:rPr>
              <w:t>:</w:t>
            </w:r>
            <w:r w:rsidRPr="00161EEE">
              <w:rPr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sz w:val="24"/>
                <w:szCs w:val="24"/>
              </w:rPr>
              <w:softHyphen/>
              <w:t>ра в общении и взаимодействии.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Равномерный бег.  ОРУ. Развитие  выносливости.  Игра «Пустое место»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61EEE">
              <w:rPr>
                <w:sz w:val="24"/>
                <w:szCs w:val="24"/>
              </w:rPr>
              <w:softHyphen/>
              <w:t>бов решения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адекватно воспринимают оценку учителя. </w:t>
            </w: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61EEE">
              <w:rPr>
                <w:sz w:val="24"/>
                <w:szCs w:val="24"/>
              </w:rPr>
              <w:softHyphen/>
              <w:t>нию в совместной деятельности.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ОРУ. Развитие  выносливости. Игра «Пустое место»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lastRenderedPageBreak/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sz w:val="24"/>
                <w:szCs w:val="24"/>
              </w:rPr>
              <w:softHyphen/>
              <w:t xml:space="preserve">щему решению в совместной деятельности. 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ходьбы и бега. Преодоление малых препятствий. 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161EEE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взаимодействии.</w:t>
            </w:r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 ОРУ. Развитие  выносливости. Игра «Салки с выручкой»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61EEE">
              <w:rPr>
                <w:sz w:val="24"/>
                <w:szCs w:val="24"/>
              </w:rPr>
              <w:softHyphen/>
              <w:t>бов решения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161EEE">
              <w:rPr>
                <w:sz w:val="24"/>
                <w:szCs w:val="24"/>
              </w:rPr>
              <w:softHyphen/>
              <w:t>дей.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61EEE">
              <w:rPr>
                <w:sz w:val="24"/>
                <w:szCs w:val="24"/>
              </w:rPr>
              <w:softHyphen/>
              <w:t>нию в совместной деятельности.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 ОРУ. Развитие  выносливости. Игра «Салки с выручкой»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161EEE">
              <w:rPr>
                <w:sz w:val="24"/>
                <w:szCs w:val="24"/>
              </w:rPr>
              <w:softHyphen/>
              <w:t>зультат действия.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sz w:val="24"/>
                <w:szCs w:val="24"/>
              </w:rPr>
              <w:softHyphen/>
              <w:t>щему решению в совместной деятельности.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ind w:left="-47"/>
              <w:jc w:val="left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Преодоление малых препятствий. ОРУ. Развитие  выносливости. Игра «Рыбаки и рыбки»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161EEE">
              <w:rPr>
                <w:rStyle w:val="3105pt"/>
                <w:b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161EEE">
              <w:rPr>
                <w:rStyle w:val="3105pt"/>
                <w:b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</w:t>
            </w:r>
            <w:r w:rsidRPr="00161EEE">
              <w:rPr>
                <w:sz w:val="24"/>
                <w:szCs w:val="24"/>
              </w:rPr>
              <w:lastRenderedPageBreak/>
              <w:t xml:space="preserve">условиями ее реализации. </w:t>
            </w:r>
          </w:p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161EEE">
              <w:rPr>
                <w:rStyle w:val="3105pt"/>
                <w:b/>
                <w:sz w:val="24"/>
                <w:szCs w:val="24"/>
              </w:rPr>
              <w:t>Коммуникативные</w:t>
            </w:r>
            <w:r w:rsidRPr="00161EEE">
              <w:rPr>
                <w:rStyle w:val="3105pt"/>
                <w:sz w:val="24"/>
                <w:szCs w:val="24"/>
              </w:rPr>
              <w:t>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Равномерный бег</w:t>
            </w:r>
            <w:proofErr w:type="gramStart"/>
            <w:r w:rsidRPr="00161EEE">
              <w:rPr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sz w:val="24"/>
                <w:szCs w:val="24"/>
              </w:rPr>
              <w:t xml:space="preserve"> Чередование ходьбы и бега. Преодоление малых препятствий.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161EEE">
              <w:rPr>
                <w:rStyle w:val="3105pt"/>
                <w:b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61EEE">
              <w:rPr>
                <w:sz w:val="24"/>
                <w:szCs w:val="24"/>
              </w:rPr>
              <w:softHyphen/>
              <w:t>бов решения задач.</w:t>
            </w:r>
          </w:p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161EEE">
              <w:rPr>
                <w:rStyle w:val="3105pt"/>
                <w:b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адекватно воспринимают предложения и оценку учителя.</w:t>
            </w:r>
          </w:p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3105pt"/>
                <w:b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61EEE">
              <w:rPr>
                <w:sz w:val="24"/>
                <w:szCs w:val="24"/>
              </w:rPr>
              <w:softHyphen/>
              <w:t>нию в совместной деятельности.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56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Развитие  выносливости. Игра «День и ночь»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161EEE">
              <w:rPr>
                <w:rStyle w:val="3105pt"/>
                <w:b/>
                <w:sz w:val="24"/>
                <w:szCs w:val="24"/>
              </w:rPr>
              <w:t>Познавательные</w:t>
            </w:r>
            <w:r w:rsidRPr="00161EEE">
              <w:rPr>
                <w:rStyle w:val="3105pt"/>
                <w:sz w:val="24"/>
                <w:szCs w:val="24"/>
              </w:rPr>
              <w:t>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161EEE">
              <w:rPr>
                <w:rStyle w:val="3105pt"/>
                <w:b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161EEE">
              <w:rPr>
                <w:sz w:val="24"/>
                <w:szCs w:val="24"/>
              </w:rPr>
              <w:softHyphen/>
              <w:t>ку учителя.</w:t>
            </w:r>
          </w:p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3105pt"/>
                <w:b/>
                <w:sz w:val="24"/>
                <w:szCs w:val="24"/>
              </w:rPr>
              <w:t>Коммуникативные</w:t>
            </w:r>
            <w:proofErr w:type="gramEnd"/>
            <w:r w:rsidRPr="00161EEE">
              <w:rPr>
                <w:rStyle w:val="3105pt"/>
                <w:b/>
                <w:sz w:val="24"/>
                <w:szCs w:val="24"/>
              </w:rPr>
              <w:t>:</w:t>
            </w:r>
            <w:r w:rsidRPr="00161EEE">
              <w:rPr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sz w:val="24"/>
                <w:szCs w:val="24"/>
              </w:rPr>
              <w:softHyphen/>
              <w:t>ра в общении и взаимодействии.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  <w:tcBorders>
              <w:top w:val="nil"/>
              <w:bottom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nil"/>
              <w:bottom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  <w:tcBorders>
              <w:top w:val="nil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4" w:type="dxa"/>
            <w:tcBorders>
              <w:top w:val="nil"/>
            </w:tcBorders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Равномерный бег. ОРУ. Развитие  выносливости. Игра «День и ночь»</w:t>
            </w:r>
          </w:p>
        </w:tc>
        <w:tc>
          <w:tcPr>
            <w:tcW w:w="1657" w:type="dxa"/>
            <w:tcBorders>
              <w:top w:val="nil"/>
            </w:tcBorders>
          </w:tcPr>
          <w:p w:rsidR="002A6B2E" w:rsidRDefault="002A6B2E" w:rsidP="002A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2A6B2E" w:rsidP="002A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  <w:tcBorders>
              <w:top w:val="nil"/>
            </w:tcBorders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используют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Чередование ходьбы и бега. Преодоление малых препятствий. Игра «Рыбаки и рыбки»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</w:t>
            </w:r>
            <w:r w:rsidRPr="00161EEE">
              <w:rPr>
                <w:sz w:val="24"/>
                <w:szCs w:val="24"/>
              </w:rPr>
              <w:lastRenderedPageBreak/>
              <w:t>условиями ее реализации.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3565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 Равномерный бег</w:t>
            </w:r>
            <w:proofErr w:type="gramStart"/>
            <w:r w:rsidRPr="00161EEE">
              <w:rPr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sz w:val="24"/>
                <w:szCs w:val="24"/>
              </w:rPr>
              <w:t xml:space="preserve"> Чередование ходьбы и бега. Игра «Рыбаки и рыбки»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61EEE">
              <w:rPr>
                <w:sz w:val="24"/>
                <w:szCs w:val="24"/>
              </w:rPr>
              <w:softHyphen/>
              <w:t xml:space="preserve">бов решения задач. 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161EEE">
              <w:rPr>
                <w:sz w:val="24"/>
                <w:szCs w:val="24"/>
              </w:rPr>
              <w:softHyphen/>
              <w:t>дей.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61EEE">
              <w:rPr>
                <w:sz w:val="24"/>
                <w:szCs w:val="24"/>
              </w:rPr>
              <w:softHyphen/>
              <w:t>нию в совместной деятельности.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b/>
                <w:sz w:val="24"/>
                <w:szCs w:val="24"/>
              </w:rPr>
            </w:pPr>
            <w:r w:rsidRPr="00161EEE">
              <w:rPr>
                <w:b/>
                <w:sz w:val="24"/>
                <w:szCs w:val="24"/>
              </w:rPr>
              <w:t xml:space="preserve"> Акробатика. Строевые  упражнения  (6ч)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Кувырок вперед, стойка на лопатках, согнув ноги. Инструктаж по ТБ.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161EEE">
              <w:rPr>
                <w:sz w:val="24"/>
                <w:szCs w:val="24"/>
              </w:rPr>
              <w:softHyphen/>
              <w:t xml:space="preserve">ку учителей, товарищей, родителей и других людей.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допускают возможность существо</w:t>
            </w:r>
            <w:r w:rsidRPr="00161EEE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61EEE">
              <w:rPr>
                <w:sz w:val="24"/>
                <w:szCs w:val="24"/>
              </w:rPr>
              <w:t>собственной</w:t>
            </w:r>
            <w:proofErr w:type="gramEnd"/>
            <w:r w:rsidRPr="00161EEE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 приставными шагами. Кувырок вперед, стойка на лопатках, согнув ноги.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ставят вопросы, обращаются за п</w:t>
            </w:r>
            <w:proofErr w:type="gramStart"/>
            <w:r w:rsidRPr="00161EEE">
              <w:rPr>
                <w:sz w:val="24"/>
                <w:szCs w:val="24"/>
              </w:rPr>
              <w:t>о-</w:t>
            </w:r>
            <w:proofErr w:type="gramEnd"/>
            <w:r w:rsidRPr="00161EEE">
              <w:rPr>
                <w:sz w:val="24"/>
                <w:szCs w:val="24"/>
              </w:rPr>
              <w:t xml:space="preserve"> мощью; договариваются о распределении функций и ро</w:t>
            </w:r>
            <w:r w:rsidRPr="00161EEE">
              <w:rPr>
                <w:sz w:val="24"/>
                <w:szCs w:val="24"/>
              </w:rPr>
              <w:softHyphen/>
              <w:t>лей в совместной деятельности.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стойка на лопатках, согнув ноги. Кувырок в сторону. Игра «Фигуры».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right="60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161EEE">
              <w:rPr>
                <w:sz w:val="24"/>
                <w:szCs w:val="24"/>
              </w:rPr>
              <w:softHyphen/>
              <w:t xml:space="preserve">нениями, подвижными и спортивными играми.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left="-47" w:right="120"/>
              <w:jc w:val="both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Перестроение из колонны по одному в колонну по два. Из стойки на лопатках, согнув ноги, перекат вперед в упор присев.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right="40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61EEE">
              <w:rPr>
                <w:sz w:val="24"/>
                <w:szCs w:val="24"/>
              </w:rPr>
              <w:softHyphen/>
              <w:t>бов решения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161EEE">
              <w:rPr>
                <w:sz w:val="24"/>
                <w:szCs w:val="24"/>
              </w:rPr>
              <w:softHyphen/>
              <w:t>дей.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61EEE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Перестроение из колонны по одному в колонну по два. Из стойки на лопатках, согнув ноги, перекат вперед в упор присев.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оценивают правильность выполнения дей</w:t>
            </w:r>
            <w:r w:rsidRPr="00161EEE">
              <w:rPr>
                <w:rStyle w:val="11"/>
                <w:sz w:val="24"/>
                <w:szCs w:val="24"/>
              </w:rPr>
              <w:t>ствия; адекватно воспринимают предложения и оценку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учителей, товарищей, родителей и других людей.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допускают возможность существо</w:t>
            </w:r>
            <w:r w:rsidRPr="00161EEE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61EEE">
              <w:rPr>
                <w:sz w:val="24"/>
                <w:szCs w:val="24"/>
              </w:rPr>
              <w:t>собственной</w:t>
            </w:r>
            <w:proofErr w:type="gramEnd"/>
            <w:r w:rsidRPr="00161EEE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Из стойки на лопатках, согнув ноги, перекат вперед в упор присев. </w:t>
            </w:r>
            <w:r w:rsidRPr="00161EEE">
              <w:rPr>
                <w:sz w:val="24"/>
                <w:szCs w:val="24"/>
              </w:rPr>
              <w:lastRenderedPageBreak/>
              <w:t xml:space="preserve">Подвижная игра «Фигуры».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</w:t>
            </w:r>
            <w:r w:rsidRPr="00161EEE">
              <w:rPr>
                <w:sz w:val="24"/>
                <w:szCs w:val="24"/>
              </w:rPr>
              <w:lastRenderedPageBreak/>
              <w:t xml:space="preserve">ориентируются в разнообразии способов решения задач.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ставят вопросы, обращаются за по</w:t>
            </w:r>
            <w:r w:rsidRPr="00161EEE">
              <w:rPr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161EEE">
              <w:rPr>
                <w:sz w:val="24"/>
                <w:szCs w:val="24"/>
              </w:rPr>
              <w:softHyphen/>
              <w:t>лей в совместной деятельности.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b/>
                <w:sz w:val="24"/>
                <w:szCs w:val="24"/>
              </w:rPr>
              <w:t>Висы. Строевые упражнения      (6 ч).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sz w:val="24"/>
                <w:szCs w:val="24"/>
              </w:rPr>
              <w:t>Вис</w:t>
            </w:r>
            <w:proofErr w:type="gramEnd"/>
            <w:r w:rsidRPr="00161EEE">
              <w:rPr>
                <w:sz w:val="24"/>
                <w:szCs w:val="24"/>
              </w:rPr>
              <w:t xml:space="preserve"> стоя и лежа. ОРУ с гимнастической палкой. Игра «Змейка».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упражнениями;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 Передвижение в колонне по одному. </w:t>
            </w:r>
            <w:proofErr w:type="gramStart"/>
            <w:r w:rsidRPr="00161EEE">
              <w:rPr>
                <w:sz w:val="24"/>
                <w:szCs w:val="24"/>
              </w:rPr>
              <w:t>Вис</w:t>
            </w:r>
            <w:proofErr w:type="gramEnd"/>
            <w:r w:rsidRPr="00161EEE">
              <w:rPr>
                <w:sz w:val="24"/>
                <w:szCs w:val="24"/>
              </w:rPr>
              <w:t xml:space="preserve"> стоя и лежа. Развитие силовых способностей.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61EEE">
              <w:rPr>
                <w:sz w:val="24"/>
                <w:szCs w:val="24"/>
              </w:rPr>
              <w:softHyphen/>
              <w:t>бов решения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формулируют собственное мнение и позицию, договариваются и приходят к общему реше</w:t>
            </w:r>
            <w:r w:rsidRPr="00161EEE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ОРУ с гимнастической палкой. Игра «Слушай сигнал».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161EEE">
              <w:rPr>
                <w:sz w:val="24"/>
                <w:szCs w:val="24"/>
              </w:rPr>
              <w:softHyphen/>
              <w:t xml:space="preserve">ку учителей, товарищей, </w:t>
            </w:r>
            <w:r w:rsidRPr="00161EEE">
              <w:rPr>
                <w:sz w:val="24"/>
                <w:szCs w:val="24"/>
              </w:rPr>
              <w:lastRenderedPageBreak/>
              <w:t xml:space="preserve">родителей и других людей.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допускают возможность существо</w:t>
            </w:r>
            <w:r w:rsidRPr="00161EEE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61EEE">
              <w:rPr>
                <w:sz w:val="24"/>
                <w:szCs w:val="24"/>
              </w:rPr>
              <w:t>собственной</w:t>
            </w:r>
            <w:proofErr w:type="gramEnd"/>
            <w:r w:rsidRPr="00161EEE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команды  «На два  шага разомкнись!». В висе спиной к гимнастической скамейке поднимание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согнутых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ставят вопросы, обращаются за по</w:t>
            </w:r>
            <w:r w:rsidRPr="00161EEE">
              <w:rPr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161EEE">
              <w:rPr>
                <w:sz w:val="24"/>
                <w:szCs w:val="24"/>
              </w:rPr>
              <w:softHyphen/>
              <w:t>лей в совместной деятельности.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В висе спиной к гимнастической скамейке поднимание согнутых и прямых ног. Вис на согнутых руках. Подтягивания  в висе. 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осуществляют поиск  необходимой  информации.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 xml:space="preserve"> 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Подтягивания  в висе.  ОРУ с предметами. Игра  «Ветер, дождь, гром, молния». 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61EEE">
              <w:rPr>
                <w:sz w:val="24"/>
                <w:szCs w:val="24"/>
              </w:rPr>
              <w:softHyphen/>
              <w:t>бов решения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161EEE">
              <w:rPr>
                <w:sz w:val="24"/>
                <w:szCs w:val="24"/>
              </w:rPr>
              <w:softHyphen/>
              <w:t>дей.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 в совместной деятельности, в том числе в </w:t>
            </w:r>
            <w:r w:rsidRPr="00161EEE">
              <w:rPr>
                <w:sz w:val="24"/>
                <w:szCs w:val="24"/>
              </w:rPr>
              <w:lastRenderedPageBreak/>
              <w:t>ситуации столкновения интересов.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b/>
                <w:sz w:val="24"/>
                <w:szCs w:val="24"/>
              </w:rPr>
            </w:pPr>
            <w:r w:rsidRPr="00161EEE">
              <w:rPr>
                <w:b/>
                <w:sz w:val="24"/>
                <w:szCs w:val="24"/>
              </w:rPr>
              <w:t>Опорный прыжок, лазание (6ч)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Лазание по наклонной скамейке в упоре присев, в упоре стоя на коленях.  Игра «Ниточка и иголочка».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161EEE">
              <w:rPr>
                <w:sz w:val="24"/>
                <w:szCs w:val="24"/>
              </w:rPr>
              <w:softHyphen/>
              <w:t xml:space="preserve">ку учителей, товарищей, родителей и других людей.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допускают возможность существо</w:t>
            </w:r>
            <w:r w:rsidRPr="00161EEE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61EEE">
              <w:rPr>
                <w:sz w:val="24"/>
                <w:szCs w:val="24"/>
              </w:rPr>
              <w:t>собственной</w:t>
            </w:r>
            <w:proofErr w:type="gramEnd"/>
            <w:r w:rsidRPr="00161EEE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C74BBD" w:rsidRPr="00161EEE" w:rsidTr="00202771">
        <w:trPr>
          <w:trHeight w:val="1514"/>
        </w:trPr>
        <w:tc>
          <w:tcPr>
            <w:tcW w:w="796" w:type="dxa"/>
            <w:gridSpan w:val="2"/>
            <w:tcBorders>
              <w:bottom w:val="nil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04" w:type="dxa"/>
            <w:tcBorders>
              <w:bottom w:val="nil"/>
            </w:tcBorders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Лазание по наклонной скамейке в упоре присев, в упоре стоя на коленях и лежа на животе.  Игра «Ниточка и иголочка». </w:t>
            </w:r>
          </w:p>
        </w:tc>
        <w:tc>
          <w:tcPr>
            <w:tcW w:w="1657" w:type="dxa"/>
            <w:tcBorders>
              <w:bottom w:val="nil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nil"/>
            </w:tcBorders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</w:t>
            </w:r>
            <w:proofErr w:type="gramStart"/>
            <w:r w:rsidRPr="00161EEE">
              <w:rPr>
                <w:sz w:val="24"/>
                <w:szCs w:val="24"/>
              </w:rPr>
              <w:t>;.</w:t>
            </w:r>
            <w:proofErr w:type="gramEnd"/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ставят вопросы, обращаются за по</w:t>
            </w:r>
            <w:r w:rsidRPr="00161EEE">
              <w:rPr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161EEE">
              <w:rPr>
                <w:sz w:val="24"/>
                <w:szCs w:val="24"/>
              </w:rPr>
              <w:softHyphen/>
              <w:t>лей в совместной деятельности.</w:t>
            </w:r>
          </w:p>
        </w:tc>
      </w:tr>
      <w:tr w:rsidR="00C74BBD" w:rsidRPr="00161EEE" w:rsidTr="00202771">
        <w:trPr>
          <w:trHeight w:val="63"/>
        </w:trPr>
        <w:tc>
          <w:tcPr>
            <w:tcW w:w="796" w:type="dxa"/>
            <w:gridSpan w:val="2"/>
            <w:tcBorders>
              <w:top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наклонной скамейке. Игра «Кто приходил?».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  <w:tcBorders>
              <w:bottom w:val="nil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цели, сформулированные учителем; 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Перешагивание через набивные мячи. </w:t>
            </w:r>
            <w:proofErr w:type="spellStart"/>
            <w:r w:rsidRPr="00161EEE">
              <w:rPr>
                <w:sz w:val="24"/>
                <w:szCs w:val="24"/>
              </w:rPr>
              <w:t>Перелезание</w:t>
            </w:r>
            <w:proofErr w:type="spellEnd"/>
            <w:r w:rsidRPr="00161EEE">
              <w:rPr>
                <w:sz w:val="24"/>
                <w:szCs w:val="24"/>
              </w:rPr>
              <w:t xml:space="preserve"> через  горку матов.  Игра «Кто приходил».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61EEE">
              <w:rPr>
                <w:sz w:val="24"/>
                <w:szCs w:val="24"/>
              </w:rPr>
              <w:softHyphen/>
              <w:t xml:space="preserve">бов решения задач.                        </w:t>
            </w:r>
            <w:r w:rsidRPr="00161EEE">
              <w:rPr>
                <w:rStyle w:val="105pt"/>
                <w:sz w:val="24"/>
                <w:szCs w:val="24"/>
              </w:rPr>
              <w:t xml:space="preserve">                Регулятивные:</w:t>
            </w:r>
            <w:r w:rsidRPr="00161EEE">
              <w:rPr>
                <w:sz w:val="24"/>
                <w:szCs w:val="24"/>
              </w:rPr>
              <w:t xml:space="preserve"> адекватно воспринимают предложения и оценку.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формулируют собственное мнение и позицию; </w:t>
            </w:r>
            <w:r w:rsidRPr="00161EEE">
              <w:rPr>
                <w:sz w:val="24"/>
                <w:szCs w:val="24"/>
              </w:rPr>
              <w:lastRenderedPageBreak/>
              <w:t>договариваются и приходят к общему реше</w:t>
            </w:r>
            <w:r w:rsidRPr="00161EEE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Стойка на двух ногах и одной ноге </w:t>
            </w:r>
            <w:proofErr w:type="gramStart"/>
            <w:r w:rsidRPr="00161EEE">
              <w:rPr>
                <w:sz w:val="24"/>
                <w:szCs w:val="24"/>
              </w:rPr>
              <w:t xml:space="preserve">на </w:t>
            </w:r>
            <w:proofErr w:type="spellStart"/>
            <w:r w:rsidRPr="00161EEE">
              <w:rPr>
                <w:sz w:val="24"/>
                <w:szCs w:val="24"/>
              </w:rPr>
              <w:t>гим</w:t>
            </w:r>
            <w:proofErr w:type="spellEnd"/>
            <w:proofErr w:type="gramEnd"/>
            <w:r w:rsidRPr="00161EEE">
              <w:rPr>
                <w:sz w:val="24"/>
                <w:szCs w:val="24"/>
              </w:rPr>
              <w:t>. скамейке. Игра «Слушай сигнал». Развитие  координационных  способностей.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осуществлять контроль по образцу;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допускают возможность существо</w:t>
            </w:r>
            <w:r w:rsidRPr="00161EEE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61EEE">
              <w:rPr>
                <w:sz w:val="24"/>
                <w:szCs w:val="24"/>
              </w:rPr>
              <w:t>собственной</w:t>
            </w:r>
            <w:proofErr w:type="gramEnd"/>
            <w:r w:rsidRPr="00161EEE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Лазание по гимнастической скамейке. Игра «Слушай сигнал».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ставят вопросы, обращаются за по</w:t>
            </w:r>
            <w:r w:rsidRPr="00161EEE">
              <w:rPr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161EEE">
              <w:rPr>
                <w:sz w:val="24"/>
                <w:szCs w:val="24"/>
              </w:rPr>
              <w:softHyphen/>
              <w:t>лей в совместной деятельности.</w:t>
            </w:r>
          </w:p>
        </w:tc>
      </w:tr>
      <w:tr w:rsidR="00C74BBD" w:rsidRPr="00161EEE" w:rsidTr="00202771">
        <w:trPr>
          <w:trHeight w:val="3274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(18 ч)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pStyle w:val="2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 приемы решения поставленных задач; определяют и кратко характеризуют физическую культуру как занятия физическими упраж</w:t>
            </w:r>
            <w:r w:rsidRPr="00161EEE">
              <w:rPr>
                <w:sz w:val="24"/>
                <w:szCs w:val="24"/>
              </w:rPr>
              <w:softHyphen/>
              <w:t xml:space="preserve">нениями, подвижными и спортивными играми.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84"/>
        </w:trPr>
        <w:tc>
          <w:tcPr>
            <w:tcW w:w="796" w:type="dxa"/>
            <w:gridSpan w:val="2"/>
            <w:tcBorders>
              <w:top w:val="nil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04" w:type="dxa"/>
            <w:tcBorders>
              <w:top w:val="nil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 своим флажкам», 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 мороза». Эстафеты. Развитие скоростно-силовых способностей.</w:t>
            </w:r>
          </w:p>
        </w:tc>
        <w:tc>
          <w:tcPr>
            <w:tcW w:w="1657" w:type="dxa"/>
            <w:tcBorders>
              <w:top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3716" w:type="dxa"/>
            <w:gridSpan w:val="2"/>
            <w:tcBorders>
              <w:top w:val="nil"/>
            </w:tcBorders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lastRenderedPageBreak/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</w:t>
            </w:r>
            <w:r w:rsidRPr="00161EEE">
              <w:rPr>
                <w:sz w:val="24"/>
                <w:szCs w:val="24"/>
              </w:rPr>
              <w:lastRenderedPageBreak/>
              <w:t>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«Прыгуны и пятнашки», «Невод». Эстафеты.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и принимать цели, сформулированные учителем; 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2A6B2E" w:rsidRDefault="002A6B2E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004" w:type="dxa"/>
          </w:tcPr>
          <w:p w:rsidR="002A6B2E" w:rsidRDefault="002A6B2E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«Прыгуны и пятнашки», «Невод». Эстафеты. </w:t>
            </w:r>
          </w:p>
        </w:tc>
        <w:tc>
          <w:tcPr>
            <w:tcW w:w="1657" w:type="dxa"/>
          </w:tcPr>
          <w:p w:rsidR="002A6B2E" w:rsidRDefault="002A6B2E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2A6B2E" w:rsidRDefault="002A6B2E" w:rsidP="00C74BBD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4"/>
                <w:szCs w:val="24"/>
              </w:rPr>
            </w:pP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ОРУ. Игры «Гуси-лебеди», «Посадка картошки». Эстафеты</w:t>
            </w:r>
            <w:proofErr w:type="gramStart"/>
            <w:r w:rsidRPr="00161EE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lastRenderedPageBreak/>
              <w:t>Коммуникативные:</w:t>
            </w:r>
            <w:r w:rsidRPr="00161EEE">
              <w:rPr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</w:tr>
      <w:tr w:rsidR="00C74BBD" w:rsidRPr="00161EEE" w:rsidTr="00202771">
        <w:trPr>
          <w:trHeight w:val="1514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ОРУ. Игры «Гуси-лебеди», «Посадка картошки». Эстафеты.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 xml:space="preserve">руют цели и способы их осуществления. </w:t>
            </w:r>
            <w:proofErr w:type="gramStart"/>
            <w:r w:rsidRPr="00161EEE">
              <w:rPr>
                <w:rStyle w:val="105pt"/>
                <w:sz w:val="24"/>
                <w:szCs w:val="24"/>
              </w:rPr>
              <w:t>Регулятивные</w:t>
            </w:r>
            <w:proofErr w:type="gramEnd"/>
            <w:r w:rsidRPr="00161EEE">
              <w:rPr>
                <w:rStyle w:val="105pt"/>
                <w:sz w:val="24"/>
                <w:szCs w:val="24"/>
              </w:rPr>
              <w:t>:</w:t>
            </w:r>
            <w:r w:rsidRPr="00161EEE">
              <w:rPr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161EEE">
              <w:rPr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161EEE">
              <w:rPr>
                <w:sz w:val="24"/>
                <w:szCs w:val="24"/>
              </w:rPr>
              <w:softHyphen/>
              <w:t>вляют итоговый и пошаговый контроль.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 </w:t>
            </w: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161EEE">
              <w:rPr>
                <w:sz w:val="24"/>
                <w:szCs w:val="24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ОРУ. Игры «Прыжки по полоскам», «попади в мяч». Эстафеты.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ОРУ. Игры «Прыжки по полоскам», «попади в мяч». Эстафеты.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ориентируются на позицию </w:t>
            </w:r>
            <w:r w:rsidRPr="00161EEE">
              <w:rPr>
                <w:sz w:val="24"/>
                <w:szCs w:val="24"/>
              </w:rPr>
              <w:lastRenderedPageBreak/>
              <w:t>партне</w:t>
            </w:r>
            <w:r w:rsidRPr="00161EEE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ОРУ. Игры «Веревочка под ногами», «Вызов номера». Эстафеты.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ОРУ. Игры «Веревочка под ногами», «Вызов номера». Эстафеты.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</w:t>
            </w:r>
            <w:proofErr w:type="spellStart"/>
            <w:r w:rsidRPr="00161EEE">
              <w:rPr>
                <w:sz w:val="24"/>
                <w:szCs w:val="24"/>
              </w:rPr>
              <w:t>учител</w:t>
            </w:r>
            <w:proofErr w:type="spellEnd"/>
            <w:r w:rsidRPr="00161EEE">
              <w:rPr>
                <w:sz w:val="24"/>
                <w:szCs w:val="24"/>
              </w:rPr>
              <w:t xml:space="preserve">^.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 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«Западня», «Конники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портсмены». Эстафеты.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sz w:val="24"/>
                <w:szCs w:val="24"/>
              </w:rPr>
              <w:softHyphen/>
              <w:t xml:space="preserve">ра в общении и взаимодействии; договариваются о </w:t>
            </w:r>
            <w:proofErr w:type="gramStart"/>
            <w:r w:rsidRPr="00161EEE">
              <w:rPr>
                <w:sz w:val="24"/>
                <w:szCs w:val="24"/>
              </w:rPr>
              <w:t xml:space="preserve">рас </w:t>
            </w:r>
            <w:proofErr w:type="spellStart"/>
            <w:r w:rsidRPr="00161EEE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161EEE">
              <w:rPr>
                <w:sz w:val="24"/>
                <w:szCs w:val="24"/>
              </w:rPr>
              <w:t xml:space="preserve"> функций и ролей в совместной </w:t>
            </w:r>
            <w:r w:rsidRPr="00161EEE">
              <w:rPr>
                <w:sz w:val="24"/>
                <w:szCs w:val="24"/>
              </w:rPr>
              <w:lastRenderedPageBreak/>
              <w:t>деятельности.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«Западня», «Конники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портсмены». Эстафеты. 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«Птица в клетке», «Салки на одной ноге». Эстафеты. 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«Птица в клетке», «Салки на одной ноге». Эстафеты.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 xml:space="preserve">руют цели и способы их осуществления. </w:t>
            </w:r>
            <w:proofErr w:type="gramStart"/>
            <w:r w:rsidRPr="00161EEE">
              <w:rPr>
                <w:rStyle w:val="105pt"/>
                <w:sz w:val="24"/>
                <w:szCs w:val="24"/>
              </w:rPr>
              <w:t>Регулятивные</w:t>
            </w:r>
            <w:proofErr w:type="gramEnd"/>
            <w:r w:rsidRPr="00161EEE">
              <w:rPr>
                <w:rStyle w:val="105pt"/>
                <w:sz w:val="24"/>
                <w:szCs w:val="24"/>
              </w:rPr>
              <w:t>:</w:t>
            </w:r>
            <w:r w:rsidRPr="00161EEE">
              <w:rPr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161EEE">
              <w:rPr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161EEE">
              <w:rPr>
                <w:sz w:val="24"/>
                <w:szCs w:val="24"/>
              </w:rPr>
              <w:softHyphen/>
              <w:t xml:space="preserve">вляют итоговый и пошаговый контроль. </w:t>
            </w: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sz w:val="24"/>
                <w:szCs w:val="24"/>
              </w:rPr>
              <w:softHyphen/>
              <w:t>щему решению в совместной деятельности, ориентируются на позицию партнера в общении и взаимодействии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«Прыгающие воробушки», «Зайцы в огороде». Эстафеты.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sz w:val="24"/>
                <w:szCs w:val="24"/>
              </w:rPr>
              <w:lastRenderedPageBreak/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«Птица в клетке», «Салки на одной ноге». Эстафеты.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ОРУ. Игры «Лисы и куры», «Точный расчёт». Эстафеты.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адекватно воспринимают оценку учителя.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формулируют собственное мнение и позицию; договариваются о рас</w:t>
            </w:r>
            <w:r w:rsidRPr="00161EEE">
              <w:rPr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ОРУ. Игры «Лисы и куры», «Точный расчёт». Эстафеты. 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proofErr w:type="gramStart"/>
            <w:r w:rsidRPr="00161EEE">
              <w:rPr>
                <w:rStyle w:val="105pt"/>
                <w:sz w:val="24"/>
                <w:szCs w:val="24"/>
              </w:rPr>
              <w:t>Регулятивные</w:t>
            </w:r>
            <w:proofErr w:type="gramEnd"/>
            <w:r w:rsidRPr="00161EEE">
              <w:rPr>
                <w:rStyle w:val="105pt"/>
                <w:sz w:val="24"/>
                <w:szCs w:val="24"/>
              </w:rPr>
              <w:t>:</w:t>
            </w:r>
            <w:r w:rsidRPr="00161EEE">
              <w:rPr>
                <w:sz w:val="24"/>
                <w:szCs w:val="24"/>
              </w:rPr>
              <w:t xml:space="preserve"> принимают и сохраняют учебную задачу при </w:t>
            </w:r>
            <w:r w:rsidRPr="00161EEE">
              <w:rPr>
                <w:sz w:val="24"/>
                <w:szCs w:val="24"/>
              </w:rPr>
              <w:lastRenderedPageBreak/>
              <w:t>выполнении упражнений и участии в игре; прини</w:t>
            </w:r>
            <w:r w:rsidRPr="00161EEE">
              <w:rPr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161EEE">
              <w:rPr>
                <w:sz w:val="24"/>
                <w:szCs w:val="24"/>
              </w:rPr>
              <w:softHyphen/>
              <w:t xml:space="preserve">вляют итоговый и пошаговый контроль. 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</w:tr>
      <w:tr w:rsidR="00C74BBD" w:rsidRPr="00161EEE" w:rsidTr="00202771">
        <w:trPr>
          <w:trHeight w:val="299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баскетбола     (20 ч)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pStyle w:val="2"/>
              <w:spacing w:after="200" w:line="240" w:lineRule="auto"/>
              <w:ind w:left="-47"/>
              <w:jc w:val="both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  Ловля и передача мяча  в движении.  Броски в цель  </w:t>
            </w:r>
            <w:r w:rsidRPr="00161EEE">
              <w:rPr>
                <w:i/>
                <w:sz w:val="24"/>
                <w:szCs w:val="24"/>
              </w:rPr>
              <w:t>(мишен</w:t>
            </w:r>
            <w:r w:rsidRPr="00161EEE">
              <w:rPr>
                <w:sz w:val="24"/>
                <w:szCs w:val="24"/>
              </w:rPr>
              <w:t xml:space="preserve">ь).   Игра «Попади в обруч». </w:t>
            </w:r>
          </w:p>
        </w:tc>
        <w:tc>
          <w:tcPr>
            <w:tcW w:w="1657" w:type="dxa"/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Ловля и передача мяча  в движении.  Введение на месте. Броски в цель  </w:t>
            </w:r>
            <w:r w:rsidRPr="00161EEE">
              <w:rPr>
                <w:i/>
                <w:sz w:val="24"/>
                <w:szCs w:val="24"/>
              </w:rPr>
              <w:t>(мишен</w:t>
            </w:r>
            <w:r w:rsidRPr="00161EEE">
              <w:rPr>
                <w:sz w:val="24"/>
                <w:szCs w:val="24"/>
              </w:rPr>
              <w:t xml:space="preserve">ь).  Игра «Попади в обруч».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 xml:space="preserve">руют цели и способы их осуществления. </w:t>
            </w:r>
            <w:proofErr w:type="gramStart"/>
            <w:r w:rsidRPr="00161EEE">
              <w:rPr>
                <w:rStyle w:val="105pt"/>
                <w:sz w:val="24"/>
                <w:szCs w:val="24"/>
              </w:rPr>
              <w:t>Регулятивные</w:t>
            </w:r>
            <w:proofErr w:type="gramEnd"/>
            <w:r w:rsidRPr="00161EEE">
              <w:rPr>
                <w:rStyle w:val="105pt"/>
                <w:sz w:val="24"/>
                <w:szCs w:val="24"/>
              </w:rPr>
              <w:t>:</w:t>
            </w:r>
            <w:r w:rsidRPr="00161EEE">
              <w:rPr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161EEE">
              <w:rPr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161EEE">
              <w:rPr>
                <w:sz w:val="24"/>
                <w:szCs w:val="24"/>
              </w:rPr>
              <w:softHyphen/>
              <w:t>вляют итоговый и пошаговый контроль.</w:t>
            </w:r>
          </w:p>
          <w:p w:rsidR="00C74BBD" w:rsidRPr="00161EEE" w:rsidRDefault="00C74BBD" w:rsidP="00C74BB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161EEE">
              <w:rPr>
                <w:sz w:val="24"/>
                <w:szCs w:val="24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 в движении.  Введение на месте. Броски в цель  </w:t>
            </w:r>
            <w:r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(мишен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ь).   Игра «Передал - садись».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</w:r>
            <w:r w:rsidRPr="00161EEE">
              <w:rPr>
                <w:sz w:val="24"/>
                <w:szCs w:val="24"/>
              </w:rPr>
              <w:lastRenderedPageBreak/>
              <w:t xml:space="preserve">нивают правильность выполнения действия; адекватно воспринимают оценку учителя. </w:t>
            </w: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 в движении.  Введение на месте. Броски в цель  </w:t>
            </w:r>
            <w:r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(щит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).  Игра «Мяч  среднему». 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Ловля и передача мяча  в движении.  Введение на месте. Броски в цель  </w:t>
            </w:r>
            <w:r w:rsidRPr="00161EEE">
              <w:rPr>
                <w:i/>
                <w:sz w:val="24"/>
                <w:szCs w:val="24"/>
              </w:rPr>
              <w:t>(щит</w:t>
            </w:r>
            <w:r w:rsidRPr="00161EEE">
              <w:rPr>
                <w:sz w:val="24"/>
                <w:szCs w:val="24"/>
              </w:rPr>
              <w:t xml:space="preserve">).  Игра «Мяч  среднему».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 в движении.  Введение на месте. Броски в цель  </w:t>
            </w:r>
            <w:r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(щит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).   Игра «Мяч  соседу».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</w:t>
            </w:r>
            <w:r w:rsidRPr="00161EEE">
              <w:rPr>
                <w:sz w:val="24"/>
                <w:szCs w:val="24"/>
              </w:rPr>
              <w:lastRenderedPageBreak/>
              <w:t>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Ловля и передача мяча  в движении.  Введение на месте</w:t>
            </w:r>
            <w:proofErr w:type="gramStart"/>
            <w:r w:rsidRPr="00161EEE">
              <w:rPr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sz w:val="24"/>
                <w:szCs w:val="24"/>
              </w:rPr>
              <w:t xml:space="preserve"> Броски в цель.    Игра «Мяч  соседу».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 xml:space="preserve">Ловля и передача мяча  в движении.  Введение на месте. Броски в цель.     Игра «Мяч  соседу».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Броски в цель   Игра  «Передача мяча в колоннах». Эстафеты. Игра в мин</w:t>
            </w:r>
            <w:proofErr w:type="gramStart"/>
            <w:r w:rsidRPr="00161EEE">
              <w:rPr>
                <w:sz w:val="24"/>
                <w:szCs w:val="24"/>
              </w:rPr>
              <w:t>и-</w:t>
            </w:r>
            <w:proofErr w:type="gramEnd"/>
            <w:r w:rsidRPr="00161EEE">
              <w:rPr>
                <w:sz w:val="24"/>
                <w:szCs w:val="24"/>
              </w:rPr>
              <w:t xml:space="preserve"> баскетбол.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ОРУ. Игра  «Передача мяча в колоннах». Эстафеты. Игра в мин</w:t>
            </w:r>
            <w:proofErr w:type="gramStart"/>
            <w:r w:rsidRPr="00161EEE">
              <w:rPr>
                <w:sz w:val="24"/>
                <w:szCs w:val="24"/>
              </w:rPr>
              <w:t>и-</w:t>
            </w:r>
            <w:proofErr w:type="gramEnd"/>
            <w:r w:rsidRPr="00161EEE">
              <w:rPr>
                <w:sz w:val="24"/>
                <w:szCs w:val="24"/>
              </w:rPr>
              <w:t xml:space="preserve"> баскетбол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</w:t>
            </w:r>
            <w:proofErr w:type="gramStart"/>
            <w:r w:rsidRPr="00161EEE">
              <w:rPr>
                <w:sz w:val="24"/>
                <w:szCs w:val="24"/>
              </w:rPr>
              <w:t>решении</w:t>
            </w:r>
            <w:proofErr w:type="gramEnd"/>
            <w:r w:rsidRPr="00161EEE">
              <w:rPr>
                <w:sz w:val="24"/>
                <w:szCs w:val="24"/>
              </w:rPr>
              <w:t xml:space="preserve">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ОРУ. Игра  «Передача мяча в колоннах». Эстафеты.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ОРУ. Игра  «Передача мяча в колоннах». Эстафеты.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Регулятивные:</w:t>
            </w:r>
            <w:r w:rsidRPr="00161EE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sz w:val="24"/>
                <w:szCs w:val="24"/>
              </w:rPr>
              <w:t>ОРУ. Игра  «Мяч в корзину». Эстафеты. Игра в мин</w:t>
            </w:r>
            <w:proofErr w:type="gramStart"/>
            <w:r w:rsidRPr="00161EEE">
              <w:rPr>
                <w:sz w:val="24"/>
                <w:szCs w:val="24"/>
              </w:rPr>
              <w:t>и-</w:t>
            </w:r>
            <w:proofErr w:type="gramEnd"/>
            <w:r w:rsidRPr="00161EEE">
              <w:rPr>
                <w:sz w:val="24"/>
                <w:szCs w:val="24"/>
              </w:rPr>
              <w:t xml:space="preserve"> баскетбол.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161EEE">
              <w:rPr>
                <w:rStyle w:val="105pt"/>
                <w:sz w:val="24"/>
                <w:szCs w:val="24"/>
              </w:rPr>
              <w:t>Познавательные:</w:t>
            </w:r>
            <w:r w:rsidRPr="00161EEE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sz w:val="24"/>
                <w:szCs w:val="24"/>
              </w:rPr>
              <w:softHyphen/>
              <w:t>руют цели и способы их осуществления.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Регулятивные</w:t>
            </w:r>
            <w:proofErr w:type="gramEnd"/>
            <w:r w:rsidRPr="00161EEE">
              <w:rPr>
                <w:rStyle w:val="105pt"/>
                <w:sz w:val="24"/>
                <w:szCs w:val="24"/>
              </w:rPr>
              <w:t>:</w:t>
            </w:r>
            <w:r w:rsidRPr="00161EEE">
              <w:rPr>
                <w:sz w:val="24"/>
                <w:szCs w:val="24"/>
              </w:rPr>
              <w:t xml:space="preserve"> принимают и сохраняют учебную задачу при </w:t>
            </w:r>
            <w:r w:rsidRPr="00161EEE">
              <w:rPr>
                <w:sz w:val="24"/>
                <w:szCs w:val="24"/>
              </w:rPr>
              <w:lastRenderedPageBreak/>
              <w:t>выполнении упражнений и участии в игре; прини</w:t>
            </w:r>
            <w:r w:rsidRPr="00161EEE">
              <w:rPr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161EEE">
              <w:rPr>
                <w:sz w:val="24"/>
                <w:szCs w:val="24"/>
              </w:rPr>
              <w:softHyphen/>
              <w:t>вляют итоговый и пошаговый контроль.</w:t>
            </w:r>
          </w:p>
          <w:p w:rsidR="00C74BBD" w:rsidRPr="00161EEE" w:rsidRDefault="00C74BBD" w:rsidP="00C74BBD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sz w:val="24"/>
                <w:szCs w:val="24"/>
              </w:rPr>
              <w:t>Коммуникативные:</w:t>
            </w:r>
            <w:r w:rsidRPr="00161EEE">
              <w:rPr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161EEE">
              <w:rPr>
                <w:sz w:val="24"/>
                <w:szCs w:val="24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ОРУ. Игра  «Мяч в корзину». Эстафеты.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 и условиями ее реализации; ис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ОРУ. Игра  «Мяч в корзину».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характера сделанных ошибок.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действия партнера; договариваются и приходят к общему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 деятельности.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ОРУ. Игра  «Мяч в корзину».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Развитие координационных способностей.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161EEE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упражнений и участии в игре; принимают 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инструкцию педагога и четко следуют ей; осущест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вляют итоговый и пошаговый контроль.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 в движении.  Введение на месте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Броски в цель  </w:t>
            </w:r>
            <w:r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(кольцо, щит, мишень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). 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 и условиями ее реализации; оце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ОРУ. Игра  «Школа  мяча».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Развитие координационных способностей.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161EEE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вляют итоговый и пошаговый контроль.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ОРУ.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Развитие координационных способностей.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пределении функций и 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ролей в совместной деятельности. </w:t>
            </w:r>
            <w:proofErr w:type="gramEnd"/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3136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Игра  «Гонка мячей по кругу».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Развитие координационных способностей.           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202771" w:rsidRPr="00161EEE" w:rsidTr="00202771">
        <w:trPr>
          <w:trHeight w:val="3136"/>
        </w:trPr>
        <w:tc>
          <w:tcPr>
            <w:tcW w:w="796" w:type="dxa"/>
            <w:gridSpan w:val="2"/>
          </w:tcPr>
          <w:p w:rsidR="00202771" w:rsidRPr="00161EEE" w:rsidRDefault="00202771" w:rsidP="0020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04" w:type="dxa"/>
          </w:tcPr>
          <w:p w:rsidR="00202771" w:rsidRPr="00161EEE" w:rsidRDefault="00202771" w:rsidP="0020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Игра  «Гонка мячей по кругу».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Развитие координационных способностей.            </w:t>
            </w:r>
          </w:p>
        </w:tc>
        <w:tc>
          <w:tcPr>
            <w:tcW w:w="1657" w:type="dxa"/>
          </w:tcPr>
          <w:p w:rsidR="00202771" w:rsidRDefault="00202771" w:rsidP="002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202771" w:rsidRPr="00161EEE" w:rsidRDefault="00202771" w:rsidP="002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202771" w:rsidRPr="00161EEE" w:rsidRDefault="00202771" w:rsidP="0020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202771" w:rsidRPr="00161EEE" w:rsidRDefault="00202771" w:rsidP="0020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202771" w:rsidRPr="00161EEE" w:rsidRDefault="00202771" w:rsidP="0020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C74BBD" w:rsidRPr="00161EEE" w:rsidTr="00202771">
        <w:trPr>
          <w:trHeight w:val="3151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пересечённой местности (7ч)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Чередование ходьбы и бега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Преодоление  малых препятствий. 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  <w:tcBorders>
              <w:top w:val="nil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 после его завершения на основе его оценки и учета характера сделанных ошибок. </w:t>
            </w: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</w:t>
            </w:r>
          </w:p>
          <w:p w:rsidR="00C74BBD" w:rsidRPr="00161EEE" w:rsidRDefault="00C74BBD" w:rsidP="00C74BBD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 деятельности.</w:t>
            </w:r>
          </w:p>
        </w:tc>
      </w:tr>
      <w:tr w:rsidR="00C74BBD" w:rsidRPr="00161EEE" w:rsidTr="00202771">
        <w:trPr>
          <w:trHeight w:val="3033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ходьбы и бега.  Игра «Третий лишний».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3008"/>
        </w:trPr>
        <w:tc>
          <w:tcPr>
            <w:tcW w:w="796" w:type="dxa"/>
            <w:gridSpan w:val="2"/>
            <w:tcBorders>
              <w:top w:val="nil"/>
            </w:tcBorders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04" w:type="dxa"/>
            <w:tcBorders>
              <w:top w:val="nil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Чередование ходьбы и бега.  Игра «Пятнашки»</w:t>
            </w:r>
          </w:p>
        </w:tc>
        <w:tc>
          <w:tcPr>
            <w:tcW w:w="1657" w:type="dxa"/>
            <w:tcBorders>
              <w:top w:val="nil"/>
            </w:tcBorders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  <w:tcBorders>
              <w:top w:val="nil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 деятельности.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 Чередование ходьбы и бега.  Преодоление  малых препятствий.   Игра «Пятнашки»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Чередование ходьбы и бега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Преодоление  малых препятствий.   Игра «Два мороза»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 с поставленной задачей и 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ее реализации; ис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  <w:tcBorders>
              <w:bottom w:val="nil"/>
            </w:tcBorders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004" w:type="dxa"/>
            <w:tcBorders>
              <w:bottom w:val="nil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Чередование ходьбы и бега.  Преодоление  малых препятствий.  Развитие  выносливости. </w:t>
            </w:r>
          </w:p>
        </w:tc>
        <w:tc>
          <w:tcPr>
            <w:tcW w:w="1657" w:type="dxa"/>
            <w:tcBorders>
              <w:bottom w:val="nil"/>
            </w:tcBorders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  <w:tcBorders>
              <w:bottom w:val="nil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пользуют установленные правила в контроле способа решения. </w:t>
            </w: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  <w:tcBorders>
              <w:top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nil"/>
            </w:tcBorders>
          </w:tcPr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ходьбы и бега .     Игра «Вызов номеров».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C74BBD" w:rsidRPr="00161EEE" w:rsidTr="00202771">
        <w:trPr>
          <w:trHeight w:val="1969"/>
        </w:trPr>
        <w:tc>
          <w:tcPr>
            <w:tcW w:w="79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         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 Бег с ускорением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Игра   «Команда быстроногих».  Челночный бег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для регуляции своего действия.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 Бег с ускорением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Игра   «Команда быстроногих».  Челночный бег. 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Бег с ускорением (</w:t>
            </w:r>
            <w:r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30 м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).  Игра   «Команда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».  Челночный бег. 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 Бег с ускорением.  Игра   «Команда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».  Челночный бег. 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161EEE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вляют итоговый и пошаговый контроль. </w:t>
            </w: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Прыжки (3ч)</w:t>
            </w:r>
          </w:p>
          <w:p w:rsidR="00C74BBD" w:rsidRPr="00161EEE" w:rsidRDefault="00C74BBD" w:rsidP="00C74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Прыжок с поворотом на 180</w:t>
            </w:r>
            <w:r w:rsidRPr="00161E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. прыжок с места.   Игра «Волк во рву». Эстафеты. Челночный бег.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приемы решения поставленных задач.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в 3-5 шагов. Прыжок в высоту с разбега в 4-5 шагов. Эстафеты. Челночный бег.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в 3-5 шагов. Прыжок в высоту с разбега в 4-5 шагов.   Эстафеты. Челночный бег.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 и условиями ее реализации; оце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(3ч).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 горизонтальную мишень. Эстафеты. Подвижная  игра «Кто дальше бросит».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установленные правила в контроле способ решения.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172"/>
        </w:trPr>
        <w:tc>
          <w:tcPr>
            <w:tcW w:w="796" w:type="dxa"/>
            <w:gridSpan w:val="2"/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004" w:type="dxa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 вертикальную цель. Метание набивного мяча.    Эстафеты. Подвижная  игра «Кто дальше бросит». </w:t>
            </w:r>
          </w:p>
        </w:tc>
        <w:tc>
          <w:tcPr>
            <w:tcW w:w="1657" w:type="dxa"/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BD" w:rsidRPr="00161EEE" w:rsidTr="00202771">
        <w:trPr>
          <w:trHeight w:val="3838"/>
        </w:trPr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C74BBD" w:rsidRPr="00161EEE" w:rsidRDefault="00202771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C74BBD" w:rsidRPr="00161EEE" w:rsidRDefault="00C74BBD" w:rsidP="00C74BBD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 на дальность отскока от пола и стены. Метание набивного мяча. Эстафеты. </w:t>
            </w:r>
          </w:p>
          <w:p w:rsidR="00C74BBD" w:rsidRPr="00161EEE" w:rsidRDefault="00C74BBD" w:rsidP="00C74BBD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BD" w:rsidRPr="00161EEE" w:rsidRDefault="00C74BBD" w:rsidP="00C74BBD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</w:p>
          <w:p w:rsidR="00C74BBD" w:rsidRPr="00161EEE" w:rsidRDefault="00C74BBD" w:rsidP="00C74BBD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C74BBD" w:rsidRPr="00161EEE" w:rsidRDefault="00C74BBD" w:rsidP="00C74BBD">
            <w:pPr>
              <w:shd w:val="clear" w:color="auto" w:fill="FFFFFF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74BBD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</w:t>
            </w:r>
          </w:p>
          <w:p w:rsidR="00C74BBD" w:rsidRPr="00161EEE" w:rsidRDefault="00C74BBD" w:rsidP="00C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поставленных задач.</w:t>
            </w:r>
          </w:p>
          <w:p w:rsidR="00C74BBD" w:rsidRPr="00161EEE" w:rsidRDefault="00C74BBD" w:rsidP="00C7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161EEE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вляют итоговый и пошаговый контроль. </w:t>
            </w:r>
            <w:proofErr w:type="gramStart"/>
            <w:r w:rsidRPr="00161EEE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</w:tr>
    </w:tbl>
    <w:p w:rsidR="00416722" w:rsidRPr="00161EEE" w:rsidRDefault="00416722" w:rsidP="00416722">
      <w:pPr>
        <w:rPr>
          <w:rFonts w:ascii="Times New Roman" w:hAnsi="Times New Roman" w:cs="Times New Roman"/>
          <w:sz w:val="24"/>
          <w:szCs w:val="24"/>
        </w:rPr>
      </w:pPr>
    </w:p>
    <w:p w:rsidR="00416722" w:rsidRPr="00161EEE" w:rsidRDefault="00416722" w:rsidP="00416722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416722" w:rsidRPr="00161EEE" w:rsidRDefault="00416722" w:rsidP="00416722">
      <w:pPr>
        <w:rPr>
          <w:rFonts w:ascii="Times New Roman" w:hAnsi="Times New Roman" w:cs="Times New Roman"/>
          <w:sz w:val="24"/>
          <w:szCs w:val="24"/>
        </w:rPr>
      </w:pPr>
    </w:p>
    <w:p w:rsidR="00416722" w:rsidRPr="00161EEE" w:rsidRDefault="00416722" w:rsidP="00416722">
      <w:pPr>
        <w:rPr>
          <w:rFonts w:ascii="Times New Roman" w:hAnsi="Times New Roman" w:cs="Times New Roman"/>
          <w:sz w:val="24"/>
          <w:szCs w:val="24"/>
        </w:rPr>
      </w:pPr>
    </w:p>
    <w:p w:rsidR="00416722" w:rsidRPr="00161EEE" w:rsidRDefault="00416722" w:rsidP="00416722">
      <w:pPr>
        <w:rPr>
          <w:rFonts w:ascii="Times New Roman" w:hAnsi="Times New Roman" w:cs="Times New Roman"/>
          <w:sz w:val="24"/>
          <w:szCs w:val="24"/>
        </w:rPr>
      </w:pPr>
    </w:p>
    <w:p w:rsidR="009E6236" w:rsidRPr="00650627" w:rsidRDefault="009E6236" w:rsidP="009E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Календарно – тематическое планирование</w:t>
      </w:r>
      <w:r w:rsidRPr="0065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6236" w:rsidRDefault="009E6236" w:rsidP="00127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E4E" w:rsidRPr="00161EEE" w:rsidRDefault="00127E4E" w:rsidP="0012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E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X="6" w:tblpY="1"/>
        <w:tblOverlap w:val="never"/>
        <w:tblW w:w="10494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926"/>
        <w:gridCol w:w="903"/>
        <w:gridCol w:w="902"/>
      </w:tblGrid>
      <w:tr w:rsidR="00127E4E" w:rsidRPr="00161EEE" w:rsidTr="001C2C2F">
        <w:trPr>
          <w:trHeight w:val="357"/>
        </w:trPr>
        <w:tc>
          <w:tcPr>
            <w:tcW w:w="817" w:type="dxa"/>
            <w:vMerge w:val="restart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127E4E" w:rsidRPr="00161EEE" w:rsidRDefault="00127E4E" w:rsidP="001C2C2F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  <w:p w:rsidR="00127E4E" w:rsidRPr="00161EEE" w:rsidRDefault="00127E4E" w:rsidP="001C2C2F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26" w:type="dxa"/>
            <w:vMerge w:val="restart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02CA7" w:rsidRPr="00161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05" w:type="dxa"/>
            <w:gridSpan w:val="2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27E4E" w:rsidRPr="00161EEE" w:rsidTr="001C2C2F">
        <w:trPr>
          <w:trHeight w:val="268"/>
        </w:trPr>
        <w:tc>
          <w:tcPr>
            <w:tcW w:w="817" w:type="dxa"/>
            <w:vMerge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27E4E" w:rsidRPr="00161EEE" w:rsidRDefault="00127E4E" w:rsidP="001C2C2F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127E4E" w:rsidRPr="00161EEE" w:rsidRDefault="00C74BBD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2" w:type="dxa"/>
          </w:tcPr>
          <w:p w:rsidR="00127E4E" w:rsidRPr="00161EEE" w:rsidRDefault="00C74BBD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27E4E" w:rsidRPr="00161EEE" w:rsidTr="001C2C2F">
        <w:trPr>
          <w:trHeight w:val="249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E72961" w:rsidRPr="00161EEE" w:rsidTr="001C2C2F">
        <w:trPr>
          <w:trHeight w:val="242"/>
        </w:trPr>
        <w:tc>
          <w:tcPr>
            <w:tcW w:w="10494" w:type="dxa"/>
            <w:gridSpan w:val="5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Ходьба  и  бег       (5ч)</w:t>
            </w:r>
          </w:p>
        </w:tc>
      </w:tr>
      <w:tr w:rsidR="00E72961" w:rsidRPr="00161EEE" w:rsidTr="001C2C2F">
        <w:trPr>
          <w:trHeight w:val="621"/>
        </w:trPr>
        <w:tc>
          <w:tcPr>
            <w:tcW w:w="817" w:type="dxa"/>
          </w:tcPr>
          <w:p w:rsidR="00E72961" w:rsidRPr="00161EEE" w:rsidRDefault="00E72961" w:rsidP="001C2C2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с ускорением (</w:t>
            </w:r>
            <w:r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20м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). Инструктаж по ТБ.</w:t>
            </w:r>
          </w:p>
        </w:tc>
        <w:tc>
          <w:tcPr>
            <w:tcW w:w="92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02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7E4E" w:rsidRPr="00161EEE" w:rsidRDefault="00127E4E" w:rsidP="001C2C2F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ходьбы. Бег с ускорением (</w:t>
            </w:r>
            <w:r w:rsidRPr="00161E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30м</w:t>
            </w: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Челночный бег.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709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7E4E" w:rsidRPr="00161EEE" w:rsidRDefault="00127E4E" w:rsidP="001C2C2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Ходьба по разметкам. Ходьба с преодолением препятствий. Игра «Пустое место». Челночный бег.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Ходьба с преодолением препятствий. Бег с ускорением (</w:t>
            </w:r>
            <w:r w:rsidRPr="00161E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30м</w:t>
            </w: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Игра «Пустое место».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с ускорением. Бег (</w:t>
            </w:r>
            <w:r w:rsidRPr="00161E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60м</w:t>
            </w: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ОРУ.  Игра «Вызов номеров». 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61" w:rsidRPr="00161EEE" w:rsidTr="001C2C2F">
        <w:trPr>
          <w:trHeight w:val="202"/>
        </w:trPr>
        <w:tc>
          <w:tcPr>
            <w:tcW w:w="10494" w:type="dxa"/>
            <w:gridSpan w:val="5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Прыжки (3 ч).</w:t>
            </w:r>
          </w:p>
        </w:tc>
      </w:tr>
      <w:tr w:rsidR="00E72961" w:rsidRPr="00161EEE" w:rsidTr="001C2C2F">
        <w:trPr>
          <w:trHeight w:val="568"/>
        </w:trPr>
        <w:tc>
          <w:tcPr>
            <w:tcW w:w="817" w:type="dxa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</w:t>
            </w:r>
            <w:r w:rsidRPr="00161E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. Прыжок  с места.  Игра «К своим флажкам». Челночный бег. </w:t>
            </w:r>
          </w:p>
        </w:tc>
        <w:tc>
          <w:tcPr>
            <w:tcW w:w="92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E72961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2961" w:rsidRPr="00161E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2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одной ноге, на двух вместе. Прыжки с продвижением вперед.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 в 3-5 шагов.  Подвижная игра «Прыгающие воробушки».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61" w:rsidRPr="00161EEE" w:rsidTr="001C2C2F">
        <w:trPr>
          <w:trHeight w:val="155"/>
        </w:trPr>
        <w:tc>
          <w:tcPr>
            <w:tcW w:w="10494" w:type="dxa"/>
            <w:gridSpan w:val="5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(3 ч).</w:t>
            </w:r>
          </w:p>
        </w:tc>
      </w:tr>
      <w:tr w:rsidR="00E72961" w:rsidRPr="00161EEE" w:rsidTr="001C2C2F">
        <w:trPr>
          <w:trHeight w:val="569"/>
        </w:trPr>
        <w:tc>
          <w:tcPr>
            <w:tcW w:w="817" w:type="dxa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E72961" w:rsidRPr="00161EEE" w:rsidRDefault="00E72961" w:rsidP="001C2C2F">
            <w:pPr>
              <w:ind w:left="-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 в горизонтальную цель (</w:t>
            </w:r>
            <w:r w:rsidRPr="00161E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2х2м</w:t>
            </w: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расстояния 4 – 5 м. Эстафеты. </w:t>
            </w:r>
          </w:p>
        </w:tc>
        <w:tc>
          <w:tcPr>
            <w:tcW w:w="92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E72961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2961" w:rsidRPr="00161E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2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Метание малого мяча  в горизонтальную цель (</w:t>
            </w:r>
            <w:r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2х2м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) с расстояния 4 – 5 м. Метание набивного мяча.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717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 в горизонтальную цель. Эстафеты. 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61" w:rsidRPr="00161EEE" w:rsidTr="001C2C2F">
        <w:trPr>
          <w:trHeight w:val="323"/>
        </w:trPr>
        <w:tc>
          <w:tcPr>
            <w:tcW w:w="10494" w:type="dxa"/>
            <w:gridSpan w:val="5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 (14ч)</w:t>
            </w:r>
          </w:p>
        </w:tc>
      </w:tr>
      <w:tr w:rsidR="00E72961" w:rsidRPr="00161EEE" w:rsidTr="001C2C2F">
        <w:trPr>
          <w:trHeight w:val="662"/>
        </w:trPr>
        <w:tc>
          <w:tcPr>
            <w:tcW w:w="817" w:type="dxa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Чередование ходьбы и бега. Преодоление малых препятствий</w:t>
            </w:r>
          </w:p>
        </w:tc>
        <w:tc>
          <w:tcPr>
            <w:tcW w:w="92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E72961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2961" w:rsidRPr="00161E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2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Равномерный бег</w:t>
            </w:r>
            <w:proofErr w:type="gramStart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Чередование ходьбы и бега . Игра «Третий лишний»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ходьбы и бега . Преодоление малых препятствий. 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E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 ОРУ. Развитие  выносливости.  Игра «Пустое место»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ОРУ. Развитие  выносливости. Игра «Пустое место»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ходьбы и бега. Преодоление малых препятствий. 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 ОРУ. Развитие  выносливости. Игра «Салки с выручкой»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 ОРУ. Развитие  выносливости. Игра «Салки с выручкой»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малых препятствий. ОРУ. Развитие  выносливости. Игра «Рыбаки и рыбки»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FC7E14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Чередование ходьбы и бега. Преодоление </w:t>
            </w: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малых препятствий.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бег. Развитие  выносливости. Игра «День и ночь»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  <w:tcBorders>
              <w:top w:val="nil"/>
              <w:bottom w:val="nil"/>
            </w:tcBorders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  <w:tcBorders>
              <w:top w:val="nil"/>
            </w:tcBorders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ОРУ. Развитие  выносливости. Игра «День и ночь»</w:t>
            </w:r>
          </w:p>
        </w:tc>
        <w:tc>
          <w:tcPr>
            <w:tcW w:w="926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712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ходьбы и бега. Преодоление малых препятствий. Игра «Рыбаки и рыбки»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DE47E3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565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1543"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ходьбы. Бег с ускорением (</w:t>
            </w:r>
            <w:r w:rsidR="003A1543"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20м</w:t>
            </w:r>
            <w:r w:rsidR="003A1543"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DE47E3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61" w:rsidRPr="00161EEE" w:rsidTr="001C2C2F">
        <w:trPr>
          <w:trHeight w:val="272"/>
        </w:trPr>
        <w:tc>
          <w:tcPr>
            <w:tcW w:w="10494" w:type="dxa"/>
            <w:gridSpan w:val="5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Акробатика. Строевые  упражнения  (6ч)</w:t>
            </w:r>
          </w:p>
        </w:tc>
      </w:tr>
      <w:tr w:rsidR="00E72961" w:rsidRPr="00161EEE" w:rsidTr="001C2C2F">
        <w:trPr>
          <w:trHeight w:val="564"/>
        </w:trPr>
        <w:tc>
          <w:tcPr>
            <w:tcW w:w="817" w:type="dxa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:rsidR="00E72961" w:rsidRPr="00161EEE" w:rsidRDefault="003A1543" w:rsidP="001C2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ходьбы. Бег с ускорением (</w:t>
            </w:r>
            <w:r w:rsidRPr="00161E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30м</w:t>
            </w: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). Челночный бег.</w:t>
            </w:r>
            <w:r w:rsidR="0081316B"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92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E72961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02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</w:tcPr>
          <w:p w:rsidR="00127E4E" w:rsidRPr="00161EEE" w:rsidRDefault="003A1543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Ходьба по разметкам. Ходьба с преодолением препятствий. Игра «Пустое место». Челночный бег.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F93B1D">
        <w:trPr>
          <w:trHeight w:val="207"/>
        </w:trPr>
        <w:tc>
          <w:tcPr>
            <w:tcW w:w="817" w:type="dxa"/>
            <w:shd w:val="clear" w:color="auto" w:fill="auto"/>
          </w:tcPr>
          <w:p w:rsidR="00127E4E" w:rsidRPr="00DF6A5B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6" w:type="dxa"/>
            <w:shd w:val="clear" w:color="auto" w:fill="auto"/>
          </w:tcPr>
          <w:p w:rsidR="00127E4E" w:rsidRPr="00DF6A5B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5B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стойка на лопатках, согнув ноги. Кувырок в сторону. Игра «Фигуры». </w:t>
            </w:r>
          </w:p>
        </w:tc>
        <w:tc>
          <w:tcPr>
            <w:tcW w:w="926" w:type="dxa"/>
            <w:shd w:val="clear" w:color="auto" w:fill="auto"/>
          </w:tcPr>
          <w:p w:rsidR="00127E4E" w:rsidRPr="00DF6A5B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127E4E" w:rsidRPr="00DF6A5B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E4E" w:rsidRPr="00DF6A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2" w:type="dxa"/>
            <w:shd w:val="clear" w:color="auto" w:fill="auto"/>
          </w:tcPr>
          <w:p w:rsidR="00127E4E" w:rsidRPr="00F93B1D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DF6A5B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:rsidR="00127E4E" w:rsidRPr="00DF6A5B" w:rsidRDefault="00127E4E" w:rsidP="001C2C2F">
            <w:pPr>
              <w:ind w:left="-47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два. Из стойки на лопатках, согнув ноги, перекат вперед в упор присев. </w:t>
            </w:r>
          </w:p>
        </w:tc>
        <w:tc>
          <w:tcPr>
            <w:tcW w:w="926" w:type="dxa"/>
          </w:tcPr>
          <w:p w:rsidR="00127E4E" w:rsidRPr="00DF6A5B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DF6A5B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7E4E" w:rsidRPr="00DF6A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F93B1D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1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:rsidR="00127E4E" w:rsidRPr="00F93B1D" w:rsidRDefault="00127E4E" w:rsidP="001C2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вперед в упор присев.</w:t>
            </w:r>
            <w:r w:rsidRPr="00F9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</w:tcPr>
          <w:p w:rsidR="00127E4E" w:rsidRPr="00F93B1D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F93B1D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7E4E" w:rsidRPr="00F93B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F93B1D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1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:rsidR="00127E4E" w:rsidRPr="00A03567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стойки на лопатках, согнув ноги, перекат вперед в упор присев. Подвижная игра «Фигуры». </w:t>
            </w:r>
          </w:p>
        </w:tc>
        <w:tc>
          <w:tcPr>
            <w:tcW w:w="926" w:type="dxa"/>
          </w:tcPr>
          <w:p w:rsidR="00127E4E" w:rsidRPr="00A03567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A03567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7E4E" w:rsidRPr="00A035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2" w:type="dxa"/>
          </w:tcPr>
          <w:p w:rsidR="00127E4E" w:rsidRPr="00A03567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61" w:rsidRPr="00161EEE" w:rsidTr="001C2C2F">
        <w:trPr>
          <w:trHeight w:val="226"/>
        </w:trPr>
        <w:tc>
          <w:tcPr>
            <w:tcW w:w="10494" w:type="dxa"/>
            <w:gridSpan w:val="5"/>
          </w:tcPr>
          <w:p w:rsidR="00E72961" w:rsidRPr="00A03567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Висы. Строевые упражнения      (6 ч).</w:t>
            </w:r>
          </w:p>
        </w:tc>
      </w:tr>
      <w:tr w:rsidR="00E72961" w:rsidRPr="00161EEE" w:rsidTr="001C2C2F">
        <w:trPr>
          <w:trHeight w:val="595"/>
        </w:trPr>
        <w:tc>
          <w:tcPr>
            <w:tcW w:w="817" w:type="dxa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:rsidR="00E72961" w:rsidRPr="00A03567" w:rsidRDefault="00E72961" w:rsidP="001C2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356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03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и лежа. ОРУ с гимнастической палкой. Игра «Змейка». </w:t>
            </w:r>
          </w:p>
        </w:tc>
        <w:tc>
          <w:tcPr>
            <w:tcW w:w="926" w:type="dxa"/>
          </w:tcPr>
          <w:p w:rsidR="00E72961" w:rsidRPr="00A03567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E72961" w:rsidRPr="00A03567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2961" w:rsidRPr="00A035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2" w:type="dxa"/>
          </w:tcPr>
          <w:p w:rsidR="00E72961" w:rsidRPr="00A03567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:rsidR="00127E4E" w:rsidRPr="00A03567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Передвижение в колонне по одному. </w:t>
            </w:r>
            <w:proofErr w:type="gramStart"/>
            <w:r w:rsidRPr="00A0356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03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и лежа. Развитие силовых способностей.</w:t>
            </w:r>
          </w:p>
        </w:tc>
        <w:tc>
          <w:tcPr>
            <w:tcW w:w="926" w:type="dxa"/>
          </w:tcPr>
          <w:p w:rsidR="00127E4E" w:rsidRPr="00A03567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A03567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7E4E" w:rsidRPr="00A035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2" w:type="dxa"/>
          </w:tcPr>
          <w:p w:rsidR="00127E4E" w:rsidRPr="00A03567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ОРУ с гимнастической палкой. Игра «Слушай сигнал».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46" w:type="dxa"/>
          </w:tcPr>
          <w:p w:rsidR="00127E4E" w:rsidRPr="00DE47E3" w:rsidRDefault="00127E4E" w:rsidP="00C0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команды  «На два  шага разомкнись!». В висе спиной к гимнастической </w:t>
            </w:r>
            <w:r w:rsidR="00C067DD" w:rsidRPr="00DE47E3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>ке поднимание согнутых</w:t>
            </w:r>
            <w:r w:rsidR="003A1543" w:rsidRPr="00DE47E3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6" w:type="dxa"/>
          </w:tcPr>
          <w:p w:rsidR="00127E4E" w:rsidRPr="00DE47E3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DE47E3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7E4E" w:rsidRPr="00DE47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46" w:type="dxa"/>
          </w:tcPr>
          <w:p w:rsidR="00127E4E" w:rsidRPr="00DE47E3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>В висе спиной к гимнастической с</w:t>
            </w:r>
            <w:r w:rsidR="003A1543" w:rsidRPr="00DE47E3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 xml:space="preserve">ке поднимание согнутых и прямых ног. Вис на согнутых руках. Подтягивания  в висе.  </w:t>
            </w:r>
          </w:p>
        </w:tc>
        <w:tc>
          <w:tcPr>
            <w:tcW w:w="926" w:type="dxa"/>
          </w:tcPr>
          <w:p w:rsidR="00127E4E" w:rsidRPr="00DE47E3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DE47E3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46" w:type="dxa"/>
          </w:tcPr>
          <w:p w:rsidR="00127E4E" w:rsidRPr="00DE47E3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Подтягивания  в висе.  ОРУ с предметами. Игра  «Ветер, дождь, гром, молния».  </w:t>
            </w:r>
          </w:p>
        </w:tc>
        <w:tc>
          <w:tcPr>
            <w:tcW w:w="926" w:type="dxa"/>
          </w:tcPr>
          <w:p w:rsidR="00127E4E" w:rsidRPr="00DE47E3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DE47E3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7E4E" w:rsidRPr="00DE47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61" w:rsidRPr="00161EEE" w:rsidTr="001C2C2F">
        <w:trPr>
          <w:trHeight w:val="242"/>
        </w:trPr>
        <w:tc>
          <w:tcPr>
            <w:tcW w:w="10494" w:type="dxa"/>
            <w:gridSpan w:val="5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прыжок, лазание (6ч)</w:t>
            </w:r>
          </w:p>
        </w:tc>
      </w:tr>
      <w:tr w:rsidR="00E72961" w:rsidRPr="00161EEE" w:rsidTr="001C2C2F">
        <w:trPr>
          <w:trHeight w:val="743"/>
        </w:trPr>
        <w:tc>
          <w:tcPr>
            <w:tcW w:w="817" w:type="dxa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46" w:type="dxa"/>
          </w:tcPr>
          <w:p w:rsidR="00E72961" w:rsidRPr="00161EEE" w:rsidRDefault="00E72961" w:rsidP="001C2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наклонной скамейке в упоре присев, в упоре стоя на коленях.  </w:t>
            </w:r>
          </w:p>
        </w:tc>
        <w:tc>
          <w:tcPr>
            <w:tcW w:w="92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E72961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2961" w:rsidRPr="00161E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2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567"/>
        </w:trPr>
        <w:tc>
          <w:tcPr>
            <w:tcW w:w="817" w:type="dxa"/>
            <w:tcBorders>
              <w:bottom w:val="nil"/>
            </w:tcBorders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46" w:type="dxa"/>
            <w:tcBorders>
              <w:bottom w:val="nil"/>
            </w:tcBorders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наклонной скамейке в упоре присев, в упоре стоя на коленях и лежа на животе.  </w:t>
            </w:r>
          </w:p>
        </w:tc>
        <w:tc>
          <w:tcPr>
            <w:tcW w:w="926" w:type="dxa"/>
            <w:tcBorders>
              <w:bottom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bottom w:val="nil"/>
            </w:tcBorders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2" w:type="dxa"/>
            <w:tcBorders>
              <w:bottom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наклонной скамейке. Игра «Кто приходил?».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Перешагивание через набивные мячи. </w:t>
            </w:r>
            <w:proofErr w:type="spellStart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 горку матов. 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на двух ногах и одной ноге </w:t>
            </w:r>
            <w:proofErr w:type="gramStart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proofErr w:type="gramEnd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скамейке. Игра «Слушай сигнал».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739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гимнастической скамейке. Игра «Слушай сигнал».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61" w:rsidRPr="00161EEE" w:rsidTr="001C2C2F">
        <w:trPr>
          <w:trHeight w:val="232"/>
        </w:trPr>
        <w:tc>
          <w:tcPr>
            <w:tcW w:w="10494" w:type="dxa"/>
            <w:gridSpan w:val="5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(18 ч)</w:t>
            </w:r>
          </w:p>
        </w:tc>
      </w:tr>
      <w:tr w:rsidR="00E72961" w:rsidRPr="00161EEE" w:rsidTr="001C2C2F">
        <w:trPr>
          <w:trHeight w:val="544"/>
        </w:trPr>
        <w:tc>
          <w:tcPr>
            <w:tcW w:w="817" w:type="dxa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946" w:type="dxa"/>
          </w:tcPr>
          <w:p w:rsidR="00E72961" w:rsidRPr="00161EEE" w:rsidRDefault="00E72961" w:rsidP="001C2C2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 «К своим флажкам», «Два мороза». Эстафеты. </w:t>
            </w:r>
          </w:p>
        </w:tc>
        <w:tc>
          <w:tcPr>
            <w:tcW w:w="92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E72961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2961" w:rsidRPr="00161E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2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99"/>
        </w:trPr>
        <w:tc>
          <w:tcPr>
            <w:tcW w:w="817" w:type="dxa"/>
            <w:tcBorders>
              <w:top w:val="nil"/>
            </w:tcBorders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946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 своим флажкам», «Два мороза». Эстафеты. </w:t>
            </w:r>
          </w:p>
        </w:tc>
        <w:tc>
          <w:tcPr>
            <w:tcW w:w="926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</w:tcBorders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2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«Прыгуны и пятнашки», «Невод».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6509B6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B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946" w:type="dxa"/>
          </w:tcPr>
          <w:p w:rsidR="00127E4E" w:rsidRPr="006509B6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B6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«Прыгуны и пятнашки», «Невод». Эстафеты. </w:t>
            </w:r>
          </w:p>
        </w:tc>
        <w:tc>
          <w:tcPr>
            <w:tcW w:w="926" w:type="dxa"/>
          </w:tcPr>
          <w:p w:rsidR="00127E4E" w:rsidRPr="006509B6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6509B6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7E4E" w:rsidRPr="006509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2" w:type="dxa"/>
          </w:tcPr>
          <w:p w:rsidR="00127E4E" w:rsidRPr="00020C01" w:rsidRDefault="00127E4E" w:rsidP="001C2C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«Гуси-лебеди», «Посадка картошки». Эстафеты..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FC7E14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867AC2">
        <w:trPr>
          <w:trHeight w:val="406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 «Гуси-лебеди», «Посадка картошки».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 «Прыжки по полоскам», «попади в мяч».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 «Прыжки по полоскам», «попади в мяч».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 «Веревочка под ногами», «Вызов номера».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 «Веревочка под ногами», «Вызов номера».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«Западня», «Конники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портсмены».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«Западня», «Конники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портсмены».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B974DC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D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946" w:type="dxa"/>
          </w:tcPr>
          <w:p w:rsidR="00127E4E" w:rsidRPr="00B974DC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DC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«Птица в клетке», «Салки на одной ноге». Эстафеты. </w:t>
            </w:r>
          </w:p>
        </w:tc>
        <w:tc>
          <w:tcPr>
            <w:tcW w:w="926" w:type="dxa"/>
          </w:tcPr>
          <w:p w:rsidR="00127E4E" w:rsidRPr="00B974DC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B974DC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7E4E" w:rsidRPr="00B974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«Птица в клетке», «Салки на одной ноге».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«Прыгающие воробушки», «Зайцы в огороде».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DB262F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946" w:type="dxa"/>
          </w:tcPr>
          <w:p w:rsidR="00127E4E" w:rsidRPr="00DB262F" w:rsidRDefault="003A1543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F">
              <w:rPr>
                <w:rFonts w:ascii="Times New Roman" w:hAnsi="Times New Roman" w:cs="Times New Roman"/>
                <w:sz w:val="24"/>
                <w:szCs w:val="24"/>
              </w:rPr>
              <w:t>ОРУ. Игры «Прыгающие воробушки», «Зайцы в огороде». Эстафеты.</w:t>
            </w:r>
          </w:p>
        </w:tc>
        <w:tc>
          <w:tcPr>
            <w:tcW w:w="926" w:type="dxa"/>
          </w:tcPr>
          <w:p w:rsidR="00127E4E" w:rsidRPr="00DB262F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DB262F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7E4E" w:rsidRPr="00DB26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2" w:type="dxa"/>
          </w:tcPr>
          <w:p w:rsidR="00127E4E" w:rsidRPr="00DB262F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946" w:type="dxa"/>
          </w:tcPr>
          <w:p w:rsidR="00127E4E" w:rsidRPr="00161EEE" w:rsidRDefault="003A1543" w:rsidP="001C2C2F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«Лиса</w:t>
            </w:r>
            <w:r w:rsidR="00127E4E"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куры», «Точный расчёт».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946" w:type="dxa"/>
          </w:tcPr>
          <w:p w:rsidR="00127E4E" w:rsidRPr="00161EEE" w:rsidRDefault="003A1543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«Лиса</w:t>
            </w:r>
            <w:r w:rsidR="00127E4E"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куры», «Точный расчёт». Эстафеты.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61" w:rsidRPr="00161EEE" w:rsidTr="001C2C2F">
        <w:trPr>
          <w:trHeight w:val="223"/>
        </w:trPr>
        <w:tc>
          <w:tcPr>
            <w:tcW w:w="10494" w:type="dxa"/>
            <w:gridSpan w:val="5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баскетбола     (20 ч)</w:t>
            </w:r>
          </w:p>
        </w:tc>
      </w:tr>
      <w:tr w:rsidR="00E72961" w:rsidRPr="00161EEE" w:rsidTr="001C2C2F">
        <w:trPr>
          <w:trHeight w:val="623"/>
        </w:trPr>
        <w:tc>
          <w:tcPr>
            <w:tcW w:w="817" w:type="dxa"/>
          </w:tcPr>
          <w:p w:rsidR="00E72961" w:rsidRPr="00B16D13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946" w:type="dxa"/>
          </w:tcPr>
          <w:p w:rsidR="00E72961" w:rsidRPr="00B16D13" w:rsidRDefault="00E72961" w:rsidP="001C2C2F">
            <w:pPr>
              <w:shd w:val="clear" w:color="auto" w:fill="FFFFFF"/>
              <w:ind w:left="-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Ловля и передача мяча  в движении.  Броски в цель  </w:t>
            </w:r>
            <w:r w:rsidRPr="00B16D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(мишен</w:t>
            </w:r>
            <w:r w:rsidRPr="00B1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ь).   Игра «Попади в обруч». </w:t>
            </w:r>
          </w:p>
        </w:tc>
        <w:tc>
          <w:tcPr>
            <w:tcW w:w="926" w:type="dxa"/>
          </w:tcPr>
          <w:p w:rsidR="00E72961" w:rsidRPr="00B16D13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E72961" w:rsidRPr="00B16D13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2961" w:rsidRPr="00B16D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2" w:type="dxa"/>
          </w:tcPr>
          <w:p w:rsidR="00E72961" w:rsidRPr="00B16D13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</w:t>
            </w:r>
            <w:r w:rsidR="00CC390B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передача мяча  в движении.  В</w:t>
            </w: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на месте. Броски в цель  </w:t>
            </w:r>
            <w:r w:rsidRPr="00161E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(мишен</w:t>
            </w: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ь).  Игра «Попади в обруч».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Ловля </w:t>
            </w:r>
            <w:r w:rsidR="00CC390B">
              <w:rPr>
                <w:rFonts w:ascii="Times New Roman" w:hAnsi="Times New Roman" w:cs="Times New Roman"/>
                <w:sz w:val="24"/>
                <w:szCs w:val="24"/>
              </w:rPr>
              <w:t>и передача мяча  в движении.  В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едение на месте. Броски в цель  </w:t>
            </w:r>
            <w:r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(мишен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ь).   Игра «Передал - садись».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6055D6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127E4E" w:rsidRPr="006055D6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hAnsi="Times New Roman" w:cs="Times New Roman"/>
                <w:sz w:val="24"/>
                <w:szCs w:val="24"/>
              </w:rPr>
              <w:t xml:space="preserve">Ловля </w:t>
            </w:r>
            <w:r w:rsidR="00CC390B" w:rsidRPr="006055D6">
              <w:rPr>
                <w:rFonts w:ascii="Times New Roman" w:hAnsi="Times New Roman" w:cs="Times New Roman"/>
                <w:sz w:val="24"/>
                <w:szCs w:val="24"/>
              </w:rPr>
              <w:t>и передача мяча  в движении.  В</w:t>
            </w:r>
            <w:r w:rsidRPr="006055D6">
              <w:rPr>
                <w:rFonts w:ascii="Times New Roman" w:hAnsi="Times New Roman" w:cs="Times New Roman"/>
                <w:sz w:val="24"/>
                <w:szCs w:val="24"/>
              </w:rPr>
              <w:t xml:space="preserve">едение на месте. Броски в цель  </w:t>
            </w:r>
            <w:r w:rsidRPr="006055D6">
              <w:rPr>
                <w:rFonts w:ascii="Times New Roman" w:hAnsi="Times New Roman" w:cs="Times New Roman"/>
                <w:i/>
                <w:sz w:val="24"/>
                <w:szCs w:val="24"/>
              </w:rPr>
              <w:t>(щит</w:t>
            </w:r>
            <w:r w:rsidRPr="006055D6">
              <w:rPr>
                <w:rFonts w:ascii="Times New Roman" w:hAnsi="Times New Roman" w:cs="Times New Roman"/>
                <w:sz w:val="24"/>
                <w:szCs w:val="24"/>
              </w:rPr>
              <w:t xml:space="preserve">).  Игра «Мяч  среднему». </w:t>
            </w:r>
          </w:p>
        </w:tc>
        <w:tc>
          <w:tcPr>
            <w:tcW w:w="926" w:type="dxa"/>
          </w:tcPr>
          <w:p w:rsidR="00127E4E" w:rsidRPr="006055D6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7E4E" w:rsidRPr="006055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8659F9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127E4E" w:rsidRPr="008659F9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</w:t>
            </w:r>
            <w:r w:rsidR="00CC390B" w:rsidRPr="008659F9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передача мяча  в движении.  В</w:t>
            </w:r>
            <w:r w:rsidRPr="00865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на месте. Броски в цель  </w:t>
            </w:r>
            <w:r w:rsidRPr="00865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(щит</w:t>
            </w:r>
            <w:r w:rsidRPr="00865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Игра «Мяч  среднему».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880905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127E4E" w:rsidRPr="00880905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5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 в движении.  Введение на месте. Броски в цель  </w:t>
            </w:r>
            <w:r w:rsidRPr="00880905">
              <w:rPr>
                <w:rFonts w:ascii="Times New Roman" w:hAnsi="Times New Roman" w:cs="Times New Roman"/>
                <w:i/>
                <w:sz w:val="24"/>
                <w:szCs w:val="24"/>
              </w:rPr>
              <w:t>(щит</w:t>
            </w:r>
            <w:r w:rsidRPr="00880905">
              <w:rPr>
                <w:rFonts w:ascii="Times New Roman" w:hAnsi="Times New Roman" w:cs="Times New Roman"/>
                <w:sz w:val="24"/>
                <w:szCs w:val="24"/>
              </w:rPr>
              <w:t xml:space="preserve">).   Игра «Мяч  соседу». </w:t>
            </w:r>
          </w:p>
        </w:tc>
        <w:tc>
          <w:tcPr>
            <w:tcW w:w="926" w:type="dxa"/>
          </w:tcPr>
          <w:p w:rsidR="00127E4E" w:rsidRPr="00880905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7E4E" w:rsidRPr="008809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 в движении.  Введение на месте</w:t>
            </w:r>
            <w:proofErr w:type="gramStart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в цель.    Игра «Мяч  соседу».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 в движении.  Введение на месте. Броски в цель.     Игра «Мяч  соседу».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3C4BF6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127E4E" w:rsidRPr="003C4BF6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F6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цель   Игра  «Передача мяча в колоннах». Эстафеты. Игра в мин</w:t>
            </w:r>
            <w:proofErr w:type="gramStart"/>
            <w:r w:rsidRPr="003C4BF6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C4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баскетбол. </w:t>
            </w:r>
          </w:p>
        </w:tc>
        <w:tc>
          <w:tcPr>
            <w:tcW w:w="926" w:type="dxa"/>
          </w:tcPr>
          <w:p w:rsidR="00127E4E" w:rsidRPr="003C4BF6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7E4E" w:rsidRPr="003C4B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bookmarkStart w:id="0" w:name="_GoBack"/>
            <w:bookmarkEnd w:id="0"/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Игра  «Передача мяча в колоннах». Эстафеты. Игра в мин</w:t>
            </w:r>
            <w:proofErr w:type="gramStart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3C4BF6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6946" w:type="dxa"/>
          </w:tcPr>
          <w:p w:rsidR="00127E4E" w:rsidRPr="003C4BF6" w:rsidRDefault="00127E4E" w:rsidP="001C2C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ОРУ. Игра  «Передача мяча в колоннах». Эстафеты. Игра в мин</w:t>
            </w:r>
            <w:proofErr w:type="gramStart"/>
            <w:r w:rsidRPr="003C4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и-</w:t>
            </w:r>
            <w:proofErr w:type="gramEnd"/>
            <w:r w:rsidRPr="003C4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баскетбол. </w:t>
            </w:r>
          </w:p>
        </w:tc>
        <w:tc>
          <w:tcPr>
            <w:tcW w:w="926" w:type="dxa"/>
          </w:tcPr>
          <w:p w:rsidR="00127E4E" w:rsidRPr="003C4BF6" w:rsidRDefault="00127E4E" w:rsidP="001C2C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127E4E" w:rsidRPr="003C4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.03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ОРУ. Игра  «Передача мяча в колоннах». Эстафеты.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Игра  «Мяч в корзину». Эстафеты. Игра в мин</w:t>
            </w:r>
            <w:proofErr w:type="gramStart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ОРУ. Игра  «Мяч в корзину». Эстафеты.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ОРУ. Игра  «Мяч в корзину».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ОРУ. Игра  «Мяч в корзину».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Развитие 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8000BA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946" w:type="dxa"/>
          </w:tcPr>
          <w:p w:rsidR="00127E4E" w:rsidRPr="008000BA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B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 в движении.  Введение на месте</w:t>
            </w:r>
            <w:proofErr w:type="gramStart"/>
            <w:r w:rsidRPr="008000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00BA">
              <w:rPr>
                <w:rFonts w:ascii="Times New Roman" w:hAnsi="Times New Roman" w:cs="Times New Roman"/>
                <w:sz w:val="24"/>
                <w:szCs w:val="24"/>
              </w:rPr>
              <w:t xml:space="preserve"> Броски в цель  </w:t>
            </w:r>
            <w:r w:rsidRPr="008000BA">
              <w:rPr>
                <w:rFonts w:ascii="Times New Roman" w:hAnsi="Times New Roman" w:cs="Times New Roman"/>
                <w:i/>
                <w:sz w:val="24"/>
                <w:szCs w:val="24"/>
              </w:rPr>
              <w:t>(кольцо, щит, мишень</w:t>
            </w:r>
            <w:r w:rsidRPr="008000BA">
              <w:rPr>
                <w:rFonts w:ascii="Times New Roman" w:hAnsi="Times New Roman" w:cs="Times New Roman"/>
                <w:sz w:val="24"/>
                <w:szCs w:val="24"/>
              </w:rPr>
              <w:t>).  Игра в мин</w:t>
            </w:r>
            <w:proofErr w:type="gramStart"/>
            <w:r w:rsidRPr="008000B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000BA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ОРУ. Игра  «Школа  мяча».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Развитие координационных способностей.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ОРУ.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Развитие координационных способностей.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916"/>
        </w:trPr>
        <w:tc>
          <w:tcPr>
            <w:tcW w:w="817" w:type="dxa"/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Игра  «Гонка мячей по кругу».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Развитие координационных способностей.           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BA" w:rsidRPr="00161EEE" w:rsidTr="001C2C2F">
        <w:trPr>
          <w:trHeight w:val="916"/>
        </w:trPr>
        <w:tc>
          <w:tcPr>
            <w:tcW w:w="817" w:type="dxa"/>
          </w:tcPr>
          <w:p w:rsidR="008000BA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8000BA" w:rsidRPr="00161EEE" w:rsidRDefault="008000BA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Игра  «Гонка мячей по кругу». Игра в мин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Развитие координационных способностей.            </w:t>
            </w:r>
          </w:p>
        </w:tc>
        <w:tc>
          <w:tcPr>
            <w:tcW w:w="926" w:type="dxa"/>
          </w:tcPr>
          <w:p w:rsidR="008000BA" w:rsidRPr="00161EEE" w:rsidRDefault="008000BA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8000BA" w:rsidRPr="00161EEE" w:rsidRDefault="008000BA" w:rsidP="0086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</w:tcPr>
          <w:p w:rsidR="008000BA" w:rsidRPr="00161EEE" w:rsidRDefault="008000BA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61" w:rsidRPr="00161EEE" w:rsidTr="001C2C2F">
        <w:trPr>
          <w:trHeight w:val="249"/>
        </w:trPr>
        <w:tc>
          <w:tcPr>
            <w:tcW w:w="10494" w:type="dxa"/>
            <w:gridSpan w:val="5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пересечённой местности (7ч)</w:t>
            </w:r>
          </w:p>
        </w:tc>
      </w:tr>
      <w:tr w:rsidR="00E72961" w:rsidRPr="00161EEE" w:rsidTr="001C2C2F">
        <w:trPr>
          <w:trHeight w:val="561"/>
        </w:trPr>
        <w:tc>
          <w:tcPr>
            <w:tcW w:w="817" w:type="dxa"/>
          </w:tcPr>
          <w:p w:rsidR="00E72961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Чередование ходьбы и бега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Преодоление  малых препятствий.  </w:t>
            </w:r>
          </w:p>
        </w:tc>
        <w:tc>
          <w:tcPr>
            <w:tcW w:w="92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E72961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2961"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556"/>
        </w:trPr>
        <w:tc>
          <w:tcPr>
            <w:tcW w:w="817" w:type="dxa"/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ходьбы и бега.  Игра «Третий лишний».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563"/>
        </w:trPr>
        <w:tc>
          <w:tcPr>
            <w:tcW w:w="817" w:type="dxa"/>
            <w:tcBorders>
              <w:top w:val="nil"/>
            </w:tcBorders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Чередование ходьбы и бега.  Игра «Пятнашки»</w:t>
            </w:r>
          </w:p>
        </w:tc>
        <w:tc>
          <w:tcPr>
            <w:tcW w:w="926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</w:tcBorders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 Чередование ходьбы и бега.  Преодоление  малых препятствий.   Игра «Пятнашки»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бег. Чередование ходьбы и бега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Преодоление  малых препятствий.   Игра «Два мороза»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  <w:tcBorders>
              <w:bottom w:val="nil"/>
            </w:tcBorders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  <w:tcBorders>
              <w:bottom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Чередование ходьбы и бега.  Преодоление  малых препятствий.  Развитие  выносливости. </w:t>
            </w:r>
          </w:p>
        </w:tc>
        <w:tc>
          <w:tcPr>
            <w:tcW w:w="926" w:type="dxa"/>
            <w:tcBorders>
              <w:bottom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bottom w:val="nil"/>
            </w:tcBorders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  <w:tcBorders>
              <w:bottom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61"/>
        </w:trPr>
        <w:tc>
          <w:tcPr>
            <w:tcW w:w="817" w:type="dxa"/>
            <w:tcBorders>
              <w:top w:val="nil"/>
            </w:tcBorders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27E4E" w:rsidRPr="00161EEE" w:rsidRDefault="00127E4E" w:rsidP="001C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ходьбы и бега .     Игра «Вызов номеров».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61" w:rsidRPr="00161EEE" w:rsidTr="001C2C2F">
        <w:trPr>
          <w:trHeight w:val="376"/>
        </w:trPr>
        <w:tc>
          <w:tcPr>
            <w:tcW w:w="10494" w:type="dxa"/>
            <w:gridSpan w:val="5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    (4 ч)</w:t>
            </w:r>
          </w:p>
        </w:tc>
      </w:tr>
      <w:tr w:rsidR="00E72961" w:rsidRPr="00161EEE" w:rsidTr="001C2C2F">
        <w:trPr>
          <w:trHeight w:val="655"/>
        </w:trPr>
        <w:tc>
          <w:tcPr>
            <w:tcW w:w="817" w:type="dxa"/>
          </w:tcPr>
          <w:p w:rsidR="00E72961" w:rsidRPr="00161EEE" w:rsidRDefault="00E72961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 Бег с ускорением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Игра   «Команда быстроногих».  Челночный бег</w:t>
            </w:r>
          </w:p>
        </w:tc>
        <w:tc>
          <w:tcPr>
            <w:tcW w:w="926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AC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02" w:type="dxa"/>
          </w:tcPr>
          <w:p w:rsidR="00E72961" w:rsidRPr="00161EEE" w:rsidRDefault="00E72961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 Бег с ускорением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Игра   «Команда быстроногих».  Челночный бег. 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Бег с ускорением (</w:t>
            </w:r>
            <w:r w:rsidRPr="00161EEE">
              <w:rPr>
                <w:rFonts w:ascii="Times New Roman" w:hAnsi="Times New Roman" w:cs="Times New Roman"/>
                <w:i/>
                <w:sz w:val="24"/>
                <w:szCs w:val="24"/>
              </w:rPr>
              <w:t>30 м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).  Игра   «Команда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».  Челночный бег. 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 Бег с ускорением.  Игра   «Команда </w:t>
            </w:r>
            <w:proofErr w:type="gramStart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».  Челночный бег. 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A7" w:rsidRPr="00161EEE" w:rsidTr="001C2C2F">
        <w:trPr>
          <w:trHeight w:val="141"/>
        </w:trPr>
        <w:tc>
          <w:tcPr>
            <w:tcW w:w="10494" w:type="dxa"/>
            <w:gridSpan w:val="5"/>
          </w:tcPr>
          <w:p w:rsidR="00624BA7" w:rsidRPr="00161EEE" w:rsidRDefault="00624BA7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Прыжки (3ч)</w:t>
            </w:r>
          </w:p>
        </w:tc>
      </w:tr>
      <w:tr w:rsidR="00624BA7" w:rsidRPr="00161EEE" w:rsidTr="001C2C2F">
        <w:trPr>
          <w:trHeight w:val="705"/>
        </w:trPr>
        <w:tc>
          <w:tcPr>
            <w:tcW w:w="817" w:type="dxa"/>
          </w:tcPr>
          <w:p w:rsidR="00624BA7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624BA7" w:rsidRPr="00161EEE" w:rsidRDefault="00624BA7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Прыжок с поворотом на 180</w:t>
            </w:r>
            <w:r w:rsidRPr="00161E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. прыжок с места.   Игра «Волк во рву». Эстафеты. Челночный бег.</w:t>
            </w:r>
          </w:p>
        </w:tc>
        <w:tc>
          <w:tcPr>
            <w:tcW w:w="926" w:type="dxa"/>
          </w:tcPr>
          <w:p w:rsidR="00624BA7" w:rsidRPr="00161EEE" w:rsidRDefault="00624BA7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624BA7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BA7" w:rsidRPr="00161E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2" w:type="dxa"/>
          </w:tcPr>
          <w:p w:rsidR="00624BA7" w:rsidRPr="00161EEE" w:rsidRDefault="00624BA7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в 3-5 шагов. Прыжок в высоту с разбега в 4-5 шагов. Эстафеты. Челночный бег.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в 3-5 шагов. Прыжок в высоту с разбега в 4-5 шагов.   Эстафеты. Челночный бег.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A7" w:rsidRPr="00161EEE" w:rsidTr="001C2C2F">
        <w:trPr>
          <w:trHeight w:val="266"/>
        </w:trPr>
        <w:tc>
          <w:tcPr>
            <w:tcW w:w="10494" w:type="dxa"/>
            <w:gridSpan w:val="5"/>
          </w:tcPr>
          <w:p w:rsidR="00624BA7" w:rsidRPr="00161EEE" w:rsidRDefault="00624BA7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(3ч).</w:t>
            </w:r>
          </w:p>
        </w:tc>
      </w:tr>
      <w:tr w:rsidR="00624BA7" w:rsidRPr="00161EEE" w:rsidTr="001C2C2F">
        <w:trPr>
          <w:trHeight w:val="586"/>
        </w:trPr>
        <w:tc>
          <w:tcPr>
            <w:tcW w:w="817" w:type="dxa"/>
          </w:tcPr>
          <w:p w:rsidR="00624BA7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624BA7" w:rsidRPr="00161EEE" w:rsidRDefault="00624BA7" w:rsidP="001C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 горизонтальную мишень. Эстафеты. Подвижная  игра «Кто дальше бросит». </w:t>
            </w:r>
          </w:p>
        </w:tc>
        <w:tc>
          <w:tcPr>
            <w:tcW w:w="926" w:type="dxa"/>
          </w:tcPr>
          <w:p w:rsidR="00624BA7" w:rsidRPr="00161EEE" w:rsidRDefault="00624BA7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624BA7" w:rsidRPr="00161EEE" w:rsidRDefault="00867AC2" w:rsidP="0086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BA7" w:rsidRPr="00161E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2" w:type="dxa"/>
          </w:tcPr>
          <w:p w:rsidR="00624BA7" w:rsidRPr="00161EEE" w:rsidRDefault="00624BA7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207"/>
        </w:trPr>
        <w:tc>
          <w:tcPr>
            <w:tcW w:w="817" w:type="dxa"/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 вертикальную цель. Метание набивного мяча.    Эстафеты. Подвижная  игра «Кто дальше бросит». </w:t>
            </w:r>
          </w:p>
        </w:tc>
        <w:tc>
          <w:tcPr>
            <w:tcW w:w="926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2" w:type="dxa"/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E" w:rsidRPr="00161EEE" w:rsidTr="001C2C2F">
        <w:trPr>
          <w:trHeight w:val="1149"/>
        </w:trPr>
        <w:tc>
          <w:tcPr>
            <w:tcW w:w="817" w:type="dxa"/>
            <w:tcBorders>
              <w:bottom w:val="single" w:sz="4" w:space="0" w:color="auto"/>
            </w:tcBorders>
          </w:tcPr>
          <w:p w:rsidR="00127E4E" w:rsidRPr="00161EEE" w:rsidRDefault="008000BA" w:rsidP="001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27E4E" w:rsidRPr="00161EEE" w:rsidRDefault="00127E4E" w:rsidP="001C2C2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 на дальность отскока от пола и стены. Метание набивного мяча. Эстафеты. </w:t>
            </w:r>
          </w:p>
          <w:p w:rsidR="00127E4E" w:rsidRPr="00161EEE" w:rsidRDefault="00127E4E" w:rsidP="001C2C2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4E" w:rsidRPr="00161EEE" w:rsidRDefault="00127E4E" w:rsidP="001C2C2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624BA7"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итогов учебного</w:t>
            </w:r>
            <w:r w:rsidR="00624BA7" w:rsidRPr="00161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27E4E" w:rsidRPr="00161EEE" w:rsidRDefault="00867AC2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7E4E" w:rsidRPr="00161E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27E4E" w:rsidRPr="00161EEE" w:rsidRDefault="00127E4E" w:rsidP="001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E4E" w:rsidRPr="00161EEE" w:rsidRDefault="00127E4E" w:rsidP="00127E4E">
      <w:pPr>
        <w:rPr>
          <w:rFonts w:ascii="Times New Roman" w:hAnsi="Times New Roman" w:cs="Times New Roman"/>
          <w:sz w:val="24"/>
          <w:szCs w:val="24"/>
        </w:rPr>
      </w:pPr>
    </w:p>
    <w:p w:rsidR="00127E4E" w:rsidRPr="00161EEE" w:rsidRDefault="00127E4E" w:rsidP="0012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E4E" w:rsidRPr="00161EEE" w:rsidRDefault="00127E4E" w:rsidP="0012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E4E" w:rsidRPr="00161EEE" w:rsidRDefault="00127E4E" w:rsidP="0012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E4E" w:rsidRPr="00161EEE" w:rsidRDefault="00127E4E" w:rsidP="00127E4E">
      <w:pPr>
        <w:rPr>
          <w:rFonts w:ascii="Times New Roman" w:hAnsi="Times New Roman" w:cs="Times New Roman"/>
          <w:sz w:val="24"/>
          <w:szCs w:val="24"/>
        </w:rPr>
      </w:pPr>
    </w:p>
    <w:p w:rsidR="00416722" w:rsidRPr="00161EEE" w:rsidRDefault="00416722" w:rsidP="00127E4E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6C5A0E" w:rsidRPr="00161EEE" w:rsidRDefault="006C5A0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E" w:rsidRPr="00161EEE" w:rsidRDefault="006C5A0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E" w:rsidRPr="00161EEE" w:rsidRDefault="006C5A0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E" w:rsidRPr="00161EEE" w:rsidRDefault="006C5A0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E" w:rsidRPr="00161EEE" w:rsidRDefault="006C5A0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E" w:rsidRPr="00161EEE" w:rsidRDefault="006C5A0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E" w:rsidRPr="00161EEE" w:rsidRDefault="006C5A0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E" w:rsidRDefault="006C5A0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2E" w:rsidRPr="00161EEE" w:rsidRDefault="00E93E2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E" w:rsidRPr="00161EEE" w:rsidRDefault="006C5A0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E" w:rsidRPr="00161EEE" w:rsidRDefault="006C5A0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E" w:rsidRPr="00161EEE" w:rsidRDefault="006C5A0E" w:rsidP="0029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0F4" w:rsidRDefault="005660F4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Default="009E6236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Default="009E6236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Default="009E6236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Default="009E6236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Default="009E6236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Default="009E6236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Default="009E6236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Default="009E6236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Default="009E6236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Default="009E6236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Default="009E6236" w:rsidP="0056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36" w:rsidRPr="00792E11" w:rsidRDefault="009E6236" w:rsidP="009E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внесения изменений и дополнений в рабочую программу</w:t>
      </w:r>
    </w:p>
    <w:p w:rsidR="009E6236" w:rsidRPr="00792E11" w:rsidRDefault="009E6236" w:rsidP="009E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53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410"/>
      </w:tblGrid>
      <w:tr w:rsidR="009E6236" w:rsidRPr="00792E11" w:rsidTr="009E6236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36" w:rsidRPr="00792E11" w:rsidRDefault="009E6236" w:rsidP="009E6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92E1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9E6236" w:rsidRPr="00792E11" w:rsidRDefault="009E6236" w:rsidP="009E6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2E1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 w:rsidRPr="00792E1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36" w:rsidRPr="00792E11" w:rsidRDefault="009E6236" w:rsidP="009E6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E1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36" w:rsidRPr="00792E11" w:rsidRDefault="009E6236" w:rsidP="009E6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E1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36" w:rsidRPr="00792E11" w:rsidRDefault="009E6236" w:rsidP="009E6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E1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9E6236" w:rsidRPr="00792E11" w:rsidTr="009E6236">
        <w:trPr>
          <w:trHeight w:val="476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92E1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236" w:rsidRPr="00792E11" w:rsidRDefault="009E6236" w:rsidP="009E6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92E1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E6236" w:rsidRPr="00792E11" w:rsidTr="009E6236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236" w:rsidRPr="00792E11" w:rsidTr="009E6236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36" w:rsidRPr="00792E11" w:rsidRDefault="009E6236" w:rsidP="009E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236" w:rsidRDefault="009E6236" w:rsidP="009E6236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6236" w:rsidRDefault="009E6236" w:rsidP="009E6236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6236" w:rsidRPr="00792E11" w:rsidRDefault="009E6236" w:rsidP="009E6236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6236" w:rsidRPr="00792E11" w:rsidRDefault="009E6236" w:rsidP="009E6236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6236" w:rsidRPr="00792E11" w:rsidRDefault="009E6236" w:rsidP="009E6236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E11">
        <w:rPr>
          <w:rFonts w:ascii="Times New Roman" w:eastAsia="Calibri" w:hAnsi="Times New Roman" w:cs="Times New Roman"/>
          <w:sz w:val="28"/>
          <w:szCs w:val="28"/>
        </w:rPr>
        <w:t>х. Калашников Кашарского района Ростовской области</w:t>
      </w:r>
    </w:p>
    <w:p w:rsidR="00106561" w:rsidRDefault="009E6236" w:rsidP="009E62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E11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        </w:t>
      </w:r>
    </w:p>
    <w:p w:rsidR="009E6236" w:rsidRPr="00792E11" w:rsidRDefault="009E6236" w:rsidP="009E62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E11">
        <w:rPr>
          <w:rFonts w:ascii="Times New Roman" w:eastAsia="Calibri" w:hAnsi="Times New Roman" w:cs="Times New Roman"/>
          <w:sz w:val="28"/>
          <w:szCs w:val="28"/>
        </w:rPr>
        <w:t xml:space="preserve">    Подтелковская № 21 основная общеобразовательная школа</w:t>
      </w:r>
    </w:p>
    <w:p w:rsidR="009E6236" w:rsidRPr="00792E11" w:rsidRDefault="009E6236" w:rsidP="009E6236">
      <w:pPr>
        <w:spacing w:after="0"/>
        <w:rPr>
          <w:rFonts w:ascii="Times New Roman" w:eastAsia="Calibri" w:hAnsi="Times New Roman" w:cs="Times New Roman"/>
          <w:i/>
        </w:rPr>
      </w:pPr>
    </w:p>
    <w:p w:rsidR="009E6236" w:rsidRPr="00792E11" w:rsidRDefault="009E6236" w:rsidP="009E623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E6236" w:rsidRPr="00792E11" w:rsidRDefault="009E6236" w:rsidP="009E623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E6236" w:rsidRPr="00792E11" w:rsidRDefault="009E6236" w:rsidP="009E623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E6236" w:rsidRPr="00792E11" w:rsidRDefault="009E6236" w:rsidP="009E623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E6236" w:rsidRPr="00792E11" w:rsidRDefault="009E6236" w:rsidP="009E623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E6236" w:rsidRPr="00792E11" w:rsidRDefault="009E6236" w:rsidP="009E623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E6236" w:rsidRPr="00792E11" w:rsidRDefault="009E6236" w:rsidP="009E623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E6236" w:rsidRPr="00792E11" w:rsidRDefault="009E6236" w:rsidP="009E6236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92E11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9E6236" w:rsidRPr="008220FC" w:rsidRDefault="009E6236" w:rsidP="009E623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E11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792E1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92E11">
        <w:rPr>
          <w:rFonts w:ascii="Times New Roman" w:eastAsia="Calibri" w:hAnsi="Times New Roman" w:cs="Times New Roman"/>
          <w:sz w:val="24"/>
          <w:szCs w:val="24"/>
        </w:rPr>
        <w:t xml:space="preserve">МБОУ Подтелковской № 21 ООШ                                                                                        </w:t>
      </w:r>
      <w:r w:rsidR="00E20B8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792E11">
        <w:rPr>
          <w:rFonts w:ascii="Times New Roman" w:eastAsia="Calibri" w:hAnsi="Times New Roman" w:cs="Times New Roman"/>
          <w:sz w:val="24"/>
          <w:szCs w:val="24"/>
        </w:rPr>
        <w:t xml:space="preserve">Протокол  заседания МС                                                                                                                    </w:t>
      </w:r>
      <w:r w:rsidR="00E20B8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E3215">
        <w:rPr>
          <w:rFonts w:ascii="Times New Roman" w:eastAsia="Calibri" w:hAnsi="Times New Roman" w:cs="Times New Roman"/>
          <w:sz w:val="24"/>
          <w:szCs w:val="24"/>
        </w:rPr>
        <w:t xml:space="preserve">   от  30.08.2020</w:t>
      </w:r>
      <w:r w:rsidRPr="00792E11">
        <w:rPr>
          <w:rFonts w:ascii="Times New Roman" w:eastAsia="Calibri" w:hAnsi="Times New Roman" w:cs="Times New Roman"/>
          <w:sz w:val="24"/>
          <w:szCs w:val="24"/>
        </w:rPr>
        <w:t xml:space="preserve"> г.  № 1                                                                                                                  Руководитель МС: ________ /Т.В. Чигридова./</w:t>
      </w:r>
    </w:p>
    <w:p w:rsidR="009E6236" w:rsidRPr="008220FC" w:rsidRDefault="009E6236" w:rsidP="009E6236">
      <w:pPr>
        <w:rPr>
          <w:rFonts w:ascii="Calibri" w:eastAsia="Calibri" w:hAnsi="Calibri" w:cs="Arial"/>
        </w:rPr>
      </w:pPr>
    </w:p>
    <w:p w:rsidR="009E6236" w:rsidRPr="008220FC" w:rsidRDefault="009E6236" w:rsidP="009E6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236" w:rsidRPr="008220FC" w:rsidRDefault="009E6236" w:rsidP="009E6236"/>
    <w:p w:rsidR="009E6236" w:rsidRDefault="009E6236" w:rsidP="009E6236"/>
    <w:p w:rsidR="009E6236" w:rsidRDefault="009E6236" w:rsidP="009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36" w:rsidRDefault="009E6236" w:rsidP="009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36" w:rsidRDefault="009E6236" w:rsidP="009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36" w:rsidRDefault="009E6236" w:rsidP="009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36" w:rsidRDefault="009E6236" w:rsidP="009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36" w:rsidRDefault="009E6236" w:rsidP="009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36" w:rsidRDefault="009E6236" w:rsidP="009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36" w:rsidRDefault="009E6236" w:rsidP="009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36" w:rsidRDefault="009E6236" w:rsidP="009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36" w:rsidRDefault="009E6236" w:rsidP="009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36" w:rsidRDefault="009E6236" w:rsidP="009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6236" w:rsidSect="00202771">
      <w:pgSz w:w="11906" w:h="16838"/>
      <w:pgMar w:top="993" w:right="707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CFF"/>
    <w:multiLevelType w:val="hybridMultilevel"/>
    <w:tmpl w:val="9F96BC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0326A"/>
    <w:multiLevelType w:val="hybridMultilevel"/>
    <w:tmpl w:val="74F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002CA7"/>
    <w:rsid w:val="00020C01"/>
    <w:rsid w:val="00025EC7"/>
    <w:rsid w:val="00032081"/>
    <w:rsid w:val="000815A6"/>
    <w:rsid w:val="00085242"/>
    <w:rsid w:val="000919D9"/>
    <w:rsid w:val="000A403C"/>
    <w:rsid w:val="000B4E0E"/>
    <w:rsid w:val="000E6C0D"/>
    <w:rsid w:val="000F168B"/>
    <w:rsid w:val="00106561"/>
    <w:rsid w:val="001160E6"/>
    <w:rsid w:val="00127E4E"/>
    <w:rsid w:val="00146AF7"/>
    <w:rsid w:val="00161EEE"/>
    <w:rsid w:val="001664BA"/>
    <w:rsid w:val="001777FF"/>
    <w:rsid w:val="001B274A"/>
    <w:rsid w:val="001C2C2F"/>
    <w:rsid w:val="001C609D"/>
    <w:rsid w:val="00202771"/>
    <w:rsid w:val="00224E29"/>
    <w:rsid w:val="0027492D"/>
    <w:rsid w:val="00293948"/>
    <w:rsid w:val="002A6B2E"/>
    <w:rsid w:val="002B5217"/>
    <w:rsid w:val="00334FD5"/>
    <w:rsid w:val="003522F5"/>
    <w:rsid w:val="003A1543"/>
    <w:rsid w:val="003C19E4"/>
    <w:rsid w:val="003C4BF6"/>
    <w:rsid w:val="003D23B6"/>
    <w:rsid w:val="003D3F86"/>
    <w:rsid w:val="003D6B0C"/>
    <w:rsid w:val="003F199B"/>
    <w:rsid w:val="00416722"/>
    <w:rsid w:val="0048034C"/>
    <w:rsid w:val="004A64D9"/>
    <w:rsid w:val="004A7C7C"/>
    <w:rsid w:val="004F237F"/>
    <w:rsid w:val="004F52EC"/>
    <w:rsid w:val="005660F4"/>
    <w:rsid w:val="00583689"/>
    <w:rsid w:val="005A54CE"/>
    <w:rsid w:val="005E71DF"/>
    <w:rsid w:val="005F4BFF"/>
    <w:rsid w:val="006055D6"/>
    <w:rsid w:val="00617546"/>
    <w:rsid w:val="00624BA7"/>
    <w:rsid w:val="006509B6"/>
    <w:rsid w:val="006C5A0E"/>
    <w:rsid w:val="006D1367"/>
    <w:rsid w:val="00703966"/>
    <w:rsid w:val="00756170"/>
    <w:rsid w:val="007A183E"/>
    <w:rsid w:val="007B3490"/>
    <w:rsid w:val="008000BA"/>
    <w:rsid w:val="0081316B"/>
    <w:rsid w:val="008404A6"/>
    <w:rsid w:val="008659F9"/>
    <w:rsid w:val="00867AC2"/>
    <w:rsid w:val="00872782"/>
    <w:rsid w:val="00880905"/>
    <w:rsid w:val="009231DB"/>
    <w:rsid w:val="009644D9"/>
    <w:rsid w:val="00982DBC"/>
    <w:rsid w:val="009C7CE4"/>
    <w:rsid w:val="009E1C83"/>
    <w:rsid w:val="009E4A2C"/>
    <w:rsid w:val="009E6236"/>
    <w:rsid w:val="00A03567"/>
    <w:rsid w:val="00A203B1"/>
    <w:rsid w:val="00A254B9"/>
    <w:rsid w:val="00A86140"/>
    <w:rsid w:val="00AC3DE4"/>
    <w:rsid w:val="00B11D86"/>
    <w:rsid w:val="00B16D13"/>
    <w:rsid w:val="00B974DC"/>
    <w:rsid w:val="00C067DD"/>
    <w:rsid w:val="00C74BBD"/>
    <w:rsid w:val="00CB5F8F"/>
    <w:rsid w:val="00CC390B"/>
    <w:rsid w:val="00CD26B9"/>
    <w:rsid w:val="00CD3BDB"/>
    <w:rsid w:val="00D537D3"/>
    <w:rsid w:val="00D965D3"/>
    <w:rsid w:val="00DB262F"/>
    <w:rsid w:val="00DC3C86"/>
    <w:rsid w:val="00DC52F4"/>
    <w:rsid w:val="00DD5E11"/>
    <w:rsid w:val="00DE3215"/>
    <w:rsid w:val="00DE47E3"/>
    <w:rsid w:val="00DE4C2D"/>
    <w:rsid w:val="00DE7762"/>
    <w:rsid w:val="00DF6A5B"/>
    <w:rsid w:val="00E20B8B"/>
    <w:rsid w:val="00E72961"/>
    <w:rsid w:val="00E85078"/>
    <w:rsid w:val="00E93E2E"/>
    <w:rsid w:val="00F137EC"/>
    <w:rsid w:val="00F3328C"/>
    <w:rsid w:val="00F74B98"/>
    <w:rsid w:val="00F93B1D"/>
    <w:rsid w:val="00FC7E14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22"/>
  </w:style>
  <w:style w:type="paragraph" w:styleId="1">
    <w:name w:val="heading 1"/>
    <w:basedOn w:val="a"/>
    <w:next w:val="a"/>
    <w:link w:val="10"/>
    <w:uiPriority w:val="9"/>
    <w:qFormat/>
    <w:rsid w:val="00416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167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72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416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416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7"/>
    <w:rsid w:val="00416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167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6722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7"/>
    <w:rsid w:val="004167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8">
    <w:name w:val="List Paragraph"/>
    <w:basedOn w:val="a"/>
    <w:uiPriority w:val="34"/>
    <w:qFormat/>
    <w:rsid w:val="00416722"/>
    <w:pPr>
      <w:ind w:left="720"/>
      <w:contextualSpacing/>
    </w:pPr>
  </w:style>
  <w:style w:type="character" w:customStyle="1" w:styleId="8pt">
    <w:name w:val="Основной текст + 8 pt"/>
    <w:basedOn w:val="a7"/>
    <w:rsid w:val="00416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7"/>
    <w:rsid w:val="00416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167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6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4167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7"/>
    <w:rsid w:val="00416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9">
    <w:name w:val="Основной текст + Полужирный"/>
    <w:basedOn w:val="a7"/>
    <w:rsid w:val="00416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Полужирный;Курсив"/>
    <w:basedOn w:val="a7"/>
    <w:rsid w:val="004167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4167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6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6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1777FF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E6C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22"/>
  </w:style>
  <w:style w:type="paragraph" w:styleId="1">
    <w:name w:val="heading 1"/>
    <w:basedOn w:val="a"/>
    <w:next w:val="a"/>
    <w:link w:val="10"/>
    <w:uiPriority w:val="9"/>
    <w:qFormat/>
    <w:rsid w:val="00416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167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72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416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416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7"/>
    <w:rsid w:val="00416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167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6722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7"/>
    <w:rsid w:val="004167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8">
    <w:name w:val="List Paragraph"/>
    <w:basedOn w:val="a"/>
    <w:uiPriority w:val="34"/>
    <w:qFormat/>
    <w:rsid w:val="00416722"/>
    <w:pPr>
      <w:ind w:left="720"/>
      <w:contextualSpacing/>
    </w:pPr>
  </w:style>
  <w:style w:type="character" w:customStyle="1" w:styleId="8pt">
    <w:name w:val="Основной текст + 8 pt"/>
    <w:basedOn w:val="a7"/>
    <w:rsid w:val="00416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7"/>
    <w:rsid w:val="00416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167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6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4167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7"/>
    <w:rsid w:val="00416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9">
    <w:name w:val="Основной текст + Полужирный"/>
    <w:basedOn w:val="a7"/>
    <w:rsid w:val="00416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Полужирный;Курсив"/>
    <w:basedOn w:val="a7"/>
    <w:rsid w:val="004167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4167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6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6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1777FF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E6C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44</Pages>
  <Words>10471</Words>
  <Characters>59689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Подтелковская 21 ООШ</dc:creator>
  <cp:lastModifiedBy>Подтелковская 21 ООШ</cp:lastModifiedBy>
  <cp:revision>67</cp:revision>
  <cp:lastPrinted>2017-04-13T11:54:00Z</cp:lastPrinted>
  <dcterms:created xsi:type="dcterms:W3CDTF">2017-02-07T04:49:00Z</dcterms:created>
  <dcterms:modified xsi:type="dcterms:W3CDTF">2021-03-09T09:17:00Z</dcterms:modified>
</cp:coreProperties>
</file>